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9B" w:rsidRDefault="00DF4C9B" w:rsidP="008A355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3C09" w:rsidRPr="005853E1" w:rsidRDefault="004F3C09" w:rsidP="008A355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BA7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791095">
        <w:rPr>
          <w:rFonts w:ascii="Times New Roman" w:hAnsi="Times New Roman" w:cs="Times New Roman"/>
          <w:bCs/>
          <w:sz w:val="28"/>
          <w:szCs w:val="28"/>
        </w:rPr>
        <w:t>3</w:t>
      </w: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межведомственной комиссии по профилактике правонарушений                                                      Чистопольского муниципального района</w:t>
      </w:r>
    </w:p>
    <w:p w:rsidR="001B45C9" w:rsidRPr="005853E1" w:rsidRDefault="001B45C9" w:rsidP="008A3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Чистополь                                                                        </w:t>
      </w:r>
      <w:r w:rsidR="00791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 декабря</w:t>
      </w:r>
      <w:r w:rsidR="00F75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E90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</w:t>
      </w: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Председательствует:</w:t>
      </w:r>
      <w:r w:rsidR="0083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 w:rsidR="008333E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</w:t>
      </w:r>
      <w:r w:rsidR="00F75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Чистопольского муниципального района К.В. Иванов</w:t>
      </w:r>
    </w:p>
    <w:p w:rsidR="00E206E5" w:rsidRDefault="00E206E5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Присутствуют на заседании: члены комиссии и приглашенные:</w:t>
      </w:r>
    </w:p>
    <w:p w:rsidR="00791095" w:rsidRPr="005853E1" w:rsidRDefault="00791095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022"/>
        <w:gridCol w:w="6607"/>
      </w:tblGrid>
      <w:tr w:rsidR="004F3C09" w:rsidTr="00000983">
        <w:trPr>
          <w:trHeight w:val="838"/>
        </w:trPr>
        <w:tc>
          <w:tcPr>
            <w:tcW w:w="3022" w:type="dxa"/>
          </w:tcPr>
          <w:p w:rsidR="004F3C09" w:rsidRDefault="00F754BE" w:rsidP="00F23502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Е.Г.Отбоев</w:t>
            </w:r>
          </w:p>
        </w:tc>
        <w:tc>
          <w:tcPr>
            <w:tcW w:w="6607" w:type="dxa"/>
          </w:tcPr>
          <w:p w:rsidR="004F3C09" w:rsidRDefault="004F3C09" w:rsidP="00F754BE">
            <w:pPr>
              <w:widowControl w:val="0"/>
              <w:autoSpaceDE w:val="0"/>
              <w:autoSpaceDN w:val="0"/>
              <w:adjustRightInd w:val="0"/>
              <w:ind w:left="126"/>
              <w:jc w:val="both"/>
            </w:pPr>
            <w:r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комиссии, </w:t>
            </w:r>
            <w:r w:rsidR="00F75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МАУ «Исцел</w:t>
            </w:r>
            <w:r w:rsidR="00F75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75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ние» Чистопольского муниципального района</w:t>
            </w:r>
          </w:p>
        </w:tc>
      </w:tr>
      <w:tr w:rsidR="004F3C09" w:rsidTr="00000983">
        <w:trPr>
          <w:trHeight w:val="564"/>
        </w:trPr>
        <w:tc>
          <w:tcPr>
            <w:tcW w:w="3022" w:type="dxa"/>
          </w:tcPr>
          <w:p w:rsidR="004F3C09" w:rsidRDefault="00791095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Ф.М.Садиков</w:t>
            </w:r>
          </w:p>
        </w:tc>
        <w:tc>
          <w:tcPr>
            <w:tcW w:w="6607" w:type="dxa"/>
          </w:tcPr>
          <w:p w:rsidR="004F3C09" w:rsidRPr="00062060" w:rsidRDefault="00791095" w:rsidP="008A3554">
            <w:pPr>
              <w:widowControl w:val="0"/>
              <w:tabs>
                <w:tab w:val="left" w:pos="30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4F3C09"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F23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4F3C09"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сполнительного ком</w:t>
            </w:r>
            <w:r w:rsidR="004F3C09"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F3C09"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 w:rsidR="00E2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муниципального образования «Г</w:t>
            </w:r>
            <w:r w:rsidR="004F3C09"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   Чист</w:t>
            </w:r>
            <w:r w:rsidR="004F3C09"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F3C09"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поль»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000983" w:rsidRPr="00000983" w:rsidRDefault="00791095" w:rsidP="00000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Д.М.Хасанов</w:t>
            </w:r>
          </w:p>
          <w:p w:rsidR="00A0480E" w:rsidRPr="00062060" w:rsidRDefault="00A0480E" w:rsidP="00000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A0480E" w:rsidRPr="00791095" w:rsidRDefault="00791095" w:rsidP="00791095">
            <w:pPr>
              <w:pStyle w:val="3"/>
              <w:shd w:val="clear" w:color="auto" w:fill="FFFFFF"/>
              <w:spacing w:before="0" w:line="308" w:lineRule="atLeast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Директор МБУ «Ватан» Чистопольского муниц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пального района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A0480E" w:rsidRPr="00044447" w:rsidRDefault="00A0480E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Сударкина</w:t>
            </w:r>
          </w:p>
        </w:tc>
        <w:tc>
          <w:tcPr>
            <w:tcW w:w="6607" w:type="dxa"/>
          </w:tcPr>
          <w:p w:rsidR="00A0480E" w:rsidRPr="00044447" w:rsidRDefault="00A0480E" w:rsidP="008A3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E2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опеки и попечительства  И</w:t>
            </w:r>
            <w:r w:rsidRPr="003A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</w:t>
            </w:r>
            <w:r w:rsidRPr="003A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A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комитета  Чистопольского муниципального района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A0480E" w:rsidRPr="007B7A48" w:rsidRDefault="00E579AB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Ж.А.Саутина</w:t>
            </w:r>
          </w:p>
        </w:tc>
        <w:tc>
          <w:tcPr>
            <w:tcW w:w="6607" w:type="dxa"/>
          </w:tcPr>
          <w:p w:rsidR="00A0480E" w:rsidRPr="007B7A48" w:rsidRDefault="00E579AB" w:rsidP="00A33B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="00A3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молодежных (школьных) формирований ФООП «Форпост»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A0480E" w:rsidRPr="00E17A3B" w:rsidRDefault="00A0480E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A3B">
              <w:rPr>
                <w:rFonts w:ascii="Times New Roman" w:eastAsia="Times New Roman" w:hAnsi="Times New Roman" w:cs="Times New Roman"/>
                <w:sz w:val="28"/>
                <w:szCs w:val="28"/>
              </w:rPr>
              <w:t>Г.Р.Каюмова</w:t>
            </w:r>
          </w:p>
        </w:tc>
        <w:tc>
          <w:tcPr>
            <w:tcW w:w="6607" w:type="dxa"/>
          </w:tcPr>
          <w:p w:rsidR="00A0480E" w:rsidRPr="00E17A3B" w:rsidRDefault="00A0480E" w:rsidP="008A3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социальной защиты                                                        министерства труда, занятости и социальной                                                        защиты  </w:t>
            </w:r>
          </w:p>
        </w:tc>
      </w:tr>
      <w:tr w:rsidR="00F23502" w:rsidTr="00F23502">
        <w:trPr>
          <w:trHeight w:val="645"/>
        </w:trPr>
        <w:tc>
          <w:tcPr>
            <w:tcW w:w="3022" w:type="dxa"/>
          </w:tcPr>
          <w:p w:rsidR="00F23502" w:rsidRPr="00062060" w:rsidRDefault="00010395" w:rsidP="006916AC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Е.А. Мишкина</w:t>
            </w:r>
          </w:p>
          <w:p w:rsidR="00F23502" w:rsidRPr="00062060" w:rsidRDefault="00F23502" w:rsidP="006916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23502" w:rsidRPr="00044447" w:rsidRDefault="00010395" w:rsidP="006916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F23502"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F23502"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23502"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ГАУЗ «Чистопольская ЦРБ»</w:t>
            </w:r>
          </w:p>
        </w:tc>
      </w:tr>
      <w:tr w:rsidR="00E579AB" w:rsidTr="00E579AB">
        <w:trPr>
          <w:trHeight w:val="77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AB" w:rsidRDefault="00E579AB" w:rsidP="00F235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Л.Т.Гафурова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AB" w:rsidRDefault="00E579AB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ГБУ «Центр занятости населения 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</w:t>
            </w:r>
          </w:p>
        </w:tc>
      </w:tr>
      <w:tr w:rsidR="00E579AB" w:rsidTr="00E579AB">
        <w:trPr>
          <w:trHeight w:val="77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AB" w:rsidRDefault="00E579AB" w:rsidP="00F235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А.Г.Баширов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AB" w:rsidRDefault="00E579AB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филиала по Чистопольскому району ФКУ УИИ УФСИН России ро РТ</w:t>
            </w:r>
          </w:p>
        </w:tc>
      </w:tr>
    </w:tbl>
    <w:p w:rsidR="004F3C09" w:rsidRDefault="004F3C09" w:rsidP="008A35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8A3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:rsidR="004F3C09" w:rsidRDefault="004F3C09" w:rsidP="008A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DC6" w:rsidRPr="001546A0" w:rsidRDefault="00151A91" w:rsidP="008A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1.О работе рабочей группы для решения вопросов по принятию мер адаптац</w:t>
      </w: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 характера в отношении лиц, освободившихся из мест лишения свободы</w:t>
      </w:r>
      <w:r w:rsidR="00667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A91" w:rsidRPr="001546A0" w:rsidRDefault="00670DC6" w:rsidP="0067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1A91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преступности среди несовершеннолетних</w:t>
      </w:r>
      <w:r w:rsidR="00667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DC6" w:rsidRPr="001546A0" w:rsidRDefault="00670DC6" w:rsidP="0067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1A91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. О состоянии работы по профилактике семейного неблагополучия, реабил</w:t>
      </w:r>
      <w:r w:rsidR="00151A91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1A91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и оказанию социальной помощи семьям, в которых дети находятся в трудной жизненной ситуации</w:t>
      </w:r>
      <w:r w:rsidR="00667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DC6" w:rsidRPr="001546A0" w:rsidRDefault="00151A91" w:rsidP="008A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4.Ход реализации комплексной программы профилактики правонарушений, финансирование программных мероприятий, в том числе мероприятий, напра</w:t>
      </w: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на обеспечение охраны порядка и общественной безопасности, а также материально-техническое оснащение субъектов профилактики правонаруш</w:t>
      </w: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ний, общественных пунктов охраны порядка, участковых пунктов полиции и административно-жилых комплексов для участковых уполномоченных пол</w:t>
      </w: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667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DC6" w:rsidRPr="001546A0" w:rsidRDefault="00151A91" w:rsidP="0067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5.Об исполнении Закона Республики Татарстан от 11.01.2017 № 3-ЗРТ «О  профилактике правонарушений в Республике Татарстан».</w:t>
      </w:r>
    </w:p>
    <w:p w:rsidR="00667525" w:rsidRPr="00C827AB" w:rsidRDefault="00670DC6" w:rsidP="0066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525" w:rsidRPr="00C827AB">
        <w:rPr>
          <w:rFonts w:ascii="Times New Roman" w:eastAsia="Times New Roman" w:hAnsi="Times New Roman" w:cs="Times New Roman"/>
          <w:sz w:val="28"/>
          <w:szCs w:val="28"/>
          <w:lang w:eastAsia="ru-RU"/>
        </w:rPr>
        <w:t>6.О плане работы межведомственной комиссии по профилактике правонар</w:t>
      </w:r>
      <w:r w:rsidR="00667525" w:rsidRPr="00C827A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67525" w:rsidRPr="00C827A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Чистопольского муниципального района  на 2024 год.</w:t>
      </w:r>
    </w:p>
    <w:p w:rsidR="004F3C09" w:rsidRPr="005853E1" w:rsidRDefault="004F3C09" w:rsidP="004255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 утверждена единогласно.</w:t>
      </w:r>
    </w:p>
    <w:p w:rsidR="004F3C09" w:rsidRPr="005853E1" w:rsidRDefault="004F3C09" w:rsidP="008A355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525" w:rsidRDefault="00050B06" w:rsidP="0066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06">
        <w:rPr>
          <w:rFonts w:ascii="Times New Roman" w:hAnsi="Times New Roman" w:cs="Times New Roman"/>
          <w:bCs/>
          <w:sz w:val="28"/>
          <w:szCs w:val="28"/>
        </w:rPr>
        <w:t xml:space="preserve">Вопрос 1:  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рабочей группы для решения вопросов по принятию мер адаптационного характера в отношении лиц, освободившихся из мест лишения свободы</w:t>
      </w:r>
      <w:r w:rsidR="00667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525" w:rsidRPr="00050B06" w:rsidRDefault="00667525" w:rsidP="00667525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Выступил</w:t>
      </w:r>
      <w:r w:rsidRPr="00050B06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                                                                                </w:t>
      </w:r>
    </w:p>
    <w:p w:rsidR="00667525" w:rsidRPr="00050B06" w:rsidRDefault="00667525" w:rsidP="00667525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Е.В.Никитин</w:t>
      </w:r>
    </w:p>
    <w:p w:rsidR="00667525" w:rsidRPr="00050B06" w:rsidRDefault="00667525" w:rsidP="00667525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B06">
        <w:rPr>
          <w:rFonts w:ascii="Times New Roman" w:hAnsi="Times New Roman" w:cs="Times New Roman"/>
          <w:bCs/>
          <w:sz w:val="28"/>
          <w:szCs w:val="28"/>
        </w:rPr>
        <w:t xml:space="preserve">Решили:                                                                                                                          </w:t>
      </w:r>
    </w:p>
    <w:p w:rsidR="00667525" w:rsidRPr="00667525" w:rsidRDefault="00667525" w:rsidP="00667525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Pr="00713B52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="00C827AB">
        <w:rPr>
          <w:rFonts w:ascii="Times New Roman" w:hAnsi="Times New Roman" w:cs="Times New Roman"/>
          <w:bCs/>
          <w:sz w:val="28"/>
          <w:szCs w:val="28"/>
        </w:rPr>
        <w:t xml:space="preserve"> Е.В.Никитина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3B52">
        <w:rPr>
          <w:rFonts w:ascii="Times New Roman" w:hAnsi="Times New Roman" w:cs="Times New Roman"/>
          <w:bCs/>
          <w:sz w:val="28"/>
          <w:szCs w:val="28"/>
        </w:rPr>
        <w:t>принять к сведению.</w:t>
      </w:r>
    </w:p>
    <w:p w:rsidR="00C827AB" w:rsidRPr="0023056F" w:rsidRDefault="00C827AB" w:rsidP="00C8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Рабочей группе для решения вопросов по принятию мер адаптационного характера в отношении лиц, освободившихся из мест лишения свободы (Л.Х.Кашапова),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ГБУ Центр занятости  населения города  Чистополь  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Л.Т. Гафурова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):                                                                                                            </w:t>
      </w:r>
    </w:p>
    <w:p w:rsidR="00C827AB" w:rsidRPr="0023056F" w:rsidRDefault="00C827AB" w:rsidP="00C8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продолжить работу по регистрации лиц, освободившихся из мест лишения свободы, на предмет трудоустройства. В постоянном режиме иметь информ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цию об указанных лицах в части обратившихся и количества трудоустроенных, а также мест нахождения лиц, которые не трудоустроились по тем или иным причинам  (срок-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постоянно).</w:t>
      </w:r>
    </w:p>
    <w:p w:rsidR="00C827AB" w:rsidRPr="0023056F" w:rsidRDefault="00C827AB" w:rsidP="00C8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инициировать приглашение на заседания межведомственной комиссии по профилактике правонарушений руководителей организаций, уклоняющихся от трудоустройства лиц, освободившихся из мест лишения свободы (срок- 1раз в полугодие).</w:t>
      </w:r>
    </w:p>
    <w:p w:rsidR="00C827AB" w:rsidRDefault="00C827AB" w:rsidP="00C8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проведенных мероприятиях и результатах работы письменно проинформир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вать председателя межведомственной комиссии по профилактике правонар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шений Чистопольског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муниципального района. </w:t>
      </w:r>
      <w:r w:rsidR="007E6B13" w:rsidRP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01.02.2024</w:t>
      </w:r>
      <w:r w:rsidRP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7E6B13" w:rsidRP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7525" w:rsidRDefault="00FF4F5C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2:</w:t>
      </w:r>
      <w:r w:rsidR="006B792D" w:rsidRPr="006B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A91" w:rsidRDefault="00667525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преступности среди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F5C" w:rsidRPr="00FF4F5C" w:rsidRDefault="00713B52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4255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4F5C"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FF4F5C" w:rsidRPr="00FF4F5C" w:rsidRDefault="00151A91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Л.Р.Ахмерова</w:t>
      </w:r>
    </w:p>
    <w:p w:rsidR="00FF4F5C" w:rsidRPr="00FF4F5C" w:rsidRDefault="00FF4F5C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2E05FF" w:rsidRDefault="00604FF1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Информацию </w:t>
      </w:r>
      <w:r w:rsid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Л.Р.Ахмеровой</w:t>
      </w:r>
      <w:r w:rsidR="006B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C827AB" w:rsidRDefault="00C827AB" w:rsidP="00C827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ОПДН отдела </w:t>
      </w:r>
      <w:r w:rsidR="001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МВД России по Чистопольскому району (Л.Р.Ахмерова) по результатам анализа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состояния подростковой преступности и правонарушений за 2023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внести предложения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омиссию по делам несовершеннолетних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защите их прав Исполнительного комитета Чистопольского муниципального района предложения п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образовательным</w:t>
      </w:r>
      <w:r w:rsidRPr="00D42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ациям и учебным заведениям, 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произошел рост правонарушений и преступлений среди несовершенноле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7E5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ведении выездных заседаний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данной комиссии </w:t>
      </w:r>
      <w:r w:rsid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(срок до 01.06.2024</w:t>
      </w:r>
      <w:r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   </w:t>
      </w:r>
    </w:p>
    <w:p w:rsidR="00C827AB" w:rsidRDefault="00A13B1D" w:rsidP="00C8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827AB" w:rsidRPr="00F5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</w:t>
      </w:r>
      <w:r w:rsidR="00C82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 делам несовершеннолетних и защите их прав Исполнительн</w:t>
      </w:r>
      <w:r w:rsidR="00C82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82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комитета </w:t>
      </w:r>
      <w:r w:rsidR="00C827AB" w:rsidRPr="00013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   муниципального района</w:t>
      </w:r>
      <w:r w:rsidR="00C82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(Задворнова Г.Ю.):</w:t>
      </w:r>
      <w:r w:rsidR="00C827AB" w:rsidRPr="005F63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827AB" w:rsidRPr="00AA47EF" w:rsidRDefault="00C827AB" w:rsidP="00C8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провести выездные заседания комиссии </w:t>
      </w:r>
      <w:r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образовательных организациях и </w:t>
      </w:r>
      <w:r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учебных заведениях, где произошел рост правонарушений и преступлений ср</w:t>
      </w:r>
      <w:r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 несовершеннолетних. </w:t>
      </w:r>
      <w:r w:rsid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проведенных мероприятих </w:t>
      </w:r>
      <w:r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проинформировать председателя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</w:t>
      </w:r>
      <w:r w:rsidRPr="00865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</w:t>
      </w:r>
      <w:r w:rsid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01.06.2024</w:t>
      </w:r>
      <w:r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г.;</w:t>
      </w:r>
    </w:p>
    <w:p w:rsidR="00C827AB" w:rsidRPr="00050D5A" w:rsidRDefault="00A13B1D" w:rsidP="00C8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Управлению образования Исполнительного комитета Чистопольского м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ниципального района (Купцова О.В.) с целью профилактики п</w:t>
      </w:r>
      <w:r w:rsidR="007E5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реступлений и правонарушений не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совершеннолетних, а также пропуска занятий учащимися образовательных орг</w:t>
      </w:r>
      <w:r w:rsidR="00C82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анизаций без уважительных причин: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 рассмо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рение </w:t>
      </w:r>
      <w:r w:rsidR="00C82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каждого факта 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заседаниях Советов профилактики при образовател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организациях с приглашением родителей и иных субъектов профилактики. </w:t>
      </w:r>
      <w:r w:rsid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проведенных мероприятих 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проинформировать председателя комис</w:t>
      </w:r>
      <w:r w:rsid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сии срок не позднее 01.06.2024</w:t>
      </w:r>
      <w:r w:rsidR="00C827AB" w:rsidRPr="00AA47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811AA6" w:rsidRPr="004438DD" w:rsidRDefault="00811AA6" w:rsidP="00C65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334F" w:rsidRDefault="00333EF4" w:rsidP="00C65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3:</w:t>
      </w:r>
      <w:r w:rsidR="001B6858" w:rsidRPr="001B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состоянии работы по профилактике семейного неблагополучия, реабилитации и оказанию социальной помощи семьям, в которых дети находя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 w:rsidR="00667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6675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333EF4" w:rsidRPr="00FF4F5C" w:rsidRDefault="00667525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Л.Р.Ахмерова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333EF4" w:rsidRDefault="00667525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Информацию Л.Р.Ахмеровой 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1E72CA" w:rsidRPr="0073415C" w:rsidRDefault="001E72CA" w:rsidP="001E7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ГАУСО «КЦСОН «Балкыш» МТЗ и СЗ РТ по Чистопольскому району (Ерошина И.М.) во взаимодействии с родителями, Комиссией по делам нес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вершеннолетних и защите их прав Исполнительного комитета Чистопольского   муниципального района, ОПДН ОМВД по Чистопольскому району, с целью раннего предупреждения правонарушений, беспризорности и безнадзорности детей, выявления и устранения причин и условий, способствующих этим соц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альным явлениям среди несовершеннолетних: продолжить оказывать помощь семьям учащихся, нуждающихся в социальной и психологической помощи. </w:t>
      </w:r>
    </w:p>
    <w:p w:rsidR="001E72CA" w:rsidRPr="0073415C" w:rsidRDefault="001E72CA" w:rsidP="001E72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проведенных мероприятих письменно проинформировать председателя комиссии срок не </w:t>
      </w:r>
      <w:r w:rsid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позднее 01.06.2024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1E72CA" w:rsidRPr="0073415C" w:rsidRDefault="001E72CA" w:rsidP="001E7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МКУ «Управление образования Исполнительного комитета Чистопольск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муниципального района» (О.В.Купцова) совместно с общественными восп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тателями: </w:t>
      </w:r>
    </w:p>
    <w:p w:rsidR="001E72CA" w:rsidRPr="0073415C" w:rsidRDefault="001E72CA" w:rsidP="001E7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.3.1. Усилить работу с родительской общественностью для совместного реш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проблем: успеваемости детей, пропуска занятий учащимися образовател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организаций без уважительных причин, профилактики правонарушений и преступлений; </w:t>
      </w:r>
    </w:p>
    <w:p w:rsidR="001E72CA" w:rsidRPr="0073415C" w:rsidRDefault="001E72CA" w:rsidP="001E7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.3.2. Обеспечитьдейственный контакт общеобразовательных организаций с главами сельских поселений для совместной работы с семьями СОП и пр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блемными подростками;</w:t>
      </w:r>
    </w:p>
    <w:p w:rsidR="001E72CA" w:rsidRPr="0073415C" w:rsidRDefault="001E72CA" w:rsidP="001E7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.3.3. Совместно со</w:t>
      </w:r>
      <w:r w:rsidR="00010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специалистами 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</w:rPr>
        <w:t xml:space="preserve">МБУ «ЦПППДиМ «Статус» г.Чистополь (Фомина О.А) 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продолжить оказывать помощь семьям учащихся, нуждающихся в социальной и психологической помощи;</w:t>
      </w:r>
    </w:p>
    <w:p w:rsidR="001E72CA" w:rsidRPr="0073415C" w:rsidRDefault="001E72CA" w:rsidP="001E7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.3.4. Продолжить работу по выявлению детей и подростков, оставшихся без попечения родителей, больных детей и детей-сирот, неблагополучных семей, детей, находящихся под опекой и в приемных семьях. </w:t>
      </w:r>
    </w:p>
    <w:p w:rsidR="001E72CA" w:rsidRPr="0073415C" w:rsidRDefault="001E72CA" w:rsidP="001E7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.3.5. Во взаимодействии с Отделом МВД России по Чистопольскому району (О.Г.Денисов) продолжить проведение рейдов с посещением семей, в которых родители отказываются приходить в школу, не являются на заседания Совета 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профилактике, отказываются общаться с педагогами.</w:t>
      </w:r>
    </w:p>
    <w:p w:rsidR="001E72CA" w:rsidRPr="0073415C" w:rsidRDefault="001E72CA" w:rsidP="001E72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проведенных мероп</w:t>
      </w:r>
      <w:r w:rsid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риятих по пунктам 2.3. 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проинформировать предс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дателя ком</w:t>
      </w:r>
      <w:r w:rsid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иссии срок не позднее 01.06.2024</w:t>
      </w:r>
      <w:r w:rsidRPr="00734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1E72CA" w:rsidRDefault="001E72CA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EF4" w:rsidRPr="00333EF4" w:rsidRDefault="00333EF4" w:rsidP="00C65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4: 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реализации комплексной программы профилактики правонар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шений, финансирование программных мероприятий, в том числе мероприятий, направленных на обеспечение охраны порядка и общественной безопасности, а также материально-техническое оснащение субъектов профилактики правон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рушений, общественных пунктов охраны порядка, участковых пунктов пол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административно-жилых комплексов для участковых уполномоченных полиции</w:t>
      </w:r>
      <w:r w:rsidR="00667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333EF4" w:rsidRPr="00FF4F5C" w:rsidRDefault="00667525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Л.Р.Ахмерова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870387" w:rsidRDefault="00667525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Информацию Л.Р.Ахмеровой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39656A" w:rsidRPr="0039656A" w:rsidRDefault="0039656A" w:rsidP="00396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Pr="00396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Штабу ДНД (М.И.Ксенофонтов):</w:t>
      </w:r>
    </w:p>
    <w:p w:rsidR="0039656A" w:rsidRPr="00BD7A5A" w:rsidRDefault="0039656A" w:rsidP="00396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продолжить работу по организации более эффективной деятельности муниц</w:t>
      </w:r>
      <w:r w:rsidRPr="00B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пальных служащих правоохранительной направленности в общественных пунктах охраны порядка, по составлению и оформлению протоколов по адм</w:t>
      </w:r>
      <w:r w:rsidRPr="00B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нистративным правонарушениям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их своевременность и качество;</w:t>
      </w:r>
    </w:p>
    <w:p w:rsidR="0039656A" w:rsidRDefault="0039656A" w:rsidP="00396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56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 работу по привлечению новых членов ДНД от предприят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и 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реждений города и района;</w:t>
      </w:r>
    </w:p>
    <w:p w:rsidR="0039656A" w:rsidRDefault="0039656A" w:rsidP="00396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подготовить письмо на имя Главы Чистопольского муниципального района о выделении необходимых финансовых средств. </w:t>
      </w:r>
    </w:p>
    <w:p w:rsidR="00667525" w:rsidRPr="00667525" w:rsidRDefault="0039656A" w:rsidP="00396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проведенных мероприятиях и результатах работы письменно проинформир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вать председателя межведомственной комиссии по профилактике правонар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шений Чистопольског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муниципального района. </w:t>
      </w:r>
      <w:r w:rsidRP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01.06</w:t>
      </w:r>
      <w:r w:rsidR="007E6B13" w:rsidRP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.2024</w:t>
      </w:r>
      <w:r w:rsidRP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</w:p>
    <w:p w:rsidR="00333EF4" w:rsidRPr="00F602EB" w:rsidRDefault="00333EF4" w:rsidP="00F60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5:</w:t>
      </w:r>
      <w:r w:rsidR="00F602EB" w:rsidRP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525" w:rsidRPr="00154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Закона Республики Татарстан от 11.01.2017 № 3-ЗРТ «О  профилактике правонарушений в Республике Татарстан».</w:t>
      </w:r>
      <w:r w:rsidR="00667525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6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667525" w:rsidRDefault="00667525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Л.Р.Ахмерова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333EF4" w:rsidRDefault="00667525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Информацию Л.Р.Ахмеровой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CE4545" w:rsidRPr="0023056F" w:rsidRDefault="00CE4545" w:rsidP="00CE4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Исполнительному комитету Чистопольского муниципального района             (Хасанов Э.Р.)  рассмотреть возможность в 2024 году обновления информац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онных вывесок и план-схемы администативных участков, а также в соответвии с тебованиями сигнализацию, в ОПОП №5 замены плафона освещения, в ОПОП №1 решения вопроса с заменой электропроводки и установки более мощного отопительного котла, в ОПОП №6 решения вопроса о ремонте кровли. </w:t>
      </w:r>
    </w:p>
    <w:p w:rsidR="00CE4545" w:rsidRPr="0023056F" w:rsidRDefault="00CE4545" w:rsidP="00CE45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проведенных мероприятиях и результатах работы письменно прои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председателя межведомственной комиссии по профилактике пр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вонарушений Чистопольского муници</w:t>
      </w:r>
      <w:r w:rsidR="007E6B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пального района. Срок 01.09.2024</w:t>
      </w:r>
      <w:r w:rsidRPr="00230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</w:p>
    <w:p w:rsidR="00EA7D50" w:rsidRPr="00485265" w:rsidRDefault="00EA7D50" w:rsidP="004852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7AB" w:rsidRDefault="00667525" w:rsidP="00C8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6:</w:t>
      </w:r>
      <w:r w:rsidR="00C827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827AB" w:rsidRPr="00C827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плане работы межведомственной комиссии по профилактике пр</w:t>
      </w:r>
      <w:r w:rsidR="00C827AB" w:rsidRPr="00C827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27AB" w:rsidRPr="00C827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вонарушений Чистопольского муниципального района  на 2024 год.</w:t>
      </w:r>
    </w:p>
    <w:p w:rsidR="00C827AB" w:rsidRDefault="00C827AB" w:rsidP="00C8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Выступил:</w:t>
      </w:r>
    </w:p>
    <w:p w:rsidR="00C827AB" w:rsidRDefault="00C827AB" w:rsidP="00C8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Е.Г.Отбоев</w:t>
      </w:r>
    </w:p>
    <w:p w:rsidR="00C827AB" w:rsidRDefault="00C827AB" w:rsidP="00C8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C827AB" w:rsidRDefault="00C827AB" w:rsidP="00C8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Информацию Е.Г.Отбоева принять к сведению.</w:t>
      </w:r>
    </w:p>
    <w:p w:rsidR="001E72CA" w:rsidRDefault="001E72CA" w:rsidP="001E7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37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 плана </w:t>
      </w:r>
      <w:r w:rsidRPr="005F3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 межведомственной комиссии по профилактике пр</w:t>
      </w:r>
      <w:r w:rsidRPr="005F3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5F3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вонарушений Чистопольско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муниципального района на 2024</w:t>
      </w:r>
      <w:r w:rsidRPr="005F3B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принять за основу.</w:t>
      </w:r>
    </w:p>
    <w:p w:rsidR="001E72CA" w:rsidRPr="00713B52" w:rsidRDefault="007E6B13" w:rsidP="001E7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</w:t>
      </w:r>
      <w:r w:rsidR="001E72CA" w:rsidRPr="00F73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Секретарю </w:t>
      </w:r>
      <w:r w:rsidR="001E72CA" w:rsidRPr="005F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межведомственной комиссии по профилактике правонарушений Чистопольского муниципального района </w:t>
      </w:r>
      <w:r w:rsidR="001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дополнений и замечаний по плану работы комисии на 2024</w:t>
      </w:r>
      <w:r w:rsidR="001E72CA" w:rsidRPr="005F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1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2CA" w:rsidRPr="005F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1E7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на рассмотрение председателю комиссии. Срок 29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.12.2023</w:t>
      </w:r>
      <w:r w:rsidR="001E72CA" w:rsidRPr="00F73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</w:p>
    <w:p w:rsidR="00C827AB" w:rsidRDefault="00C827AB" w:rsidP="00C8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7AB" w:rsidRDefault="00C827AB" w:rsidP="00C8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A95" w:rsidRPr="00C827AB" w:rsidRDefault="00B67A95" w:rsidP="00C82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09" w:rsidRPr="005853E1" w:rsidRDefault="00B67A95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председателя</w:t>
      </w:r>
      <w:r w:rsidR="0071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  <w:r w:rsidR="0071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833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833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F6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К.В</w:t>
      </w:r>
      <w:r w:rsidR="0071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Ив</w:t>
      </w:r>
      <w:r w:rsidR="0071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1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</w:t>
      </w: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0DE1" w:rsidRDefault="00A70DE1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                  </w:t>
      </w:r>
      <w:r w:rsidR="00F6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B67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F6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Е.Г.Отбоев</w:t>
      </w:r>
    </w:p>
    <w:p w:rsidR="004F3C09" w:rsidRPr="00D0537B" w:rsidRDefault="004F3C09" w:rsidP="008A3554">
      <w:pPr>
        <w:tabs>
          <w:tab w:val="left" w:pos="3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3C09" w:rsidRPr="00D0537B" w:rsidSect="00E206E5">
      <w:type w:val="continuous"/>
      <w:pgSz w:w="11907" w:h="16840"/>
      <w:pgMar w:top="709" w:right="1134" w:bottom="568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79F" w:rsidRDefault="00B3079F" w:rsidP="00E70861">
      <w:pPr>
        <w:spacing w:after="0" w:line="240" w:lineRule="auto"/>
      </w:pPr>
      <w:r>
        <w:separator/>
      </w:r>
    </w:p>
  </w:endnote>
  <w:endnote w:type="continuationSeparator" w:id="1">
    <w:p w:rsidR="00B3079F" w:rsidRDefault="00B3079F" w:rsidP="00E7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79F" w:rsidRDefault="00B3079F" w:rsidP="00E70861">
      <w:pPr>
        <w:spacing w:after="0" w:line="240" w:lineRule="auto"/>
      </w:pPr>
      <w:r>
        <w:separator/>
      </w:r>
    </w:p>
  </w:footnote>
  <w:footnote w:type="continuationSeparator" w:id="1">
    <w:p w:rsidR="00B3079F" w:rsidRDefault="00B3079F" w:rsidP="00E7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76DC"/>
    <w:multiLevelType w:val="hybridMultilevel"/>
    <w:tmpl w:val="2FDEE254"/>
    <w:lvl w:ilvl="0" w:tplc="1778B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0D3D6A"/>
    <w:multiLevelType w:val="hybridMultilevel"/>
    <w:tmpl w:val="66E60BBE"/>
    <w:lvl w:ilvl="0" w:tplc="09985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E06DE"/>
    <w:multiLevelType w:val="multilevel"/>
    <w:tmpl w:val="97EA6F5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060"/>
    <w:rsid w:val="00000983"/>
    <w:rsid w:val="00000A58"/>
    <w:rsid w:val="00005C10"/>
    <w:rsid w:val="00010395"/>
    <w:rsid w:val="00010BAE"/>
    <w:rsid w:val="000125FB"/>
    <w:rsid w:val="000131C7"/>
    <w:rsid w:val="000140A2"/>
    <w:rsid w:val="000143DC"/>
    <w:rsid w:val="000148DF"/>
    <w:rsid w:val="00016D66"/>
    <w:rsid w:val="00020F26"/>
    <w:rsid w:val="00021A2A"/>
    <w:rsid w:val="000235F4"/>
    <w:rsid w:val="000249FC"/>
    <w:rsid w:val="00025825"/>
    <w:rsid w:val="0002604A"/>
    <w:rsid w:val="000370AC"/>
    <w:rsid w:val="000401F2"/>
    <w:rsid w:val="000406BE"/>
    <w:rsid w:val="000437CA"/>
    <w:rsid w:val="0004697E"/>
    <w:rsid w:val="00050AE6"/>
    <w:rsid w:val="00050B06"/>
    <w:rsid w:val="00060F6C"/>
    <w:rsid w:val="00062060"/>
    <w:rsid w:val="00065958"/>
    <w:rsid w:val="00071F3D"/>
    <w:rsid w:val="000745E3"/>
    <w:rsid w:val="0007487C"/>
    <w:rsid w:val="00074C50"/>
    <w:rsid w:val="00084E14"/>
    <w:rsid w:val="00091DAE"/>
    <w:rsid w:val="0009308D"/>
    <w:rsid w:val="00095992"/>
    <w:rsid w:val="00095D12"/>
    <w:rsid w:val="00096EA8"/>
    <w:rsid w:val="000A1DDD"/>
    <w:rsid w:val="000A3D5C"/>
    <w:rsid w:val="000A413D"/>
    <w:rsid w:val="000A51E3"/>
    <w:rsid w:val="000A6269"/>
    <w:rsid w:val="000A7554"/>
    <w:rsid w:val="000B0281"/>
    <w:rsid w:val="000B334F"/>
    <w:rsid w:val="000B4B03"/>
    <w:rsid w:val="000B5FB3"/>
    <w:rsid w:val="000C012A"/>
    <w:rsid w:val="000C2807"/>
    <w:rsid w:val="000C65B7"/>
    <w:rsid w:val="000C6DAF"/>
    <w:rsid w:val="000D295C"/>
    <w:rsid w:val="000E0A7E"/>
    <w:rsid w:val="000E5FFE"/>
    <w:rsid w:val="000E721F"/>
    <w:rsid w:val="000F5234"/>
    <w:rsid w:val="000F57A8"/>
    <w:rsid w:val="000F5BF3"/>
    <w:rsid w:val="00101C64"/>
    <w:rsid w:val="00102397"/>
    <w:rsid w:val="001026A7"/>
    <w:rsid w:val="00103694"/>
    <w:rsid w:val="001045E2"/>
    <w:rsid w:val="00111CE3"/>
    <w:rsid w:val="00115E78"/>
    <w:rsid w:val="00130DCD"/>
    <w:rsid w:val="001411D3"/>
    <w:rsid w:val="0014604B"/>
    <w:rsid w:val="00151A91"/>
    <w:rsid w:val="00151B46"/>
    <w:rsid w:val="001537DE"/>
    <w:rsid w:val="001546A0"/>
    <w:rsid w:val="001566D0"/>
    <w:rsid w:val="00156CEE"/>
    <w:rsid w:val="00156D27"/>
    <w:rsid w:val="001611F6"/>
    <w:rsid w:val="001657B9"/>
    <w:rsid w:val="00166E2D"/>
    <w:rsid w:val="00170AE4"/>
    <w:rsid w:val="001762C6"/>
    <w:rsid w:val="001835BE"/>
    <w:rsid w:val="00185086"/>
    <w:rsid w:val="00186823"/>
    <w:rsid w:val="00196423"/>
    <w:rsid w:val="001A4A4F"/>
    <w:rsid w:val="001A4BA5"/>
    <w:rsid w:val="001A76D0"/>
    <w:rsid w:val="001B13AE"/>
    <w:rsid w:val="001B45C9"/>
    <w:rsid w:val="001B6858"/>
    <w:rsid w:val="001B7BC0"/>
    <w:rsid w:val="001C19C1"/>
    <w:rsid w:val="001D0117"/>
    <w:rsid w:val="001D0F10"/>
    <w:rsid w:val="001D279D"/>
    <w:rsid w:val="001D3E3C"/>
    <w:rsid w:val="001D6C6B"/>
    <w:rsid w:val="001D7021"/>
    <w:rsid w:val="001E40F1"/>
    <w:rsid w:val="001E5DF2"/>
    <w:rsid w:val="001E72CA"/>
    <w:rsid w:val="001F0DDD"/>
    <w:rsid w:val="001F2957"/>
    <w:rsid w:val="001F7AA2"/>
    <w:rsid w:val="00203AED"/>
    <w:rsid w:val="00206198"/>
    <w:rsid w:val="0020670E"/>
    <w:rsid w:val="00215C0B"/>
    <w:rsid w:val="00215FFF"/>
    <w:rsid w:val="00216929"/>
    <w:rsid w:val="0022019B"/>
    <w:rsid w:val="0023056F"/>
    <w:rsid w:val="00230865"/>
    <w:rsid w:val="002319A7"/>
    <w:rsid w:val="00233BBF"/>
    <w:rsid w:val="00235A32"/>
    <w:rsid w:val="00236740"/>
    <w:rsid w:val="0023709C"/>
    <w:rsid w:val="00237159"/>
    <w:rsid w:val="002400B3"/>
    <w:rsid w:val="00243634"/>
    <w:rsid w:val="002550CE"/>
    <w:rsid w:val="00257EF0"/>
    <w:rsid w:val="0026118C"/>
    <w:rsid w:val="00263AF7"/>
    <w:rsid w:val="00263E7A"/>
    <w:rsid w:val="00264373"/>
    <w:rsid w:val="00270388"/>
    <w:rsid w:val="002748CE"/>
    <w:rsid w:val="00275110"/>
    <w:rsid w:val="002810B0"/>
    <w:rsid w:val="00281B38"/>
    <w:rsid w:val="002829E3"/>
    <w:rsid w:val="002838DF"/>
    <w:rsid w:val="00283BA7"/>
    <w:rsid w:val="00285235"/>
    <w:rsid w:val="0029160E"/>
    <w:rsid w:val="00293B39"/>
    <w:rsid w:val="002A2259"/>
    <w:rsid w:val="002A31F7"/>
    <w:rsid w:val="002A3B48"/>
    <w:rsid w:val="002A657D"/>
    <w:rsid w:val="002B1774"/>
    <w:rsid w:val="002B2A18"/>
    <w:rsid w:val="002B45EE"/>
    <w:rsid w:val="002B54D2"/>
    <w:rsid w:val="002B69C5"/>
    <w:rsid w:val="002C0F00"/>
    <w:rsid w:val="002C1BCB"/>
    <w:rsid w:val="002D18F7"/>
    <w:rsid w:val="002D206F"/>
    <w:rsid w:val="002D2A28"/>
    <w:rsid w:val="002D464F"/>
    <w:rsid w:val="002D50C4"/>
    <w:rsid w:val="002D5D1E"/>
    <w:rsid w:val="002D75DE"/>
    <w:rsid w:val="002E05FF"/>
    <w:rsid w:val="002E1FB4"/>
    <w:rsid w:val="002E3E4A"/>
    <w:rsid w:val="002E5007"/>
    <w:rsid w:val="002E5BBF"/>
    <w:rsid w:val="002E6513"/>
    <w:rsid w:val="002E685D"/>
    <w:rsid w:val="002E6900"/>
    <w:rsid w:val="002F2FD1"/>
    <w:rsid w:val="002F7251"/>
    <w:rsid w:val="002F7335"/>
    <w:rsid w:val="00300896"/>
    <w:rsid w:val="003008F4"/>
    <w:rsid w:val="00306067"/>
    <w:rsid w:val="00307D23"/>
    <w:rsid w:val="00314D80"/>
    <w:rsid w:val="00321327"/>
    <w:rsid w:val="003305F7"/>
    <w:rsid w:val="0033357B"/>
    <w:rsid w:val="00333EF4"/>
    <w:rsid w:val="00337835"/>
    <w:rsid w:val="00341A75"/>
    <w:rsid w:val="00343695"/>
    <w:rsid w:val="00350C40"/>
    <w:rsid w:val="00353048"/>
    <w:rsid w:val="0035783C"/>
    <w:rsid w:val="0036229E"/>
    <w:rsid w:val="00362939"/>
    <w:rsid w:val="003665BC"/>
    <w:rsid w:val="003721BE"/>
    <w:rsid w:val="0037266C"/>
    <w:rsid w:val="00373F55"/>
    <w:rsid w:val="00376595"/>
    <w:rsid w:val="00382C4F"/>
    <w:rsid w:val="00386B7F"/>
    <w:rsid w:val="003945E0"/>
    <w:rsid w:val="0039656A"/>
    <w:rsid w:val="003A0581"/>
    <w:rsid w:val="003A1293"/>
    <w:rsid w:val="003A16D3"/>
    <w:rsid w:val="003A22D6"/>
    <w:rsid w:val="003A4AA7"/>
    <w:rsid w:val="003B0CA2"/>
    <w:rsid w:val="003C75D5"/>
    <w:rsid w:val="003C7A5C"/>
    <w:rsid w:val="003D2D28"/>
    <w:rsid w:val="003D3BC7"/>
    <w:rsid w:val="003D3CEA"/>
    <w:rsid w:val="003D50D6"/>
    <w:rsid w:val="003D5199"/>
    <w:rsid w:val="003E0391"/>
    <w:rsid w:val="003F2DA7"/>
    <w:rsid w:val="003F2EA3"/>
    <w:rsid w:val="003F505B"/>
    <w:rsid w:val="003F7BCC"/>
    <w:rsid w:val="004007FF"/>
    <w:rsid w:val="0040112F"/>
    <w:rsid w:val="00407F79"/>
    <w:rsid w:val="0042223F"/>
    <w:rsid w:val="004249DC"/>
    <w:rsid w:val="004255AA"/>
    <w:rsid w:val="00425832"/>
    <w:rsid w:val="00427C19"/>
    <w:rsid w:val="00427C70"/>
    <w:rsid w:val="0043169C"/>
    <w:rsid w:val="00432A75"/>
    <w:rsid w:val="004331DA"/>
    <w:rsid w:val="004350D8"/>
    <w:rsid w:val="00437DDF"/>
    <w:rsid w:val="004438DD"/>
    <w:rsid w:val="00444390"/>
    <w:rsid w:val="0044650D"/>
    <w:rsid w:val="00452C44"/>
    <w:rsid w:val="0045613B"/>
    <w:rsid w:val="00461C8D"/>
    <w:rsid w:val="00462AF8"/>
    <w:rsid w:val="004735B3"/>
    <w:rsid w:val="00473778"/>
    <w:rsid w:val="0048364A"/>
    <w:rsid w:val="00485265"/>
    <w:rsid w:val="004854F7"/>
    <w:rsid w:val="00493EB6"/>
    <w:rsid w:val="0049519F"/>
    <w:rsid w:val="004A1108"/>
    <w:rsid w:val="004A4363"/>
    <w:rsid w:val="004A5C13"/>
    <w:rsid w:val="004A7108"/>
    <w:rsid w:val="004B0E20"/>
    <w:rsid w:val="004B2DF3"/>
    <w:rsid w:val="004B6E1A"/>
    <w:rsid w:val="004C0C2A"/>
    <w:rsid w:val="004C1DD6"/>
    <w:rsid w:val="004C596B"/>
    <w:rsid w:val="004C5A98"/>
    <w:rsid w:val="004C7ACF"/>
    <w:rsid w:val="004D1892"/>
    <w:rsid w:val="004D35F7"/>
    <w:rsid w:val="004D46FA"/>
    <w:rsid w:val="004D7B3B"/>
    <w:rsid w:val="004E034B"/>
    <w:rsid w:val="004E2650"/>
    <w:rsid w:val="004E49E2"/>
    <w:rsid w:val="004E6DF2"/>
    <w:rsid w:val="004F035F"/>
    <w:rsid w:val="004F12F7"/>
    <w:rsid w:val="004F2E40"/>
    <w:rsid w:val="004F3C09"/>
    <w:rsid w:val="004F3ED8"/>
    <w:rsid w:val="00500931"/>
    <w:rsid w:val="0050264C"/>
    <w:rsid w:val="00506A12"/>
    <w:rsid w:val="00510CD2"/>
    <w:rsid w:val="00521CAD"/>
    <w:rsid w:val="0052414A"/>
    <w:rsid w:val="00526472"/>
    <w:rsid w:val="00527205"/>
    <w:rsid w:val="005304EE"/>
    <w:rsid w:val="00532005"/>
    <w:rsid w:val="00536A30"/>
    <w:rsid w:val="00537903"/>
    <w:rsid w:val="00542B60"/>
    <w:rsid w:val="00544B66"/>
    <w:rsid w:val="00565F29"/>
    <w:rsid w:val="00566F51"/>
    <w:rsid w:val="00567B62"/>
    <w:rsid w:val="0057278E"/>
    <w:rsid w:val="00576BE9"/>
    <w:rsid w:val="00577DE5"/>
    <w:rsid w:val="005829EB"/>
    <w:rsid w:val="005853E1"/>
    <w:rsid w:val="0058706F"/>
    <w:rsid w:val="00590203"/>
    <w:rsid w:val="005909EC"/>
    <w:rsid w:val="00590BDF"/>
    <w:rsid w:val="00590E98"/>
    <w:rsid w:val="005911B3"/>
    <w:rsid w:val="0059459E"/>
    <w:rsid w:val="0059561A"/>
    <w:rsid w:val="00595C8E"/>
    <w:rsid w:val="0059684E"/>
    <w:rsid w:val="005A07B2"/>
    <w:rsid w:val="005A16B7"/>
    <w:rsid w:val="005A1B67"/>
    <w:rsid w:val="005A3E7F"/>
    <w:rsid w:val="005A5FD8"/>
    <w:rsid w:val="005A7866"/>
    <w:rsid w:val="005C28F9"/>
    <w:rsid w:val="005C4BCD"/>
    <w:rsid w:val="005C644A"/>
    <w:rsid w:val="005C65FE"/>
    <w:rsid w:val="005C6AAF"/>
    <w:rsid w:val="005D0C25"/>
    <w:rsid w:val="005D209D"/>
    <w:rsid w:val="005D39B0"/>
    <w:rsid w:val="005D4C0F"/>
    <w:rsid w:val="005D71BF"/>
    <w:rsid w:val="005E036E"/>
    <w:rsid w:val="005E3819"/>
    <w:rsid w:val="005E780F"/>
    <w:rsid w:val="005F43BF"/>
    <w:rsid w:val="005F452E"/>
    <w:rsid w:val="005F52C2"/>
    <w:rsid w:val="005F63A1"/>
    <w:rsid w:val="005F6976"/>
    <w:rsid w:val="00600FB0"/>
    <w:rsid w:val="00602E28"/>
    <w:rsid w:val="00604FF1"/>
    <w:rsid w:val="00611C8B"/>
    <w:rsid w:val="0062063A"/>
    <w:rsid w:val="00624B61"/>
    <w:rsid w:val="00630CC3"/>
    <w:rsid w:val="00632EA8"/>
    <w:rsid w:val="00640D51"/>
    <w:rsid w:val="00641D3D"/>
    <w:rsid w:val="0064409F"/>
    <w:rsid w:val="00646634"/>
    <w:rsid w:val="00650283"/>
    <w:rsid w:val="00667525"/>
    <w:rsid w:val="00670DC6"/>
    <w:rsid w:val="006738F8"/>
    <w:rsid w:val="00675E9C"/>
    <w:rsid w:val="00677E5C"/>
    <w:rsid w:val="00681364"/>
    <w:rsid w:val="006868F2"/>
    <w:rsid w:val="0069502B"/>
    <w:rsid w:val="006A574E"/>
    <w:rsid w:val="006A588D"/>
    <w:rsid w:val="006A5F19"/>
    <w:rsid w:val="006B0532"/>
    <w:rsid w:val="006B2177"/>
    <w:rsid w:val="006B74FE"/>
    <w:rsid w:val="006B792D"/>
    <w:rsid w:val="006C2592"/>
    <w:rsid w:val="006C28C0"/>
    <w:rsid w:val="006C296B"/>
    <w:rsid w:val="006C2EDD"/>
    <w:rsid w:val="006C3ECD"/>
    <w:rsid w:val="006C5AB2"/>
    <w:rsid w:val="006C5C51"/>
    <w:rsid w:val="006C5F52"/>
    <w:rsid w:val="006D0970"/>
    <w:rsid w:val="006D6FA2"/>
    <w:rsid w:val="006D726F"/>
    <w:rsid w:val="006E0AFD"/>
    <w:rsid w:val="006E21D7"/>
    <w:rsid w:val="006E40AA"/>
    <w:rsid w:val="006E6BA8"/>
    <w:rsid w:val="006F30C1"/>
    <w:rsid w:val="006F5CB9"/>
    <w:rsid w:val="00703AE7"/>
    <w:rsid w:val="00704D1D"/>
    <w:rsid w:val="0070572E"/>
    <w:rsid w:val="0071386C"/>
    <w:rsid w:val="00713B52"/>
    <w:rsid w:val="00714296"/>
    <w:rsid w:val="00714A61"/>
    <w:rsid w:val="00715700"/>
    <w:rsid w:val="00717381"/>
    <w:rsid w:val="00717AE3"/>
    <w:rsid w:val="00721DBC"/>
    <w:rsid w:val="00724276"/>
    <w:rsid w:val="00732A84"/>
    <w:rsid w:val="0073507E"/>
    <w:rsid w:val="007356C4"/>
    <w:rsid w:val="00737B6B"/>
    <w:rsid w:val="00741B57"/>
    <w:rsid w:val="007453EF"/>
    <w:rsid w:val="007537FA"/>
    <w:rsid w:val="007615DD"/>
    <w:rsid w:val="00776535"/>
    <w:rsid w:val="00783EFB"/>
    <w:rsid w:val="007871D8"/>
    <w:rsid w:val="007872F4"/>
    <w:rsid w:val="00787807"/>
    <w:rsid w:val="00790078"/>
    <w:rsid w:val="007904EE"/>
    <w:rsid w:val="00790567"/>
    <w:rsid w:val="00791095"/>
    <w:rsid w:val="007912B6"/>
    <w:rsid w:val="0079320C"/>
    <w:rsid w:val="0079341C"/>
    <w:rsid w:val="0079647B"/>
    <w:rsid w:val="00796724"/>
    <w:rsid w:val="007967EA"/>
    <w:rsid w:val="007A04EF"/>
    <w:rsid w:val="007A1C06"/>
    <w:rsid w:val="007A2FDD"/>
    <w:rsid w:val="007A6DC6"/>
    <w:rsid w:val="007B0853"/>
    <w:rsid w:val="007B79C3"/>
    <w:rsid w:val="007B7A48"/>
    <w:rsid w:val="007C2FEE"/>
    <w:rsid w:val="007C315D"/>
    <w:rsid w:val="007C342D"/>
    <w:rsid w:val="007C3443"/>
    <w:rsid w:val="007D0396"/>
    <w:rsid w:val="007D05C4"/>
    <w:rsid w:val="007D23DB"/>
    <w:rsid w:val="007D4C6A"/>
    <w:rsid w:val="007D5D8E"/>
    <w:rsid w:val="007D7D3C"/>
    <w:rsid w:val="007E0058"/>
    <w:rsid w:val="007E0B4C"/>
    <w:rsid w:val="007E14F0"/>
    <w:rsid w:val="007E1FEB"/>
    <w:rsid w:val="007E3CBE"/>
    <w:rsid w:val="007E57B0"/>
    <w:rsid w:val="007E6B13"/>
    <w:rsid w:val="007E7812"/>
    <w:rsid w:val="007F34BE"/>
    <w:rsid w:val="007F4D56"/>
    <w:rsid w:val="007F663A"/>
    <w:rsid w:val="007F7D60"/>
    <w:rsid w:val="008014B1"/>
    <w:rsid w:val="0081013D"/>
    <w:rsid w:val="00811AA6"/>
    <w:rsid w:val="00811BAE"/>
    <w:rsid w:val="00814804"/>
    <w:rsid w:val="00820075"/>
    <w:rsid w:val="00822B32"/>
    <w:rsid w:val="00823A65"/>
    <w:rsid w:val="008320F0"/>
    <w:rsid w:val="008333E7"/>
    <w:rsid w:val="0083380D"/>
    <w:rsid w:val="00835372"/>
    <w:rsid w:val="00835EA4"/>
    <w:rsid w:val="00836DA7"/>
    <w:rsid w:val="00847559"/>
    <w:rsid w:val="008476BD"/>
    <w:rsid w:val="0085326A"/>
    <w:rsid w:val="008554D4"/>
    <w:rsid w:val="00855A5B"/>
    <w:rsid w:val="00856901"/>
    <w:rsid w:val="008579E7"/>
    <w:rsid w:val="00857F66"/>
    <w:rsid w:val="008652A3"/>
    <w:rsid w:val="008652AD"/>
    <w:rsid w:val="00870387"/>
    <w:rsid w:val="00870593"/>
    <w:rsid w:val="00870BFE"/>
    <w:rsid w:val="00872C9C"/>
    <w:rsid w:val="00875C0E"/>
    <w:rsid w:val="0088131A"/>
    <w:rsid w:val="00882B55"/>
    <w:rsid w:val="00885062"/>
    <w:rsid w:val="00890F3C"/>
    <w:rsid w:val="00894286"/>
    <w:rsid w:val="00895462"/>
    <w:rsid w:val="008A0975"/>
    <w:rsid w:val="008A2E64"/>
    <w:rsid w:val="008A3554"/>
    <w:rsid w:val="008A4106"/>
    <w:rsid w:val="008A52E6"/>
    <w:rsid w:val="008A667A"/>
    <w:rsid w:val="008A758C"/>
    <w:rsid w:val="008B1A98"/>
    <w:rsid w:val="008B1CCE"/>
    <w:rsid w:val="008B60FE"/>
    <w:rsid w:val="008B65BF"/>
    <w:rsid w:val="008C3CCC"/>
    <w:rsid w:val="008C7513"/>
    <w:rsid w:val="008D1636"/>
    <w:rsid w:val="008E3608"/>
    <w:rsid w:val="008E445D"/>
    <w:rsid w:val="008E5CF7"/>
    <w:rsid w:val="008E75BC"/>
    <w:rsid w:val="008F2ADD"/>
    <w:rsid w:val="008F3841"/>
    <w:rsid w:val="008F7553"/>
    <w:rsid w:val="008F767A"/>
    <w:rsid w:val="00902A51"/>
    <w:rsid w:val="009068B0"/>
    <w:rsid w:val="00912474"/>
    <w:rsid w:val="009179FD"/>
    <w:rsid w:val="00922CEC"/>
    <w:rsid w:val="00924582"/>
    <w:rsid w:val="009260F5"/>
    <w:rsid w:val="00926B4D"/>
    <w:rsid w:val="00932FAD"/>
    <w:rsid w:val="00934A3D"/>
    <w:rsid w:val="00934B20"/>
    <w:rsid w:val="0093591C"/>
    <w:rsid w:val="00951D5B"/>
    <w:rsid w:val="00953FF4"/>
    <w:rsid w:val="00961A38"/>
    <w:rsid w:val="00963424"/>
    <w:rsid w:val="00965D98"/>
    <w:rsid w:val="0096707C"/>
    <w:rsid w:val="009719E5"/>
    <w:rsid w:val="009757BE"/>
    <w:rsid w:val="009771C1"/>
    <w:rsid w:val="009825CE"/>
    <w:rsid w:val="009840CB"/>
    <w:rsid w:val="009848A0"/>
    <w:rsid w:val="0098788B"/>
    <w:rsid w:val="009903C4"/>
    <w:rsid w:val="00990CD4"/>
    <w:rsid w:val="00995D6B"/>
    <w:rsid w:val="00996EC9"/>
    <w:rsid w:val="009A1B50"/>
    <w:rsid w:val="009A2C05"/>
    <w:rsid w:val="009A305D"/>
    <w:rsid w:val="009A345F"/>
    <w:rsid w:val="009A6232"/>
    <w:rsid w:val="009B5A5C"/>
    <w:rsid w:val="009D2D18"/>
    <w:rsid w:val="009D3F3A"/>
    <w:rsid w:val="009D5796"/>
    <w:rsid w:val="009E2614"/>
    <w:rsid w:val="009E362C"/>
    <w:rsid w:val="009E4BA7"/>
    <w:rsid w:val="009F1062"/>
    <w:rsid w:val="009F35DF"/>
    <w:rsid w:val="009F6F12"/>
    <w:rsid w:val="00A047BB"/>
    <w:rsid w:val="00A0480E"/>
    <w:rsid w:val="00A04BFD"/>
    <w:rsid w:val="00A06DAE"/>
    <w:rsid w:val="00A06F79"/>
    <w:rsid w:val="00A13B1D"/>
    <w:rsid w:val="00A1403C"/>
    <w:rsid w:val="00A154D7"/>
    <w:rsid w:val="00A17642"/>
    <w:rsid w:val="00A24E86"/>
    <w:rsid w:val="00A33BC8"/>
    <w:rsid w:val="00A36AA8"/>
    <w:rsid w:val="00A42CA5"/>
    <w:rsid w:val="00A44964"/>
    <w:rsid w:val="00A46AB5"/>
    <w:rsid w:val="00A50D01"/>
    <w:rsid w:val="00A55653"/>
    <w:rsid w:val="00A55A50"/>
    <w:rsid w:val="00A55EEC"/>
    <w:rsid w:val="00A563CD"/>
    <w:rsid w:val="00A67E78"/>
    <w:rsid w:val="00A70DE1"/>
    <w:rsid w:val="00A71282"/>
    <w:rsid w:val="00A74AC0"/>
    <w:rsid w:val="00A76724"/>
    <w:rsid w:val="00A809A2"/>
    <w:rsid w:val="00A91806"/>
    <w:rsid w:val="00A921F5"/>
    <w:rsid w:val="00A946F5"/>
    <w:rsid w:val="00A95833"/>
    <w:rsid w:val="00AA1E59"/>
    <w:rsid w:val="00AA1FD7"/>
    <w:rsid w:val="00AA737B"/>
    <w:rsid w:val="00AA7C62"/>
    <w:rsid w:val="00AB378C"/>
    <w:rsid w:val="00AB5B91"/>
    <w:rsid w:val="00AC0A34"/>
    <w:rsid w:val="00AC3CBE"/>
    <w:rsid w:val="00AC3DC5"/>
    <w:rsid w:val="00AC5E29"/>
    <w:rsid w:val="00AD01DE"/>
    <w:rsid w:val="00AD3AF4"/>
    <w:rsid w:val="00AD6FDB"/>
    <w:rsid w:val="00AE0353"/>
    <w:rsid w:val="00AE10B6"/>
    <w:rsid w:val="00AE15DB"/>
    <w:rsid w:val="00AE22D0"/>
    <w:rsid w:val="00AE3031"/>
    <w:rsid w:val="00AE3F23"/>
    <w:rsid w:val="00AE4065"/>
    <w:rsid w:val="00AE74B2"/>
    <w:rsid w:val="00AF1E2E"/>
    <w:rsid w:val="00AF3DF5"/>
    <w:rsid w:val="00AF6CB7"/>
    <w:rsid w:val="00AF75A9"/>
    <w:rsid w:val="00B02261"/>
    <w:rsid w:val="00B03819"/>
    <w:rsid w:val="00B03EC8"/>
    <w:rsid w:val="00B0531F"/>
    <w:rsid w:val="00B06AD0"/>
    <w:rsid w:val="00B06DD7"/>
    <w:rsid w:val="00B10C6D"/>
    <w:rsid w:val="00B10EA1"/>
    <w:rsid w:val="00B13EB2"/>
    <w:rsid w:val="00B17C57"/>
    <w:rsid w:val="00B2133D"/>
    <w:rsid w:val="00B239E6"/>
    <w:rsid w:val="00B23DBC"/>
    <w:rsid w:val="00B24FF9"/>
    <w:rsid w:val="00B268E1"/>
    <w:rsid w:val="00B26B1A"/>
    <w:rsid w:val="00B3043A"/>
    <w:rsid w:val="00B3079F"/>
    <w:rsid w:val="00B326FE"/>
    <w:rsid w:val="00B33A3A"/>
    <w:rsid w:val="00B35CE6"/>
    <w:rsid w:val="00B3605C"/>
    <w:rsid w:val="00B37187"/>
    <w:rsid w:val="00B37441"/>
    <w:rsid w:val="00B374D0"/>
    <w:rsid w:val="00B37710"/>
    <w:rsid w:val="00B41444"/>
    <w:rsid w:val="00B445B9"/>
    <w:rsid w:val="00B5558B"/>
    <w:rsid w:val="00B56351"/>
    <w:rsid w:val="00B619EA"/>
    <w:rsid w:val="00B64C4D"/>
    <w:rsid w:val="00B65975"/>
    <w:rsid w:val="00B65D32"/>
    <w:rsid w:val="00B67A95"/>
    <w:rsid w:val="00B7538E"/>
    <w:rsid w:val="00B8143C"/>
    <w:rsid w:val="00B830FA"/>
    <w:rsid w:val="00B93301"/>
    <w:rsid w:val="00B97424"/>
    <w:rsid w:val="00BA20F1"/>
    <w:rsid w:val="00BA2517"/>
    <w:rsid w:val="00BA2E33"/>
    <w:rsid w:val="00BA669C"/>
    <w:rsid w:val="00BA6AA3"/>
    <w:rsid w:val="00BC1B87"/>
    <w:rsid w:val="00BC5B25"/>
    <w:rsid w:val="00BD629F"/>
    <w:rsid w:val="00BD683F"/>
    <w:rsid w:val="00BD6A14"/>
    <w:rsid w:val="00BD7A5A"/>
    <w:rsid w:val="00BE3699"/>
    <w:rsid w:val="00BE6547"/>
    <w:rsid w:val="00C02063"/>
    <w:rsid w:val="00C0234B"/>
    <w:rsid w:val="00C06999"/>
    <w:rsid w:val="00C10384"/>
    <w:rsid w:val="00C12E5C"/>
    <w:rsid w:val="00C12FE4"/>
    <w:rsid w:val="00C1474F"/>
    <w:rsid w:val="00C15B60"/>
    <w:rsid w:val="00C20181"/>
    <w:rsid w:val="00C22CFD"/>
    <w:rsid w:val="00C32E9E"/>
    <w:rsid w:val="00C34115"/>
    <w:rsid w:val="00C36185"/>
    <w:rsid w:val="00C363A6"/>
    <w:rsid w:val="00C36D9B"/>
    <w:rsid w:val="00C371B7"/>
    <w:rsid w:val="00C40D0C"/>
    <w:rsid w:val="00C45B77"/>
    <w:rsid w:val="00C45FE3"/>
    <w:rsid w:val="00C56A48"/>
    <w:rsid w:val="00C573CC"/>
    <w:rsid w:val="00C6446A"/>
    <w:rsid w:val="00C657E5"/>
    <w:rsid w:val="00C72D01"/>
    <w:rsid w:val="00C74CCE"/>
    <w:rsid w:val="00C76F03"/>
    <w:rsid w:val="00C801D1"/>
    <w:rsid w:val="00C8062B"/>
    <w:rsid w:val="00C827AB"/>
    <w:rsid w:val="00C87F00"/>
    <w:rsid w:val="00C93A33"/>
    <w:rsid w:val="00CA1427"/>
    <w:rsid w:val="00CA5B17"/>
    <w:rsid w:val="00CA5CE0"/>
    <w:rsid w:val="00CB1584"/>
    <w:rsid w:val="00CB63E6"/>
    <w:rsid w:val="00CB6910"/>
    <w:rsid w:val="00CC2694"/>
    <w:rsid w:val="00CC4FFB"/>
    <w:rsid w:val="00CD1061"/>
    <w:rsid w:val="00CD479E"/>
    <w:rsid w:val="00CD4C12"/>
    <w:rsid w:val="00CD69F1"/>
    <w:rsid w:val="00CD7351"/>
    <w:rsid w:val="00CE0540"/>
    <w:rsid w:val="00CE3446"/>
    <w:rsid w:val="00CE4545"/>
    <w:rsid w:val="00CE5C4C"/>
    <w:rsid w:val="00CE6E23"/>
    <w:rsid w:val="00CF0232"/>
    <w:rsid w:val="00CF1EE3"/>
    <w:rsid w:val="00CF7CC4"/>
    <w:rsid w:val="00CF7D3A"/>
    <w:rsid w:val="00D00E98"/>
    <w:rsid w:val="00D0537B"/>
    <w:rsid w:val="00D120CA"/>
    <w:rsid w:val="00D133B6"/>
    <w:rsid w:val="00D143A1"/>
    <w:rsid w:val="00D147B1"/>
    <w:rsid w:val="00D20997"/>
    <w:rsid w:val="00D226EC"/>
    <w:rsid w:val="00D33E59"/>
    <w:rsid w:val="00D3431E"/>
    <w:rsid w:val="00D34EC9"/>
    <w:rsid w:val="00D42A31"/>
    <w:rsid w:val="00D558C4"/>
    <w:rsid w:val="00D56F3F"/>
    <w:rsid w:val="00D608E3"/>
    <w:rsid w:val="00D62667"/>
    <w:rsid w:val="00D65069"/>
    <w:rsid w:val="00D65D54"/>
    <w:rsid w:val="00D71024"/>
    <w:rsid w:val="00D76CF3"/>
    <w:rsid w:val="00D801C3"/>
    <w:rsid w:val="00D839BC"/>
    <w:rsid w:val="00D86A41"/>
    <w:rsid w:val="00D9234B"/>
    <w:rsid w:val="00D94722"/>
    <w:rsid w:val="00D9542B"/>
    <w:rsid w:val="00DA16BE"/>
    <w:rsid w:val="00DA247C"/>
    <w:rsid w:val="00DA4867"/>
    <w:rsid w:val="00DB0636"/>
    <w:rsid w:val="00DB0D3E"/>
    <w:rsid w:val="00DB4528"/>
    <w:rsid w:val="00DC1D59"/>
    <w:rsid w:val="00DC3C35"/>
    <w:rsid w:val="00DC3C44"/>
    <w:rsid w:val="00DC4793"/>
    <w:rsid w:val="00DC4B84"/>
    <w:rsid w:val="00DD06DF"/>
    <w:rsid w:val="00DD2EF7"/>
    <w:rsid w:val="00DD2F11"/>
    <w:rsid w:val="00DD35EF"/>
    <w:rsid w:val="00DD3868"/>
    <w:rsid w:val="00DD4102"/>
    <w:rsid w:val="00DE32AC"/>
    <w:rsid w:val="00DF2C1E"/>
    <w:rsid w:val="00DF4C9B"/>
    <w:rsid w:val="00E00BAE"/>
    <w:rsid w:val="00E01054"/>
    <w:rsid w:val="00E05101"/>
    <w:rsid w:val="00E06077"/>
    <w:rsid w:val="00E14525"/>
    <w:rsid w:val="00E14A2A"/>
    <w:rsid w:val="00E15016"/>
    <w:rsid w:val="00E165FB"/>
    <w:rsid w:val="00E179D6"/>
    <w:rsid w:val="00E206E5"/>
    <w:rsid w:val="00E220F2"/>
    <w:rsid w:val="00E2224D"/>
    <w:rsid w:val="00E2695A"/>
    <w:rsid w:val="00E318E0"/>
    <w:rsid w:val="00E37440"/>
    <w:rsid w:val="00E41830"/>
    <w:rsid w:val="00E41A85"/>
    <w:rsid w:val="00E448C8"/>
    <w:rsid w:val="00E521E9"/>
    <w:rsid w:val="00E52DB8"/>
    <w:rsid w:val="00E53B8A"/>
    <w:rsid w:val="00E55BC2"/>
    <w:rsid w:val="00E579AB"/>
    <w:rsid w:val="00E60F57"/>
    <w:rsid w:val="00E66161"/>
    <w:rsid w:val="00E66E5B"/>
    <w:rsid w:val="00E70861"/>
    <w:rsid w:val="00E859B8"/>
    <w:rsid w:val="00E90006"/>
    <w:rsid w:val="00E902E2"/>
    <w:rsid w:val="00E90CFD"/>
    <w:rsid w:val="00E91DC3"/>
    <w:rsid w:val="00E95820"/>
    <w:rsid w:val="00EA060C"/>
    <w:rsid w:val="00EA7D50"/>
    <w:rsid w:val="00EB05AE"/>
    <w:rsid w:val="00EB05D0"/>
    <w:rsid w:val="00EB38A5"/>
    <w:rsid w:val="00EB5546"/>
    <w:rsid w:val="00EC1139"/>
    <w:rsid w:val="00EC2CFA"/>
    <w:rsid w:val="00EC34D1"/>
    <w:rsid w:val="00ED26D8"/>
    <w:rsid w:val="00ED5771"/>
    <w:rsid w:val="00EE1CF8"/>
    <w:rsid w:val="00EE275E"/>
    <w:rsid w:val="00EE45E1"/>
    <w:rsid w:val="00EF3239"/>
    <w:rsid w:val="00EF372D"/>
    <w:rsid w:val="00EF3A3D"/>
    <w:rsid w:val="00EF678D"/>
    <w:rsid w:val="00EF7CAB"/>
    <w:rsid w:val="00F01D3E"/>
    <w:rsid w:val="00F0313F"/>
    <w:rsid w:val="00F03F3C"/>
    <w:rsid w:val="00F04EE3"/>
    <w:rsid w:val="00F10ECD"/>
    <w:rsid w:val="00F13A01"/>
    <w:rsid w:val="00F13CD8"/>
    <w:rsid w:val="00F15C18"/>
    <w:rsid w:val="00F22701"/>
    <w:rsid w:val="00F23502"/>
    <w:rsid w:val="00F23DAF"/>
    <w:rsid w:val="00F30211"/>
    <w:rsid w:val="00F30A53"/>
    <w:rsid w:val="00F32D1A"/>
    <w:rsid w:val="00F34656"/>
    <w:rsid w:val="00F365FD"/>
    <w:rsid w:val="00F40F17"/>
    <w:rsid w:val="00F413F3"/>
    <w:rsid w:val="00F46DA8"/>
    <w:rsid w:val="00F50D8C"/>
    <w:rsid w:val="00F602EB"/>
    <w:rsid w:val="00F60DCE"/>
    <w:rsid w:val="00F62AF1"/>
    <w:rsid w:val="00F638EC"/>
    <w:rsid w:val="00F653C4"/>
    <w:rsid w:val="00F672B9"/>
    <w:rsid w:val="00F72019"/>
    <w:rsid w:val="00F7244F"/>
    <w:rsid w:val="00F73012"/>
    <w:rsid w:val="00F736B0"/>
    <w:rsid w:val="00F73BB5"/>
    <w:rsid w:val="00F746CE"/>
    <w:rsid w:val="00F754BE"/>
    <w:rsid w:val="00F836DD"/>
    <w:rsid w:val="00F8376A"/>
    <w:rsid w:val="00F842F1"/>
    <w:rsid w:val="00F850E0"/>
    <w:rsid w:val="00F912C3"/>
    <w:rsid w:val="00F914A7"/>
    <w:rsid w:val="00F95398"/>
    <w:rsid w:val="00FA37CC"/>
    <w:rsid w:val="00FA60F7"/>
    <w:rsid w:val="00FB2D60"/>
    <w:rsid w:val="00FB5F75"/>
    <w:rsid w:val="00FC1089"/>
    <w:rsid w:val="00FC203F"/>
    <w:rsid w:val="00FC2609"/>
    <w:rsid w:val="00FD075F"/>
    <w:rsid w:val="00FD206F"/>
    <w:rsid w:val="00FD4FF6"/>
    <w:rsid w:val="00FD52AC"/>
    <w:rsid w:val="00FD66A3"/>
    <w:rsid w:val="00FE5BDC"/>
    <w:rsid w:val="00FE7D16"/>
    <w:rsid w:val="00FF2C1C"/>
    <w:rsid w:val="00FF4E9D"/>
    <w:rsid w:val="00FF4F5C"/>
    <w:rsid w:val="00FF5BF3"/>
    <w:rsid w:val="00FF6FEF"/>
    <w:rsid w:val="00FF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D0"/>
  </w:style>
  <w:style w:type="paragraph" w:styleId="1">
    <w:name w:val="heading 1"/>
    <w:basedOn w:val="a"/>
    <w:next w:val="a"/>
    <w:link w:val="10"/>
    <w:uiPriority w:val="9"/>
    <w:qFormat/>
    <w:rsid w:val="00E01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0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0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uiPriority w:val="99"/>
    <w:rsid w:val="00585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F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861"/>
  </w:style>
  <w:style w:type="paragraph" w:styleId="a9">
    <w:name w:val="footer"/>
    <w:basedOn w:val="a"/>
    <w:link w:val="aa"/>
    <w:uiPriority w:val="99"/>
    <w:unhideWhenUsed/>
    <w:rsid w:val="00E7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0861"/>
  </w:style>
  <w:style w:type="table" w:customStyle="1" w:styleId="2">
    <w:name w:val="Сетка таблицы2"/>
    <w:basedOn w:val="a1"/>
    <w:next w:val="a5"/>
    <w:uiPriority w:val="59"/>
    <w:rsid w:val="00567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010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713B52"/>
    <w:pPr>
      <w:ind w:left="720"/>
      <w:contextualSpacing/>
    </w:pPr>
  </w:style>
  <w:style w:type="character" w:customStyle="1" w:styleId="c12">
    <w:name w:val="c12"/>
    <w:basedOn w:val="a0"/>
    <w:rsid w:val="007F7D60"/>
  </w:style>
  <w:style w:type="paragraph" w:customStyle="1" w:styleId="c4">
    <w:name w:val="c4"/>
    <w:basedOn w:val="a"/>
    <w:rsid w:val="007F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AE10B6"/>
    <w:pPr>
      <w:spacing w:after="0" w:line="240" w:lineRule="auto"/>
      <w:ind w:firstLine="15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AE10B6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910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B1CC-55EA-4CF1-B805-012BACC5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</dc:creator>
  <cp:lastModifiedBy>Пользователь</cp:lastModifiedBy>
  <cp:revision>74</cp:revision>
  <cp:lastPrinted>2024-01-25T08:01:00Z</cp:lastPrinted>
  <dcterms:created xsi:type="dcterms:W3CDTF">2022-10-17T12:19:00Z</dcterms:created>
  <dcterms:modified xsi:type="dcterms:W3CDTF">2024-01-25T08:02:00Z</dcterms:modified>
</cp:coreProperties>
</file>