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Р Е </w:t>
      </w:r>
      <w:proofErr w:type="spellStart"/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Е</w:t>
      </w:r>
      <w:proofErr w:type="spellEnd"/>
      <w:r w:rsidRPr="00FA20B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С Т Р</w:t>
      </w:r>
    </w:p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784242" w:rsidRPr="00FA20B1" w:rsidRDefault="00784242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в органы местного самоуправления Чистопольского муниципального района.</w:t>
      </w:r>
    </w:p>
    <w:p w:rsidR="00784242" w:rsidRPr="00FA20B1" w:rsidRDefault="00B647AF" w:rsidP="00FA20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 </w:t>
      </w:r>
      <w:r w:rsidR="000A56D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четвёрты</w:t>
      </w:r>
      <w:r w:rsidR="00874C1C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й</w:t>
      </w:r>
      <w:r w:rsidR="00784242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квартал</w:t>
      </w:r>
      <w:r w:rsidR="002762F1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2021</w:t>
      </w:r>
      <w:r w:rsidR="00784242" w:rsidRPr="00FA20B1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345"/>
        <w:gridCol w:w="2058"/>
        <w:gridCol w:w="2616"/>
        <w:gridCol w:w="2609"/>
        <w:gridCol w:w="2337"/>
        <w:gridCol w:w="2290"/>
      </w:tblGrid>
      <w:tr w:rsidR="00784242" w:rsidRPr="00FA20B1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784242" w:rsidRPr="00FA20B1" w:rsidRDefault="00784242" w:rsidP="00FA20B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FA20B1" w:rsidRDefault="00784242" w:rsidP="00FA20B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A20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0A56DC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A56DC" w:rsidRPr="00FA20B1" w:rsidRDefault="00EA1F95" w:rsidP="000A56DC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№02-08-02-2021 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от 18.10.2021г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56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0A56DC">
              <w:rPr>
                <w:rFonts w:ascii="Times New Roman" w:hAnsi="Times New Roman" w:cs="Times New Roman"/>
              </w:rPr>
              <w:t xml:space="preserve"> 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городская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на решение Совета от 30.03.2020 №81/1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6DC">
              <w:rPr>
                <w:rFonts w:ascii="Times New Roman" w:hAnsi="Times New Roman" w:cs="Times New Roman"/>
              </w:rPr>
              <w:t>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норм.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81390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0A56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0A56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0A5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  <w:p w:rsidR="000A56DC" w:rsidRPr="000A56DC" w:rsidRDefault="000A56DC" w:rsidP="000A56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2C5" w:rsidRDefault="000A56DC" w:rsidP="00A662C5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 w:rsidR="00A662C5"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 w:rsidR="00A662C5">
              <w:rPr>
                <w:sz w:val="22"/>
                <w:szCs w:val="22"/>
              </w:rPr>
              <w:t>исх.</w:t>
            </w:r>
            <w:r w:rsidRPr="000A56DC">
              <w:rPr>
                <w:sz w:val="22"/>
                <w:szCs w:val="22"/>
              </w:rPr>
              <w:t xml:space="preserve">  №139 </w:t>
            </w:r>
          </w:p>
          <w:p w:rsidR="000A56DC" w:rsidRPr="000A56DC" w:rsidRDefault="000A56DC" w:rsidP="00A662C5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>от 26.10.2021</w:t>
            </w:r>
            <w:r w:rsidR="0081390E">
              <w:rPr>
                <w:sz w:val="22"/>
                <w:szCs w:val="22"/>
              </w:rPr>
              <w:t>г.</w:t>
            </w:r>
            <w:r w:rsidRPr="000A56DC">
              <w:rPr>
                <w:sz w:val="22"/>
                <w:szCs w:val="22"/>
              </w:rPr>
              <w:t xml:space="preserve"> </w:t>
            </w:r>
          </w:p>
        </w:tc>
      </w:tr>
      <w:tr w:rsidR="000A56DC" w:rsidRPr="00FA20B1" w:rsidTr="003A5886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A56DC" w:rsidRPr="00FA20B1" w:rsidRDefault="00EA1F95" w:rsidP="000A56DC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2C5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№02-08-03-2021 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от 30.09.2021г</w:t>
            </w:r>
          </w:p>
          <w:p w:rsidR="000A56DC" w:rsidRPr="000A56DC" w:rsidRDefault="000A56DC" w:rsidP="00A662C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56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0A56DC">
              <w:rPr>
                <w:rFonts w:ascii="Times New Roman" w:hAnsi="Times New Roman" w:cs="Times New Roman"/>
              </w:rPr>
              <w:t xml:space="preserve"> 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городская</w:t>
            </w:r>
          </w:p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0A56DC" w:rsidP="000A56DC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  <w:iCs/>
              </w:rPr>
              <w:t>О нарушений законодательства о противодействии коррупции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6DC" w:rsidRPr="000A56DC" w:rsidRDefault="00A662C5" w:rsidP="0081390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0A56DC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0A56DC">
              <w:rPr>
                <w:rFonts w:ascii="Times New Roman" w:hAnsi="Times New Roman" w:cs="Times New Roman"/>
              </w:rPr>
              <w:t>Адельшинского</w:t>
            </w:r>
            <w:proofErr w:type="spellEnd"/>
            <w:r w:rsidRPr="000A56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2C5" w:rsidRPr="000A56DC" w:rsidRDefault="00A662C5" w:rsidP="00A662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:rsidR="000A56DC" w:rsidRPr="000A56DC" w:rsidRDefault="000A56DC" w:rsidP="000A56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2C5" w:rsidRDefault="00A662C5" w:rsidP="00A662C5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№137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A662C5" w:rsidRDefault="00A662C5" w:rsidP="00A662C5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</w:t>
            </w:r>
            <w:r w:rsidRPr="000A56DC">
              <w:rPr>
                <w:sz w:val="22"/>
                <w:szCs w:val="22"/>
              </w:rPr>
              <w:t>.10.2021</w:t>
            </w:r>
            <w:r w:rsidR="0081390E">
              <w:rPr>
                <w:sz w:val="22"/>
                <w:szCs w:val="22"/>
              </w:rPr>
              <w:t>г.</w:t>
            </w:r>
          </w:p>
          <w:p w:rsidR="000A56DC" w:rsidRPr="000A56DC" w:rsidRDefault="000A56DC" w:rsidP="00A662C5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81390E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1390E" w:rsidRPr="00FA20B1" w:rsidRDefault="00EA1F95" w:rsidP="0081390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90E" w:rsidRPr="0081390E" w:rsidRDefault="0081390E" w:rsidP="0081390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>№ 02-08-02-2021</w:t>
            </w:r>
          </w:p>
          <w:p w:rsidR="0081390E" w:rsidRDefault="0081390E" w:rsidP="0081390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 xml:space="preserve"> от 18.10.2021</w:t>
            </w:r>
            <w:r>
              <w:rPr>
                <w:rFonts w:ascii="Times New Roman" w:hAnsi="Times New Roman" w:cs="Times New Roman"/>
              </w:rPr>
              <w:t>г</w:t>
            </w:r>
            <w:r w:rsidRPr="0081390E">
              <w:rPr>
                <w:rFonts w:ascii="Times New Roman" w:hAnsi="Times New Roman" w:cs="Times New Roman"/>
              </w:rPr>
              <w:t xml:space="preserve"> </w:t>
            </w:r>
          </w:p>
          <w:p w:rsidR="0081390E" w:rsidRPr="0081390E" w:rsidRDefault="0081390E" w:rsidP="0081390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90E" w:rsidRPr="0081390E" w:rsidRDefault="0081390E" w:rsidP="0081390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90E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1390E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90E" w:rsidRPr="0081390E" w:rsidRDefault="0081390E" w:rsidP="0081390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 xml:space="preserve">На решение Совета от 30.03.2020. № 48/1 </w:t>
            </w:r>
            <w:r w:rsidRPr="000A56DC">
              <w:rPr>
                <w:rFonts w:ascii="Times New Roman" w:hAnsi="Times New Roman" w:cs="Times New Roman"/>
              </w:rPr>
              <w:t>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90E" w:rsidRPr="0081390E" w:rsidRDefault="0081390E" w:rsidP="0081390E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81390E">
              <w:rPr>
                <w:rFonts w:ascii="Times New Roman" w:hAnsi="Times New Roman" w:cs="Times New Roman"/>
              </w:rPr>
              <w:t>Большетолкишского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 ЧМР РТ</w:t>
            </w:r>
          </w:p>
          <w:p w:rsidR="0081390E" w:rsidRPr="0081390E" w:rsidRDefault="0081390E" w:rsidP="0081390E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1390E" w:rsidRPr="0081390E" w:rsidRDefault="00E3327F" w:rsidP="00E3327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3327F" w:rsidRDefault="00E3327F" w:rsidP="00E3327F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№12</w:t>
            </w:r>
            <w:r w:rsidRPr="000A56DC">
              <w:rPr>
                <w:sz w:val="22"/>
                <w:szCs w:val="22"/>
              </w:rPr>
              <w:t xml:space="preserve">9 </w:t>
            </w:r>
          </w:p>
          <w:p w:rsidR="0081390E" w:rsidRPr="0081390E" w:rsidRDefault="00E3327F" w:rsidP="00E3327F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</w:tc>
      </w:tr>
      <w:tr w:rsidR="00324C6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4C6F" w:rsidRPr="00FA20B1" w:rsidRDefault="00EA1F95" w:rsidP="00324C6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№259 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от 26.11.2021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ОМВД России по </w:t>
            </w:r>
            <w:proofErr w:type="spellStart"/>
            <w:r w:rsidRPr="00324C6F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324C6F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принятии</w:t>
            </w:r>
            <w:r w:rsidRPr="00324C6F">
              <w:rPr>
                <w:rFonts w:ascii="Times New Roman" w:hAnsi="Times New Roman" w:cs="Times New Roman"/>
              </w:rPr>
              <w:t xml:space="preserve">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324C6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324C6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pStyle w:val="a3"/>
              <w:jc w:val="both"/>
              <w:rPr>
                <w:sz w:val="22"/>
                <w:szCs w:val="22"/>
              </w:rPr>
            </w:pPr>
            <w:r w:rsidRPr="00324C6F">
              <w:rPr>
                <w:sz w:val="22"/>
                <w:szCs w:val="22"/>
              </w:rPr>
              <w:t xml:space="preserve">рассмотрено </w:t>
            </w:r>
          </w:p>
          <w:p w:rsidR="00324C6F" w:rsidRPr="00324C6F" w:rsidRDefault="00324C6F" w:rsidP="00324C6F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Ответ за исх.№106 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от 17.12.2021г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4C6F" w:rsidRPr="00FA20B1" w:rsidTr="00586B0F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4C6F" w:rsidRPr="00FA20B1" w:rsidRDefault="00324C6F" w:rsidP="00324C6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б/н 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от 09.12.2021г 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Финансово-бюджетная палата Чистопольского муниципального района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О нарушений законодательства в бюджетной сфере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324C6F">
              <w:rPr>
                <w:rFonts w:ascii="Times New Roman" w:hAnsi="Times New Roman" w:cs="Times New Roman"/>
              </w:rPr>
              <w:t>Булдырского</w:t>
            </w:r>
            <w:proofErr w:type="spellEnd"/>
            <w:r w:rsidRPr="00324C6F">
              <w:rPr>
                <w:rFonts w:ascii="Times New Roman" w:hAnsi="Times New Roman" w:cs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за и</w:t>
            </w:r>
            <w:r w:rsidRPr="00324C6F">
              <w:rPr>
                <w:rFonts w:ascii="Times New Roman" w:hAnsi="Times New Roman" w:cs="Times New Roman"/>
              </w:rPr>
              <w:t xml:space="preserve">сх.№109 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от 24.12.2021г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4C6F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24C6F" w:rsidRPr="00FA20B1" w:rsidRDefault="00EA1F95" w:rsidP="00324C6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№ 02-06-2021 </w:t>
            </w:r>
          </w:p>
          <w:p w:rsidR="000A259C" w:rsidRDefault="00324C6F" w:rsidP="000A2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0A259C">
              <w:rPr>
                <w:rFonts w:ascii="Times New Roman" w:hAnsi="Times New Roman" w:cs="Times New Roman"/>
              </w:rPr>
              <w:t>30.04.2021</w:t>
            </w:r>
            <w:r w:rsidRPr="00324C6F">
              <w:rPr>
                <w:rFonts w:ascii="Times New Roman" w:hAnsi="Times New Roman" w:cs="Times New Roman"/>
              </w:rPr>
              <w:t>г</w:t>
            </w:r>
          </w:p>
          <w:p w:rsidR="00324C6F" w:rsidRPr="00324C6F" w:rsidRDefault="000A259C" w:rsidP="000A2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24C6F" w:rsidRPr="00324C6F">
              <w:rPr>
                <w:rFonts w:ascii="Times New Roman" w:hAnsi="Times New Roman" w:cs="Times New Roman"/>
              </w:rPr>
              <w:t>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Казанская межрайонная природоохранная 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0A259C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На противоречащий</w:t>
            </w:r>
            <w:r w:rsidR="00324C6F" w:rsidRPr="00324C6F">
              <w:rPr>
                <w:rFonts w:ascii="Times New Roman" w:hAnsi="Times New Roman" w:cs="Times New Roman"/>
                <w:lang w:val="tt-RU"/>
              </w:rPr>
              <w:t xml:space="preserve">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0A2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  <w:lang w:val="tt-RU"/>
              </w:rPr>
              <w:t xml:space="preserve">Главе </w:t>
            </w:r>
            <w:proofErr w:type="spellStart"/>
            <w:r w:rsidRPr="00324C6F">
              <w:rPr>
                <w:rFonts w:ascii="Times New Roman" w:hAnsi="Times New Roman" w:cs="Times New Roman"/>
              </w:rPr>
              <w:t>Данауровского</w:t>
            </w:r>
            <w:proofErr w:type="spellEnd"/>
            <w:r w:rsidRPr="00324C6F">
              <w:rPr>
                <w:rFonts w:ascii="Times New Roman" w:hAnsi="Times New Roman" w:cs="Times New Roman"/>
              </w:rPr>
              <w:t xml:space="preserve"> </w:t>
            </w:r>
            <w:r w:rsidR="000A259C">
              <w:rPr>
                <w:rFonts w:ascii="Times New Roman" w:hAnsi="Times New Roman" w:cs="Times New Roman"/>
              </w:rPr>
              <w:t>СП</w:t>
            </w:r>
            <w:r w:rsidRPr="00324C6F">
              <w:rPr>
                <w:rFonts w:ascii="Times New Roman" w:hAnsi="Times New Roman" w:cs="Times New Roman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рассмотрен</w:t>
            </w: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24C6F" w:rsidRPr="00324C6F" w:rsidRDefault="00324C6F" w:rsidP="00324C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59C" w:rsidRDefault="000A259C" w:rsidP="000A2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за и</w:t>
            </w:r>
            <w:r w:rsidRPr="00324C6F">
              <w:rPr>
                <w:rFonts w:ascii="Times New Roman" w:hAnsi="Times New Roman" w:cs="Times New Roman"/>
              </w:rPr>
              <w:t>сх.№</w:t>
            </w:r>
            <w:r>
              <w:rPr>
                <w:rFonts w:ascii="Times New Roman" w:hAnsi="Times New Roman" w:cs="Times New Roman"/>
              </w:rPr>
              <w:t>24</w:t>
            </w:r>
            <w:r w:rsidRPr="00324C6F">
              <w:rPr>
                <w:rFonts w:ascii="Times New Roman" w:hAnsi="Times New Roman" w:cs="Times New Roman"/>
              </w:rPr>
              <w:t xml:space="preserve">9 </w:t>
            </w:r>
          </w:p>
          <w:p w:rsidR="000A259C" w:rsidRDefault="000A259C" w:rsidP="000A25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02.11</w:t>
            </w:r>
            <w:r w:rsidRPr="00324C6F">
              <w:rPr>
                <w:rFonts w:ascii="Times New Roman" w:hAnsi="Times New Roman" w:cs="Times New Roman"/>
              </w:rPr>
              <w:t>.2021г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24C6F" w:rsidRPr="00324C6F" w:rsidRDefault="00324C6F" w:rsidP="004B61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4B6110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B6110" w:rsidRPr="00FA20B1" w:rsidRDefault="00EA1F95" w:rsidP="004B6110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>№ 02-08-02-2021 от 18.10.2021</w:t>
            </w:r>
            <w:r>
              <w:rPr>
                <w:rFonts w:ascii="Times New Roman" w:hAnsi="Times New Roman" w:cs="Times New Roman"/>
              </w:rPr>
              <w:t>г</w:t>
            </w:r>
            <w:r w:rsidRPr="0081390E">
              <w:rPr>
                <w:rFonts w:ascii="Times New Roman" w:hAnsi="Times New Roman" w:cs="Times New Roman"/>
              </w:rPr>
              <w:t xml:space="preserve"> </w:t>
            </w:r>
          </w:p>
          <w:p w:rsidR="004B6110" w:rsidRPr="0081390E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Pr="0081390E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390E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1390E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Pr="0081390E" w:rsidRDefault="004B6110" w:rsidP="004B611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>На ре</w:t>
            </w:r>
            <w:r>
              <w:rPr>
                <w:rFonts w:ascii="Times New Roman" w:hAnsi="Times New Roman" w:cs="Times New Roman"/>
              </w:rPr>
              <w:t>шение Совета от 30.03.2020. № 74</w:t>
            </w:r>
            <w:r w:rsidRPr="0081390E">
              <w:rPr>
                <w:rFonts w:ascii="Times New Roman" w:hAnsi="Times New Roman" w:cs="Times New Roman"/>
              </w:rPr>
              <w:t xml:space="preserve">/1 </w:t>
            </w:r>
            <w:r w:rsidRPr="000A56DC">
              <w:rPr>
                <w:rFonts w:ascii="Times New Roman" w:hAnsi="Times New Roman" w:cs="Times New Roman"/>
              </w:rPr>
              <w:t>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Pr="0081390E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1390E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Исляйкин</w:t>
            </w:r>
            <w:r w:rsidRPr="0081390E"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 ЧМР РТ</w:t>
            </w:r>
          </w:p>
          <w:p w:rsidR="004B6110" w:rsidRPr="0081390E" w:rsidRDefault="004B6110" w:rsidP="004B611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Pr="0081390E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6110" w:rsidRDefault="004B6110" w:rsidP="004B6110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№153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4B6110" w:rsidRPr="0081390E" w:rsidRDefault="004B6110" w:rsidP="004B611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</w:tc>
      </w:tr>
      <w:tr w:rsidR="00B11490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11490" w:rsidRPr="00FA20B1" w:rsidRDefault="00EA1F95" w:rsidP="00B11490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P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11490">
              <w:rPr>
                <w:rFonts w:ascii="Times New Roman" w:hAnsi="Times New Roman" w:cs="Times New Roman"/>
              </w:rPr>
              <w:t xml:space="preserve">02-08-02-2021 </w:t>
            </w:r>
          </w:p>
          <w:p w:rsid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 xml:space="preserve">от 18.10.2021 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B11490" w:rsidRP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Pr="00B11490" w:rsidRDefault="00B11490" w:rsidP="00B1149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1490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B11490">
              <w:rPr>
                <w:rFonts w:ascii="Times New Roman" w:hAnsi="Times New Roman" w:cs="Times New Roman"/>
              </w:rPr>
              <w:t xml:space="preserve"> городская прокуратура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P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на решение Совета от 30.03.2020 № 86/1 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Pr="00B11490" w:rsidRDefault="00B11490" w:rsidP="00D807C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B11490">
              <w:rPr>
                <w:rFonts w:ascii="Times New Roman" w:hAnsi="Times New Roman" w:cs="Times New Roman"/>
              </w:rPr>
              <w:t>Каргалинского</w:t>
            </w:r>
            <w:proofErr w:type="spellEnd"/>
            <w:r w:rsidRPr="00B114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</w:t>
            </w:r>
            <w:r w:rsidRPr="00B11490">
              <w:rPr>
                <w:rFonts w:ascii="Times New Roman" w:hAnsi="Times New Roman" w:cs="Times New Roman"/>
              </w:rPr>
              <w:t xml:space="preserve"> ЧМР РТ</w:t>
            </w:r>
          </w:p>
          <w:p w:rsidR="00B11490" w:rsidRPr="00B11490" w:rsidRDefault="00B11490" w:rsidP="00B1149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P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  <w:p w:rsidR="00B11490" w:rsidRPr="00B11490" w:rsidRDefault="00B11490" w:rsidP="00B1149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1490" w:rsidRDefault="00B11490" w:rsidP="00B11490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№183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B11490" w:rsidRPr="00B11490" w:rsidRDefault="00B11490" w:rsidP="00B114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</w:tc>
      </w:tr>
      <w:tr w:rsidR="00EB646B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646B" w:rsidRPr="00FA20B1" w:rsidRDefault="00EA1F95" w:rsidP="00EB646B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02-08-03-2021 </w:t>
            </w:r>
          </w:p>
          <w:p w:rsid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от 11.10.2021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 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C97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46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</w:rPr>
              <w:t>Кубас</w:t>
            </w:r>
            <w:r w:rsidRPr="00EB646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EB646B" w:rsidRPr="00EB646B" w:rsidRDefault="00EB646B" w:rsidP="00EB646B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Default="00EB646B" w:rsidP="00EB646B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№302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03.11</w:t>
            </w:r>
            <w:r w:rsidRPr="000A56DC">
              <w:t>.2021</w:t>
            </w:r>
            <w:r>
              <w:t>г.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646B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646B" w:rsidRPr="00FA20B1" w:rsidRDefault="00EA1F95" w:rsidP="00EB646B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02-08-02-2021 </w:t>
            </w:r>
          </w:p>
          <w:p w:rsid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от 18.10.2021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 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C97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46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на решение Совета от 30.03.2020 № 78/1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В 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Кубас</w:t>
            </w:r>
            <w:r w:rsidRPr="00EB646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EB646B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B646B">
              <w:rPr>
                <w:rFonts w:ascii="Times New Roman" w:hAnsi="Times New Roman" w:cs="Times New Roman"/>
              </w:rPr>
              <w:t xml:space="preserve">ассмотрен </w:t>
            </w:r>
          </w:p>
          <w:p w:rsidR="00EB646B" w:rsidRPr="00EB646B" w:rsidRDefault="00EB646B" w:rsidP="00EB646B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  <w:p w:rsidR="00EB646B" w:rsidRPr="00EB646B" w:rsidRDefault="00EB646B" w:rsidP="00EB646B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Default="00EB646B" w:rsidP="00EB646B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№285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646B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646B" w:rsidRPr="00FA20B1" w:rsidRDefault="00EB646B" w:rsidP="00EB646B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Default="00EB646B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02-06-2021 </w:t>
            </w:r>
          </w:p>
          <w:p w:rsidR="00EB646B" w:rsidRPr="00EB646B" w:rsidRDefault="00022D85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30.04.2021г</w:t>
            </w:r>
          </w:p>
          <w:p w:rsidR="00EB646B" w:rsidRPr="00EB646B" w:rsidRDefault="00EB646B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Протест</w:t>
            </w:r>
          </w:p>
          <w:p w:rsidR="00EB646B" w:rsidRPr="00EB646B" w:rsidRDefault="00EB646B" w:rsidP="00022D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C97C9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EB646B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Протест на противоречащий закону нормативный правовой акт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В 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Кубас</w:t>
            </w:r>
            <w:r w:rsidRPr="00EB646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EB646B" w:rsidRPr="00EB646B" w:rsidRDefault="00EB646B" w:rsidP="00EB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646B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="00EB646B" w:rsidRPr="00EB646B">
              <w:rPr>
                <w:rFonts w:ascii="Times New Roman" w:hAnsi="Times New Roman" w:cs="Times New Roman"/>
                <w:iCs/>
              </w:rPr>
              <w:t>ассмотрен</w:t>
            </w:r>
          </w:p>
          <w:p w:rsidR="00EB646B" w:rsidRPr="00EB646B" w:rsidRDefault="00EB646B" w:rsidP="00EB646B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</w:rPr>
            </w:pPr>
          </w:p>
          <w:p w:rsidR="00EB646B" w:rsidRPr="00EB646B" w:rsidRDefault="00EB646B" w:rsidP="00EB646B">
            <w:pPr>
              <w:spacing w:after="0" w:line="240" w:lineRule="auto"/>
              <w:ind w:left="170" w:right="1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Default="00022D85" w:rsidP="00022D85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№303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03.11</w:t>
            </w:r>
            <w:r w:rsidRPr="000A56DC">
              <w:t>.2021</w:t>
            </w:r>
            <w:r>
              <w:t>г.</w:t>
            </w:r>
          </w:p>
          <w:p w:rsidR="00EB646B" w:rsidRPr="00EB646B" w:rsidRDefault="00EB646B" w:rsidP="00022D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D85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2D85" w:rsidRPr="00FA20B1" w:rsidRDefault="00EA1F95" w:rsidP="00022D85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Default="00022D85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№ 02-0</w:t>
            </w:r>
            <w:r>
              <w:rPr>
                <w:rFonts w:ascii="Times New Roman" w:hAnsi="Times New Roman" w:cs="Times New Roman"/>
              </w:rPr>
              <w:t>5</w:t>
            </w:r>
            <w:r w:rsidRPr="00EB646B">
              <w:rPr>
                <w:rFonts w:ascii="Times New Roman" w:hAnsi="Times New Roman" w:cs="Times New Roman"/>
              </w:rPr>
              <w:t xml:space="preserve">-2021 </w:t>
            </w:r>
            <w:r>
              <w:rPr>
                <w:rFonts w:ascii="Times New Roman" w:hAnsi="Times New Roman" w:cs="Times New Roman"/>
              </w:rPr>
              <w:t>/48</w:t>
            </w:r>
          </w:p>
          <w:p w:rsidR="00022D85" w:rsidRPr="00EB646B" w:rsidRDefault="00022D85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09.11.2021г</w:t>
            </w:r>
          </w:p>
          <w:p w:rsidR="00022D85" w:rsidRPr="00EB646B" w:rsidRDefault="00022D85" w:rsidP="00022D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  <w:p w:rsidR="00022D85" w:rsidRPr="00EB646B" w:rsidRDefault="00022D85" w:rsidP="00022D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Pr="00EB646B" w:rsidRDefault="00022D85" w:rsidP="00C97C9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Казанская межрайонная природоохранная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об устранении нарушений законодательства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В 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Кубас</w:t>
            </w:r>
            <w:r w:rsidRPr="00EB646B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</w:t>
            </w:r>
            <w:r w:rsidRPr="00EB646B">
              <w:rPr>
                <w:rFonts w:ascii="Times New Roman" w:hAnsi="Times New Roman" w:cs="Times New Roman"/>
                <w:iCs/>
              </w:rPr>
              <w:t>ассмотрен</w:t>
            </w:r>
            <w:r>
              <w:rPr>
                <w:rFonts w:ascii="Times New Roman" w:hAnsi="Times New Roman" w:cs="Times New Roman"/>
                <w:iCs/>
              </w:rPr>
              <w:t>о</w:t>
            </w:r>
          </w:p>
          <w:p w:rsidR="00022D85" w:rsidRPr="00EB646B" w:rsidRDefault="00022D85" w:rsidP="00022D85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iCs/>
              </w:rPr>
            </w:pPr>
          </w:p>
          <w:p w:rsidR="00022D85" w:rsidRPr="00EB646B" w:rsidRDefault="00022D85" w:rsidP="00022D85">
            <w:pPr>
              <w:spacing w:after="0" w:line="240" w:lineRule="auto"/>
              <w:ind w:left="170" w:right="10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2D85" w:rsidRDefault="00022D85" w:rsidP="00022D85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№327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022D85" w:rsidRPr="00EB646B" w:rsidRDefault="00022D85" w:rsidP="00022D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10.12</w:t>
            </w:r>
            <w:r w:rsidRPr="000A56DC">
              <w:t>.2021</w:t>
            </w:r>
            <w:r>
              <w:t>г.</w:t>
            </w:r>
          </w:p>
          <w:p w:rsidR="00022D85" w:rsidRPr="00EB646B" w:rsidRDefault="00022D85" w:rsidP="00022D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7C9E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97C9E" w:rsidRPr="00FA20B1" w:rsidRDefault="00EA1F95" w:rsidP="00C97C9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№02-08-02-2021 </w:t>
            </w:r>
          </w:p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решение от 30.03.2020 №77/1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</w:rPr>
              <w:t>Кутлушкинского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с </w:t>
            </w:r>
            <w:r w:rsidRPr="00F539F4">
              <w:rPr>
                <w:rFonts w:ascii="Times New Roman" w:hAnsi="Times New Roman"/>
              </w:rPr>
              <w:t xml:space="preserve"> участием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И.о.</w:t>
            </w:r>
            <w:r w:rsidRPr="00F539F4">
              <w:rPr>
                <w:rFonts w:ascii="Times New Roman" w:hAnsi="Times New Roman"/>
              </w:rPr>
              <w:t>Чистопольского</w:t>
            </w:r>
            <w:proofErr w:type="spellEnd"/>
            <w:r w:rsidRPr="00F539F4">
              <w:rPr>
                <w:rFonts w:ascii="Times New Roman" w:hAnsi="Times New Roman"/>
              </w:rPr>
              <w:t xml:space="preserve"> городского прокурора</w:t>
            </w:r>
            <w:r>
              <w:rPr>
                <w:rFonts w:ascii="Times New Roman" w:hAnsi="Times New Roman"/>
              </w:rPr>
              <w:t xml:space="preserve"> младшим советником юстиции</w:t>
            </w:r>
            <w:r w:rsidRPr="00F53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Олюшкиной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C9E" w:rsidRDefault="00C97C9E" w:rsidP="00C97C9E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№71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C97C9E" w:rsidRPr="00EB646B" w:rsidRDefault="00C97C9E" w:rsidP="00C97C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C97C9E" w:rsidRDefault="00C97C9E" w:rsidP="00C97C9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06BC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B06BC" w:rsidRPr="00FA20B1" w:rsidRDefault="00EA1F95" w:rsidP="005B0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Pr="005B06BC" w:rsidRDefault="005B06BC" w:rsidP="005B06B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5B06BC">
              <w:rPr>
                <w:rFonts w:ascii="Times New Roman" w:hAnsi="Times New Roman" w:cs="Times New Roman"/>
              </w:rPr>
              <w:t>№ 02-08-02-2021, от 18.10.2021 г</w:t>
            </w:r>
          </w:p>
          <w:p w:rsidR="005B06BC" w:rsidRPr="005B06BC" w:rsidRDefault="005B06BC" w:rsidP="005B06B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  <w:r w:rsidRPr="005B06BC"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P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B06B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5B06BC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решени</w:t>
            </w:r>
            <w:r w:rsidRPr="005B06BC">
              <w:rPr>
                <w:rFonts w:ascii="Times New Roman" w:hAnsi="Times New Roman" w:cs="Times New Roman"/>
              </w:rPr>
              <w:t xml:space="preserve">е Совета от 30.03.2020. № 78/1 на «Положение о бюджетном процессе в муниципальном образовании </w:t>
            </w:r>
          </w:p>
          <w:p w:rsidR="005B06BC" w:rsidRP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5B06BC">
              <w:rPr>
                <w:rFonts w:ascii="Times New Roman" w:hAnsi="Times New Roman" w:cs="Times New Roman"/>
              </w:rPr>
              <w:t>Малотолкишское</w:t>
            </w:r>
            <w:proofErr w:type="spellEnd"/>
            <w:r w:rsidRPr="005B06BC">
              <w:rPr>
                <w:rFonts w:ascii="Times New Roman" w:hAnsi="Times New Roman" w:cs="Times New Roman"/>
              </w:rPr>
              <w:t xml:space="preserve"> сельское поселение» Чистопольского муниципального района Республики Татарстан»        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P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06BC">
              <w:rPr>
                <w:rFonts w:ascii="Times New Roman" w:hAnsi="Times New Roman" w:cs="Times New Roman"/>
              </w:rPr>
              <w:t xml:space="preserve">В Совет </w:t>
            </w:r>
            <w:proofErr w:type="spellStart"/>
            <w:r w:rsidRPr="005B06BC">
              <w:rPr>
                <w:rFonts w:ascii="Times New Roman" w:hAnsi="Times New Roman" w:cs="Times New Roman"/>
              </w:rPr>
              <w:t>Малотолкишского</w:t>
            </w:r>
            <w:proofErr w:type="spellEnd"/>
            <w:r w:rsidRPr="005B06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P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06BC">
              <w:rPr>
                <w:rFonts w:ascii="Times New Roman" w:hAnsi="Times New Roman" w:cs="Times New Roman"/>
              </w:rPr>
              <w:t xml:space="preserve">рассмотрен </w:t>
            </w:r>
          </w:p>
          <w:p w:rsidR="005B06BC" w:rsidRPr="005B06BC" w:rsidRDefault="005B06BC" w:rsidP="005B06B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06BC" w:rsidRDefault="005B06BC" w:rsidP="005B06BC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№136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5B06BC" w:rsidRPr="00EB646B" w:rsidRDefault="005B06BC" w:rsidP="005B06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5B06BC" w:rsidRPr="005B06BC" w:rsidRDefault="005B06BC" w:rsidP="005B06B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51FC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751FC" w:rsidRPr="00FA20B1" w:rsidRDefault="00EA1F95" w:rsidP="007751FC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№73/1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Совет</w:t>
            </w:r>
            <w:r w:rsidR="00D807C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Муслюмкинского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с </w:t>
            </w:r>
            <w:r w:rsidRPr="00F539F4">
              <w:rPr>
                <w:rFonts w:ascii="Times New Roman" w:hAnsi="Times New Roman"/>
              </w:rPr>
              <w:t xml:space="preserve"> участием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И.о.</w:t>
            </w:r>
            <w:r w:rsidRPr="00F539F4">
              <w:rPr>
                <w:rFonts w:ascii="Times New Roman" w:hAnsi="Times New Roman"/>
              </w:rPr>
              <w:t>Чистопольского</w:t>
            </w:r>
            <w:proofErr w:type="spellEnd"/>
            <w:r w:rsidRPr="00F539F4">
              <w:rPr>
                <w:rFonts w:ascii="Times New Roman" w:hAnsi="Times New Roman"/>
              </w:rPr>
              <w:t xml:space="preserve"> городского прокурора</w:t>
            </w:r>
            <w:r>
              <w:rPr>
                <w:rFonts w:ascii="Times New Roman" w:hAnsi="Times New Roman"/>
              </w:rPr>
              <w:t xml:space="preserve"> младшим советником юстиции</w:t>
            </w:r>
            <w:r w:rsidRPr="00F539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Н.Е. </w:t>
            </w:r>
            <w:proofErr w:type="spellStart"/>
            <w:r>
              <w:rPr>
                <w:rFonts w:ascii="Times New Roman" w:hAnsi="Times New Roman"/>
              </w:rPr>
              <w:t>Олюшкиной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C" w:rsidRDefault="007751FC" w:rsidP="007751FC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№176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7751FC" w:rsidRPr="00EB646B" w:rsidRDefault="007751FC" w:rsidP="007751F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7751FC" w:rsidRDefault="007751FC" w:rsidP="007751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807CD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807CD" w:rsidRPr="00FA20B1" w:rsidRDefault="00EA1F95" w:rsidP="00D807C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№72/1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</w:rPr>
              <w:t>Нижнекондратинского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7CD" w:rsidRDefault="00D807CD" w:rsidP="00D807CD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№36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D807CD" w:rsidRPr="00EB646B" w:rsidRDefault="00D807CD" w:rsidP="00D807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D807CD" w:rsidRDefault="00D807CD" w:rsidP="00D80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D8D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0D8D" w:rsidRPr="00FA20B1" w:rsidRDefault="00EA1F95" w:rsidP="00750D8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№72/1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Совет Совхозно-</w:t>
            </w:r>
            <w:proofErr w:type="spellStart"/>
            <w:r>
              <w:rPr>
                <w:rFonts w:ascii="Times New Roman" w:hAnsi="Times New Roman"/>
              </w:rPr>
              <w:t>Галактионовского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8D" w:rsidRDefault="00750D8D" w:rsidP="00750D8D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№74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750D8D" w:rsidRPr="00EB646B" w:rsidRDefault="00750D8D" w:rsidP="00750D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750D8D" w:rsidRDefault="00750D8D" w:rsidP="00750D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0D8D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0D8D" w:rsidRPr="00FA20B1" w:rsidRDefault="00EA1F95" w:rsidP="00750D8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Default="00750D8D" w:rsidP="00750D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 xml:space="preserve">№ 02-08-03-2021, </w:t>
            </w:r>
          </w:p>
          <w:p w:rsidR="00750D8D" w:rsidRDefault="00750D8D" w:rsidP="00750D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14.10.2021</w:t>
            </w:r>
            <w:r w:rsidRPr="00750D8D">
              <w:rPr>
                <w:rFonts w:ascii="Times New Roman" w:hAnsi="Times New Roman" w:cs="Times New Roman"/>
              </w:rPr>
              <w:t xml:space="preserve"> </w:t>
            </w:r>
          </w:p>
          <w:p w:rsidR="00750D8D" w:rsidRPr="00750D8D" w:rsidRDefault="00750D8D" w:rsidP="00750D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Pr="00750D8D" w:rsidRDefault="00750D8D" w:rsidP="00750D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0D8D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750D8D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Pr="00750D8D" w:rsidRDefault="00750D8D" w:rsidP="00750D8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Pr="00750D8D" w:rsidRDefault="00750D8D" w:rsidP="002A7D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>Главе Совхозно-</w:t>
            </w:r>
            <w:proofErr w:type="spellStart"/>
            <w:r w:rsidRPr="00750D8D">
              <w:rPr>
                <w:rFonts w:ascii="Times New Roman" w:hAnsi="Times New Roman" w:cs="Times New Roman"/>
              </w:rPr>
              <w:t>Галактионовского</w:t>
            </w:r>
            <w:proofErr w:type="spellEnd"/>
            <w:r w:rsidRPr="00750D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Pr="00750D8D" w:rsidRDefault="00750D8D" w:rsidP="00750D8D">
            <w:pPr>
              <w:spacing w:after="0" w:line="240" w:lineRule="auto"/>
              <w:ind w:right="-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  <w:r w:rsidRPr="00750D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0D8D" w:rsidRDefault="00750D8D" w:rsidP="00750D8D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№85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750D8D" w:rsidRPr="00EB646B" w:rsidRDefault="00750D8D" w:rsidP="00750D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08.11</w:t>
            </w:r>
            <w:r w:rsidRPr="000A56DC">
              <w:t>.2021</w:t>
            </w:r>
            <w:r>
              <w:t>г.</w:t>
            </w:r>
          </w:p>
          <w:p w:rsidR="00750D8D" w:rsidRP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0D8D" w:rsidRP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0D8D" w:rsidRPr="00750D8D" w:rsidRDefault="00750D8D" w:rsidP="00750D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841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B1841" w:rsidRPr="00FA20B1" w:rsidRDefault="00EA1F95" w:rsidP="007B184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№75/1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2A7D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r w:rsidR="002A7DE9">
              <w:rPr>
                <w:rFonts w:ascii="Times New Roman" w:hAnsi="Times New Roman"/>
              </w:rPr>
              <w:t xml:space="preserve"> </w:t>
            </w:r>
            <w:proofErr w:type="spellStart"/>
            <w:r w:rsidR="002A7DE9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тароромашкинского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№127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7B1841" w:rsidRPr="00EB646B" w:rsidRDefault="007B1841" w:rsidP="007B1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7B1841" w:rsidRDefault="007B1841" w:rsidP="007B18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841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B1841" w:rsidRPr="00FA20B1" w:rsidRDefault="00EA1F95" w:rsidP="007B184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№75/1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</w:t>
            </w:r>
            <w:r w:rsidRPr="00B11490">
              <w:rPr>
                <w:rFonts w:ascii="Times New Roman" w:hAnsi="Times New Roman" w:cs="Times New Roman"/>
              </w:rPr>
              <w:lastRenderedPageBreak/>
              <w:t>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Совет Татарско-</w:t>
            </w:r>
            <w:proofErr w:type="spellStart"/>
            <w:r>
              <w:rPr>
                <w:rFonts w:ascii="Times New Roman" w:hAnsi="Times New Roman"/>
              </w:rPr>
              <w:t>Баганинского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  <w:r w:rsidRPr="007B1841">
              <w:rPr>
                <w:rFonts w:ascii="Times New Roman" w:hAnsi="Times New Roman"/>
              </w:rPr>
              <w:t xml:space="preserve">с участием старшего помощника Чистопольского городского прокурора </w:t>
            </w:r>
            <w:proofErr w:type="spellStart"/>
            <w:r w:rsidRPr="007B1841">
              <w:rPr>
                <w:rFonts w:ascii="Times New Roman" w:hAnsi="Times New Roman"/>
              </w:rPr>
              <w:t>Р.Р.Салихова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41" w:rsidRDefault="007B1841" w:rsidP="007B1841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№144</w:t>
            </w:r>
          </w:p>
          <w:p w:rsidR="007B1841" w:rsidRPr="00EB646B" w:rsidRDefault="007B1841" w:rsidP="007B18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7B1841" w:rsidRDefault="007B1841" w:rsidP="007B18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6FE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9E56FE" w:rsidRPr="00FA20B1" w:rsidRDefault="00EA1F95" w:rsidP="009E56F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№76/1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Совет Татарско-</w:t>
            </w:r>
            <w:proofErr w:type="spellStart"/>
            <w:r>
              <w:rPr>
                <w:rFonts w:ascii="Times New Roman" w:hAnsi="Times New Roman"/>
              </w:rPr>
              <w:t>Сарсазского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FE" w:rsidRDefault="009E56FE" w:rsidP="009E56FE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№204</w:t>
            </w:r>
          </w:p>
          <w:p w:rsidR="009E56FE" w:rsidRPr="00EB646B" w:rsidRDefault="009E56FE" w:rsidP="009E56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9E56FE" w:rsidRDefault="009E56FE" w:rsidP="009E56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287D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287D" w:rsidRPr="00FA20B1" w:rsidRDefault="00EA1F95" w:rsidP="00F3287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№71/1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законодательства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Совет Татарско-</w:t>
            </w:r>
            <w:proofErr w:type="spellStart"/>
            <w:r>
              <w:rPr>
                <w:rFonts w:ascii="Times New Roman" w:hAnsi="Times New Roman"/>
              </w:rPr>
              <w:t>Толкишского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070AB6" w:rsidRDefault="00070AB6" w:rsidP="00F3287D">
            <w:pPr>
              <w:pStyle w:val="a3"/>
              <w:jc w:val="both"/>
              <w:rPr>
                <w:sz w:val="22"/>
                <w:szCs w:val="22"/>
              </w:rPr>
            </w:pPr>
            <w:r w:rsidRPr="00070AB6">
              <w:rPr>
                <w:sz w:val="22"/>
                <w:szCs w:val="22"/>
              </w:rPr>
              <w:t>ответ за исх.  №51</w:t>
            </w:r>
          </w:p>
          <w:p w:rsidR="00F3287D" w:rsidRPr="00070AB6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0AB6">
              <w:rPr>
                <w:color w:val="auto"/>
              </w:rPr>
              <w:t>от 26.10.2021г.</w:t>
            </w:r>
          </w:p>
          <w:p w:rsidR="00F3287D" w:rsidRPr="00070AB6" w:rsidRDefault="00F3287D" w:rsidP="00F3287D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F3287D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3287D" w:rsidRPr="00FA20B1" w:rsidRDefault="00EA1F95" w:rsidP="00F3287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№ 02-06-2021 </w:t>
            </w:r>
          </w:p>
          <w:p w:rsidR="00F3287D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30.04.2021</w:t>
            </w:r>
            <w:r w:rsidRPr="00324C6F">
              <w:rPr>
                <w:rFonts w:ascii="Times New Roman" w:hAnsi="Times New Roman" w:cs="Times New Roman"/>
              </w:rPr>
              <w:t>г</w:t>
            </w:r>
          </w:p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4C6F">
              <w:rPr>
                <w:rFonts w:ascii="Times New Roman" w:hAnsi="Times New Roman" w:cs="Times New Roman"/>
              </w:rPr>
              <w:t>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Казанская межрайонная природоохранная 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На противоречащий</w:t>
            </w:r>
            <w:r w:rsidRPr="00324C6F">
              <w:rPr>
                <w:rFonts w:ascii="Times New Roman" w:hAnsi="Times New Roman" w:cs="Times New Roman"/>
                <w:lang w:val="tt-RU"/>
              </w:rPr>
              <w:t xml:space="preserve">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  <w:lang w:val="tt-RU"/>
              </w:rPr>
              <w:t xml:space="preserve">Главе </w:t>
            </w:r>
            <w:r>
              <w:rPr>
                <w:rFonts w:ascii="Times New Roman" w:hAnsi="Times New Roman"/>
              </w:rPr>
              <w:t>Татарско-</w:t>
            </w:r>
            <w:proofErr w:type="spellStart"/>
            <w:r>
              <w:rPr>
                <w:rFonts w:ascii="Times New Roman" w:hAnsi="Times New Roman"/>
              </w:rPr>
              <w:t>Толкишского</w:t>
            </w:r>
            <w:proofErr w:type="spellEnd"/>
            <w:r w:rsidRPr="00324C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</w:t>
            </w:r>
            <w:r w:rsidRPr="00324C6F">
              <w:rPr>
                <w:rFonts w:ascii="Times New Roman" w:hAnsi="Times New Roman" w:cs="Times New Roman"/>
              </w:rPr>
              <w:t xml:space="preserve">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рассмотрен</w:t>
            </w:r>
          </w:p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3287D" w:rsidRPr="00324C6F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7D" w:rsidRPr="00070AB6" w:rsidRDefault="00070AB6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0AB6">
              <w:rPr>
                <w:rFonts w:ascii="Times New Roman" w:hAnsi="Times New Roman" w:cs="Times New Roman"/>
                <w:color w:val="auto"/>
              </w:rPr>
              <w:t>Ответ за исх.№54</w:t>
            </w:r>
            <w:r w:rsidR="00F3287D" w:rsidRPr="00070A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F3287D" w:rsidRPr="00070AB6" w:rsidRDefault="00070AB6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0AB6">
              <w:rPr>
                <w:rFonts w:ascii="Times New Roman" w:hAnsi="Times New Roman" w:cs="Times New Roman"/>
                <w:color w:val="auto"/>
              </w:rPr>
              <w:t>от 03</w:t>
            </w:r>
            <w:r w:rsidR="00F3287D" w:rsidRPr="00070AB6">
              <w:rPr>
                <w:rFonts w:ascii="Times New Roman" w:hAnsi="Times New Roman" w:cs="Times New Roman"/>
                <w:color w:val="auto"/>
              </w:rPr>
              <w:t xml:space="preserve">.11.2021г. </w:t>
            </w:r>
          </w:p>
          <w:p w:rsidR="00F3287D" w:rsidRPr="00070AB6" w:rsidRDefault="00F3287D" w:rsidP="00F328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0AB6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3D6082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D6082" w:rsidRPr="00FA20B1" w:rsidRDefault="00EA1F95" w:rsidP="003D608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№85/1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proofErr w:type="spellStart"/>
            <w:r w:rsidRPr="00B11490">
              <w:rPr>
                <w:rFonts w:ascii="Times New Roman" w:hAnsi="Times New Roman" w:cs="Times New Roman"/>
              </w:rPr>
              <w:t>аконодательства</w:t>
            </w:r>
            <w:proofErr w:type="spellEnd"/>
            <w:r w:rsidRPr="00B11490">
              <w:rPr>
                <w:rFonts w:ascii="Times New Roman" w:hAnsi="Times New Roman" w:cs="Times New Roman"/>
              </w:rPr>
              <w:t xml:space="preserve">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Default="003D6082" w:rsidP="003D60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proofErr w:type="spellStart"/>
            <w:r w:rsidRPr="003D6082">
              <w:rPr>
                <w:rFonts w:ascii="Times New Roman" w:hAnsi="Times New Roman"/>
              </w:rPr>
              <w:t>Чистопольско-Высельского</w:t>
            </w:r>
            <w:proofErr w:type="spellEnd"/>
            <w:r w:rsidRPr="003D60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82" w:rsidRPr="003D6082" w:rsidRDefault="003D6082" w:rsidP="003D6082">
            <w:pPr>
              <w:pStyle w:val="a3"/>
              <w:jc w:val="both"/>
              <w:rPr>
                <w:sz w:val="22"/>
                <w:szCs w:val="22"/>
              </w:rPr>
            </w:pPr>
            <w:r w:rsidRPr="003D6082">
              <w:rPr>
                <w:sz w:val="22"/>
                <w:szCs w:val="22"/>
              </w:rPr>
              <w:t>ответ за исх.  №242</w:t>
            </w:r>
          </w:p>
          <w:p w:rsidR="003D6082" w:rsidRPr="003D6082" w:rsidRDefault="003D6082" w:rsidP="003D60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6082">
              <w:rPr>
                <w:color w:val="auto"/>
              </w:rPr>
              <w:t>от 26.10.2021г.</w:t>
            </w:r>
          </w:p>
          <w:p w:rsidR="003D6082" w:rsidRDefault="003D6082" w:rsidP="003D60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D6082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D6082" w:rsidRPr="00FA20B1" w:rsidRDefault="00EA1F95" w:rsidP="003D608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Default="003D6082" w:rsidP="003D60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 xml:space="preserve">№67/22592 </w:t>
            </w:r>
          </w:p>
          <w:p w:rsidR="003D6082" w:rsidRPr="003D6082" w:rsidRDefault="003D6082" w:rsidP="003D608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>от 08.12.2021 г.</w:t>
            </w:r>
          </w:p>
          <w:p w:rsidR="003D6082" w:rsidRPr="003D6082" w:rsidRDefault="003D6082" w:rsidP="003D6082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Pr="003D6082" w:rsidRDefault="003D6082" w:rsidP="00A77B21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 xml:space="preserve">ОМВД РФ по </w:t>
            </w:r>
            <w:proofErr w:type="spellStart"/>
            <w:r w:rsidRPr="003D6082">
              <w:rPr>
                <w:rFonts w:ascii="Times New Roman" w:hAnsi="Times New Roman" w:cs="Times New Roman"/>
              </w:rPr>
              <w:t>Чистопольскому</w:t>
            </w:r>
            <w:proofErr w:type="spellEnd"/>
            <w:r w:rsidRPr="003D6082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Pr="003D6082" w:rsidRDefault="003D6082" w:rsidP="003D6082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Pr="003D6082" w:rsidRDefault="003D6082" w:rsidP="003D6082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 xml:space="preserve">Главе   </w:t>
            </w:r>
            <w:proofErr w:type="spellStart"/>
            <w:r w:rsidRPr="003D6082">
              <w:rPr>
                <w:rFonts w:ascii="Times New Roman" w:hAnsi="Times New Roman"/>
              </w:rPr>
              <w:t>Чистопольско-Высельского</w:t>
            </w:r>
            <w:proofErr w:type="spellEnd"/>
            <w:r w:rsidRPr="003D60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Pr="003D6082" w:rsidRDefault="00C36054" w:rsidP="003D6082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D6082" w:rsidRPr="003D6082">
              <w:rPr>
                <w:rFonts w:ascii="Times New Roman" w:hAnsi="Times New Roman" w:cs="Times New Roman"/>
              </w:rPr>
              <w:t xml:space="preserve">ассмотрено на собрании граждан </w:t>
            </w:r>
            <w:proofErr w:type="spellStart"/>
            <w:r w:rsidR="003D6082" w:rsidRPr="003D6082">
              <w:rPr>
                <w:rFonts w:ascii="Times New Roman" w:hAnsi="Times New Roman" w:cs="Times New Roman"/>
              </w:rPr>
              <w:t>Чистопольско-Высельского</w:t>
            </w:r>
            <w:proofErr w:type="spellEnd"/>
            <w:r w:rsidR="003D6082" w:rsidRPr="003D6082">
              <w:rPr>
                <w:rFonts w:ascii="Times New Roman" w:hAnsi="Times New Roman" w:cs="Times New Roman"/>
              </w:rPr>
              <w:t xml:space="preserve"> сельского поселения 24.12.2021 г.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82" w:rsidRPr="003D6082" w:rsidRDefault="003D6082" w:rsidP="003D6082">
            <w:pPr>
              <w:pStyle w:val="a3"/>
              <w:jc w:val="both"/>
              <w:rPr>
                <w:sz w:val="22"/>
                <w:szCs w:val="22"/>
              </w:rPr>
            </w:pPr>
            <w:r w:rsidRPr="003D6082">
              <w:rPr>
                <w:sz w:val="22"/>
                <w:szCs w:val="22"/>
              </w:rPr>
              <w:t>ответ за исх.  №2</w:t>
            </w:r>
            <w:r>
              <w:rPr>
                <w:sz w:val="22"/>
                <w:szCs w:val="22"/>
              </w:rPr>
              <w:t>88</w:t>
            </w:r>
          </w:p>
          <w:p w:rsidR="003D6082" w:rsidRPr="003D6082" w:rsidRDefault="003D6082" w:rsidP="003D6082">
            <w:pPr>
              <w:spacing w:after="0" w:line="240" w:lineRule="auto"/>
              <w:ind w:right="102"/>
              <w:rPr>
                <w:rFonts w:ascii="Times New Roman" w:hAnsi="Times New Roman" w:cs="Times New Roman"/>
              </w:rPr>
            </w:pPr>
            <w:r w:rsidRPr="003D6082">
              <w:rPr>
                <w:rFonts w:ascii="Times New Roman" w:hAnsi="Times New Roman" w:cs="Times New Roman"/>
              </w:rPr>
              <w:t xml:space="preserve">от 30.12.2021 г. </w:t>
            </w:r>
          </w:p>
        </w:tc>
      </w:tr>
      <w:tr w:rsidR="005F75AF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F75AF" w:rsidRPr="00FA20B1" w:rsidRDefault="00EA1F95" w:rsidP="005F75A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№79/1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proofErr w:type="spellStart"/>
            <w:r w:rsidRPr="00B11490">
              <w:rPr>
                <w:rFonts w:ascii="Times New Roman" w:hAnsi="Times New Roman" w:cs="Times New Roman"/>
              </w:rPr>
              <w:t>аконодательства</w:t>
            </w:r>
            <w:proofErr w:type="spellEnd"/>
            <w:r w:rsidRPr="00B11490">
              <w:rPr>
                <w:rFonts w:ascii="Times New Roman" w:hAnsi="Times New Roman" w:cs="Times New Roman"/>
              </w:rPr>
              <w:t xml:space="preserve">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Default="005F75AF" w:rsidP="005F75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</w:rPr>
              <w:t>Четырчин</w:t>
            </w:r>
            <w:r w:rsidRPr="003D6082">
              <w:rPr>
                <w:rFonts w:ascii="Times New Roman" w:hAnsi="Times New Roman"/>
              </w:rPr>
              <w:t>ского</w:t>
            </w:r>
            <w:proofErr w:type="spellEnd"/>
            <w:r w:rsidRPr="003D60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Default="005F75AF" w:rsidP="005F75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AF" w:rsidRPr="003D6082" w:rsidRDefault="005F75AF" w:rsidP="005F75AF">
            <w:pPr>
              <w:pStyle w:val="a3"/>
              <w:jc w:val="both"/>
              <w:rPr>
                <w:sz w:val="22"/>
                <w:szCs w:val="22"/>
              </w:rPr>
            </w:pPr>
            <w:r w:rsidRPr="003D6082">
              <w:rPr>
                <w:sz w:val="22"/>
                <w:szCs w:val="22"/>
              </w:rPr>
              <w:t>ответ за исх.  №</w:t>
            </w:r>
            <w:r>
              <w:rPr>
                <w:sz w:val="22"/>
                <w:szCs w:val="22"/>
              </w:rPr>
              <w:t>123</w:t>
            </w:r>
          </w:p>
          <w:p w:rsidR="005F75AF" w:rsidRPr="003D6082" w:rsidRDefault="005F75AF" w:rsidP="005F75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6082">
              <w:rPr>
                <w:color w:val="auto"/>
              </w:rPr>
              <w:t>от 26.10.2021г.</w:t>
            </w:r>
          </w:p>
          <w:p w:rsidR="005F75AF" w:rsidRDefault="005F75AF" w:rsidP="005F75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3BB2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53BB2" w:rsidRPr="00FA20B1" w:rsidRDefault="00EA1F95" w:rsidP="00853BB2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№78/1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proofErr w:type="spellStart"/>
            <w:r w:rsidRPr="00B11490">
              <w:rPr>
                <w:rFonts w:ascii="Times New Roman" w:hAnsi="Times New Roman" w:cs="Times New Roman"/>
              </w:rPr>
              <w:t>аконодательства</w:t>
            </w:r>
            <w:proofErr w:type="spellEnd"/>
            <w:r w:rsidRPr="00B11490">
              <w:rPr>
                <w:rFonts w:ascii="Times New Roman" w:hAnsi="Times New Roman" w:cs="Times New Roman"/>
              </w:rPr>
              <w:t xml:space="preserve">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Default="00853BB2" w:rsidP="00853B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Совет Чистополь</w:t>
            </w:r>
            <w:r w:rsidRPr="003D6082">
              <w:rPr>
                <w:rFonts w:ascii="Times New Roman" w:hAnsi="Times New Roman"/>
              </w:rPr>
              <w:t xml:space="preserve">ского  </w:t>
            </w:r>
            <w:r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Default="00853BB2" w:rsidP="00853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B2" w:rsidRPr="003D6082" w:rsidRDefault="00853BB2" w:rsidP="00853BB2">
            <w:pPr>
              <w:pStyle w:val="a3"/>
              <w:jc w:val="both"/>
              <w:rPr>
                <w:sz w:val="22"/>
                <w:szCs w:val="22"/>
              </w:rPr>
            </w:pPr>
            <w:r w:rsidRPr="003D6082">
              <w:rPr>
                <w:sz w:val="22"/>
                <w:szCs w:val="22"/>
              </w:rPr>
              <w:t>ответ за исх.  №</w:t>
            </w:r>
            <w:r>
              <w:rPr>
                <w:sz w:val="22"/>
                <w:szCs w:val="22"/>
              </w:rPr>
              <w:t>197</w:t>
            </w:r>
          </w:p>
          <w:p w:rsidR="00853BB2" w:rsidRPr="003D6082" w:rsidRDefault="00853BB2" w:rsidP="00853B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3D6082">
              <w:rPr>
                <w:color w:val="auto"/>
              </w:rPr>
              <w:t>от 26.10.2021г.</w:t>
            </w:r>
          </w:p>
          <w:p w:rsidR="00853BB2" w:rsidRDefault="00853BB2" w:rsidP="00853B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22E9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2E9" w:rsidRPr="00FA20B1" w:rsidRDefault="00EA1F95" w:rsidP="00AB22E9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 xml:space="preserve">№ 02-08-03-2021, </w:t>
            </w:r>
          </w:p>
          <w:p w:rsidR="00AB22E9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27.10.2021</w:t>
            </w:r>
            <w:r w:rsidRPr="00750D8D">
              <w:rPr>
                <w:rFonts w:ascii="Times New Roman" w:hAnsi="Times New Roman" w:cs="Times New Roman"/>
              </w:rPr>
              <w:t xml:space="preserve"> </w:t>
            </w:r>
          </w:p>
          <w:p w:rsidR="00AB22E9" w:rsidRPr="00750D8D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Pr="00750D8D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0D8D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750D8D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Pr="00750D8D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750D8D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Pr="00750D8D" w:rsidRDefault="00AB22E9" w:rsidP="00AB22E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Руководителю Исполнительного комитета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Pr="00750D8D" w:rsidRDefault="00AB22E9" w:rsidP="00AB22E9">
            <w:pPr>
              <w:spacing w:after="0" w:line="240" w:lineRule="auto"/>
              <w:ind w:right="-1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  <w:r w:rsidRPr="00750D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2E9" w:rsidRDefault="00AB22E9" w:rsidP="00AB22E9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№76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AB22E9" w:rsidRPr="00EB646B" w:rsidRDefault="00AB22E9" w:rsidP="00AB22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26.11</w:t>
            </w:r>
            <w:r w:rsidRPr="000A56DC">
              <w:t>.2021</w:t>
            </w:r>
            <w:r>
              <w:t>г.</w:t>
            </w:r>
          </w:p>
          <w:p w:rsidR="00AB22E9" w:rsidRPr="00750D8D" w:rsidRDefault="00AB22E9" w:rsidP="00AB22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22E9" w:rsidRPr="00750D8D" w:rsidRDefault="00AB22E9" w:rsidP="00AB22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B22E9" w:rsidRPr="00750D8D" w:rsidRDefault="00AB22E9" w:rsidP="00AB22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46084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46084" w:rsidRPr="00FA20B1" w:rsidRDefault="00EA1F95" w:rsidP="00B4608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 xml:space="preserve">№02-08-02-2021 </w:t>
            </w:r>
          </w:p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 xml:space="preserve">от 18.10.2021г </w:t>
            </w:r>
          </w:p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B46084">
              <w:rPr>
                <w:rFonts w:ascii="Times New Roman" w:hAnsi="Times New Roman"/>
                <w:color w:val="auto"/>
              </w:rPr>
              <w:t>Чистопольская</w:t>
            </w:r>
            <w:proofErr w:type="spellEnd"/>
            <w:r w:rsidRPr="00B46084">
              <w:rPr>
                <w:rFonts w:ascii="Times New Roman" w:hAnsi="Times New Roman"/>
                <w:color w:val="auto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>на постановление главы ЧМР от 15.12.2021 №79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>Главе  Чистопольского 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B46084">
              <w:rPr>
                <w:rFonts w:ascii="Times New Roman" w:hAnsi="Times New Roman"/>
                <w:color w:val="auto"/>
              </w:rPr>
              <w:t xml:space="preserve">рассмотрен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84" w:rsidRPr="00B46084" w:rsidRDefault="00B46084" w:rsidP="00B46084">
            <w:pPr>
              <w:pStyle w:val="a3"/>
              <w:jc w:val="both"/>
              <w:rPr>
                <w:sz w:val="22"/>
                <w:szCs w:val="22"/>
              </w:rPr>
            </w:pPr>
            <w:r w:rsidRPr="00B46084">
              <w:rPr>
                <w:sz w:val="22"/>
                <w:szCs w:val="22"/>
              </w:rPr>
              <w:t>ответ за исх.  №8417</w:t>
            </w:r>
          </w:p>
          <w:p w:rsidR="00B46084" w:rsidRPr="00B46084" w:rsidRDefault="00B46084" w:rsidP="00B460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B46084">
              <w:rPr>
                <w:color w:val="auto"/>
              </w:rPr>
              <w:t>от 29.12.2021г.</w:t>
            </w:r>
          </w:p>
          <w:p w:rsidR="00B46084" w:rsidRPr="00B46084" w:rsidRDefault="00B46084" w:rsidP="00B46084">
            <w:pPr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0AB6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70AB6" w:rsidRPr="00FA20B1" w:rsidRDefault="008844F4" w:rsidP="00070AB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№02-08-02-2021 </w:t>
            </w:r>
          </w:p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18.10.2021г </w:t>
            </w:r>
          </w:p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 решение от 30.03.2020 №70/1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r>
              <w:rPr>
                <w:rFonts w:ascii="Times New Roman" w:hAnsi="Times New Roman" w:cs="Times New Roman"/>
              </w:rPr>
              <w:t>з</w:t>
            </w:r>
            <w:r w:rsidRPr="00B11490">
              <w:rPr>
                <w:rFonts w:ascii="Times New Roman" w:hAnsi="Times New Roman" w:cs="Times New Roman"/>
              </w:rPr>
              <w:t>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Default="00070AB6" w:rsidP="00070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</w:rPr>
              <w:t>Нарателгин</w:t>
            </w:r>
            <w:r w:rsidRPr="003D6082">
              <w:rPr>
                <w:rFonts w:ascii="Times New Roman" w:hAnsi="Times New Roman"/>
              </w:rPr>
              <w:t>ского</w:t>
            </w:r>
            <w:proofErr w:type="spellEnd"/>
            <w:r w:rsidRPr="003D6082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Default="00070AB6" w:rsidP="00070A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A5AEE">
              <w:rPr>
                <w:rFonts w:ascii="Times New Roman" w:hAnsi="Times New Roman"/>
              </w:rPr>
              <w:t xml:space="preserve">ассмотрен 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B6" w:rsidRPr="00EB0FB0" w:rsidRDefault="00070AB6" w:rsidP="00070AB6">
            <w:pPr>
              <w:pStyle w:val="a3"/>
              <w:jc w:val="both"/>
              <w:rPr>
                <w:sz w:val="22"/>
                <w:szCs w:val="22"/>
              </w:rPr>
            </w:pPr>
            <w:r w:rsidRPr="00EB0FB0">
              <w:rPr>
                <w:sz w:val="22"/>
                <w:szCs w:val="22"/>
              </w:rPr>
              <w:t>ответ за исх.  №</w:t>
            </w:r>
            <w:r w:rsidR="00EB0FB0" w:rsidRPr="00EB0FB0">
              <w:rPr>
                <w:sz w:val="22"/>
                <w:szCs w:val="22"/>
              </w:rPr>
              <w:t>15</w:t>
            </w:r>
            <w:r w:rsidRPr="00EB0FB0">
              <w:rPr>
                <w:sz w:val="22"/>
                <w:szCs w:val="22"/>
              </w:rPr>
              <w:t>7</w:t>
            </w:r>
          </w:p>
          <w:p w:rsidR="00070AB6" w:rsidRPr="00EB0FB0" w:rsidRDefault="00070AB6" w:rsidP="00070A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B0FB0">
              <w:rPr>
                <w:color w:val="auto"/>
              </w:rPr>
              <w:t>от 26.10.2021г.</w:t>
            </w:r>
          </w:p>
          <w:p w:rsidR="00070AB6" w:rsidRDefault="00070AB6" w:rsidP="00070A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52EB8" w:rsidRPr="00B52EB8" w:rsidTr="005F2F74">
        <w:trPr>
          <w:trHeight w:val="112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B52EB8" w:rsidRPr="00FA20B1" w:rsidRDefault="008844F4" w:rsidP="00B52EB8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52EB8">
              <w:rPr>
                <w:rFonts w:ascii="Times New Roman" w:hAnsi="Times New Roman" w:cs="Times New Roman"/>
              </w:rPr>
              <w:t>№ 02-08-02-2021</w:t>
            </w:r>
          </w:p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52EB8">
              <w:rPr>
                <w:rFonts w:ascii="Times New Roman" w:hAnsi="Times New Roman" w:cs="Times New Roman"/>
              </w:rPr>
              <w:t>от 18.10.2021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52EB8">
              <w:rPr>
                <w:rFonts w:ascii="Times New Roman" w:hAnsi="Times New Roman" w:cs="Times New Roman"/>
              </w:rPr>
              <w:t>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52EB8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B52EB8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52EB8">
              <w:rPr>
                <w:rFonts w:ascii="Times New Roman" w:hAnsi="Times New Roman" w:cs="Times New Roman"/>
              </w:rPr>
              <w:t>а решение Совета от 30.03.2020 №69/1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</w:t>
            </w:r>
            <w:r w:rsidRPr="00B11490">
              <w:rPr>
                <w:rFonts w:ascii="Times New Roman" w:hAnsi="Times New Roman" w:cs="Times New Roman"/>
              </w:rPr>
              <w:lastRenderedPageBreak/>
              <w:t xml:space="preserve">требованиям </w:t>
            </w:r>
            <w:r>
              <w:rPr>
                <w:rFonts w:ascii="Times New Roman" w:hAnsi="Times New Roman" w:cs="Times New Roman"/>
              </w:rPr>
              <w:t>з</w:t>
            </w:r>
            <w:r w:rsidRPr="00B11490">
              <w:rPr>
                <w:rFonts w:ascii="Times New Roman" w:hAnsi="Times New Roman" w:cs="Times New Roman"/>
              </w:rPr>
              <w:t>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52EB8">
              <w:rPr>
                <w:rFonts w:ascii="Times New Roman" w:hAnsi="Times New Roman" w:cs="Times New Roman"/>
              </w:rPr>
              <w:lastRenderedPageBreak/>
              <w:t xml:space="preserve">Совет </w:t>
            </w:r>
            <w:proofErr w:type="spellStart"/>
            <w:r w:rsidRPr="00B52EB8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B52E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Pr="00B52EB8" w:rsidRDefault="00B52EB8" w:rsidP="00B52EB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B52EB8">
              <w:rPr>
                <w:rFonts w:ascii="Times New Roman" w:hAnsi="Times New Roman" w:cs="Times New Roman"/>
              </w:rPr>
              <w:t xml:space="preserve">ассмотрен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2EB8" w:rsidRDefault="00EB0FB0" w:rsidP="00B52E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о</w:t>
            </w:r>
            <w:r w:rsidR="00B52EB8" w:rsidRPr="00B52EB8">
              <w:rPr>
                <w:rFonts w:ascii="Times New Roman" w:hAnsi="Times New Roman" w:cs="Times New Roman"/>
                <w:iCs/>
              </w:rPr>
              <w:t xml:space="preserve">твет </w:t>
            </w:r>
            <w:r w:rsidR="00B52EB8" w:rsidRPr="00B52EB8">
              <w:rPr>
                <w:rFonts w:ascii="Times New Roman" w:hAnsi="Times New Roman" w:cs="Times New Roman"/>
              </w:rPr>
              <w:t xml:space="preserve">за исх. №220 </w:t>
            </w:r>
          </w:p>
          <w:p w:rsidR="00B52EB8" w:rsidRPr="00B52EB8" w:rsidRDefault="00B52EB8" w:rsidP="00B52EB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52EB8">
              <w:rPr>
                <w:rFonts w:ascii="Times New Roman" w:hAnsi="Times New Roman" w:cs="Times New Roman"/>
              </w:rPr>
              <w:t>от 26.10.2021 г.</w:t>
            </w:r>
          </w:p>
        </w:tc>
      </w:tr>
      <w:tr w:rsidR="00DE7BA1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E7BA1" w:rsidRPr="00FA20B1" w:rsidRDefault="008844F4" w:rsidP="00DE7BA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 xml:space="preserve">№ 02-06-2021 </w:t>
            </w:r>
          </w:p>
          <w:p w:rsidR="00DE7BA1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30.04.2021</w:t>
            </w:r>
            <w:r w:rsidRPr="00324C6F">
              <w:rPr>
                <w:rFonts w:ascii="Times New Roman" w:hAnsi="Times New Roman" w:cs="Times New Roman"/>
              </w:rPr>
              <w:t>г</w:t>
            </w:r>
          </w:p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4C6F">
              <w:rPr>
                <w:rFonts w:ascii="Times New Roman" w:hAnsi="Times New Roman" w:cs="Times New Roman"/>
              </w:rPr>
              <w:t>ротест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Казанская межрайонная природоохранная 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На противоречащий</w:t>
            </w:r>
            <w:r w:rsidRPr="00324C6F">
              <w:rPr>
                <w:rFonts w:ascii="Times New Roman" w:hAnsi="Times New Roman" w:cs="Times New Roman"/>
                <w:lang w:val="tt-RU"/>
              </w:rPr>
              <w:t xml:space="preserve"> закону нормативный правовой акт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2EB8"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 w:rsidRPr="00B52EB8">
              <w:rPr>
                <w:rFonts w:ascii="Times New Roman" w:hAnsi="Times New Roman" w:cs="Times New Roman"/>
              </w:rPr>
              <w:t>Верхнекондратинского</w:t>
            </w:r>
            <w:proofErr w:type="spellEnd"/>
            <w:r w:rsidRPr="00B52E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4C6F">
              <w:rPr>
                <w:rFonts w:ascii="Times New Roman" w:hAnsi="Times New Roman" w:cs="Times New Roman"/>
              </w:rPr>
              <w:t>рассмотрен</w:t>
            </w:r>
          </w:p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7BA1" w:rsidRPr="00324C6F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A1" w:rsidRPr="00070AB6" w:rsidRDefault="00EB0FB0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</w:t>
            </w:r>
            <w:r w:rsidR="00DE7BA1">
              <w:rPr>
                <w:rFonts w:ascii="Times New Roman" w:hAnsi="Times New Roman" w:cs="Times New Roman"/>
                <w:color w:val="auto"/>
              </w:rPr>
              <w:t>твет за исх.№233</w:t>
            </w:r>
            <w:r w:rsidR="00DE7BA1" w:rsidRPr="00070A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DE7BA1" w:rsidRPr="00070AB6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от 08</w:t>
            </w:r>
            <w:r w:rsidRPr="00070AB6">
              <w:rPr>
                <w:rFonts w:ascii="Times New Roman" w:hAnsi="Times New Roman" w:cs="Times New Roman"/>
                <w:color w:val="auto"/>
              </w:rPr>
              <w:t xml:space="preserve">.11.2021г. </w:t>
            </w:r>
          </w:p>
          <w:p w:rsidR="00DE7BA1" w:rsidRPr="00070AB6" w:rsidRDefault="00DE7BA1" w:rsidP="00DE7B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070AB6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AF3F4F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F3F4F" w:rsidRPr="00FA20B1" w:rsidRDefault="008844F4" w:rsidP="00AF3F4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02-08-03-2021 </w:t>
            </w:r>
          </w:p>
          <w:p w:rsidR="00AF3F4F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от 11.10.2021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 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46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коррупции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 w:rsidRPr="00AF3F4F">
              <w:rPr>
                <w:rFonts w:ascii="Times New Roman" w:hAnsi="Times New Roman" w:cs="Times New Roman"/>
              </w:rPr>
              <w:t>Чувашско-Елтанского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AF3F4F" w:rsidRPr="00EB646B" w:rsidRDefault="00AF3F4F" w:rsidP="00AF3F4F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ind w:right="2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Default="00AF3F4F" w:rsidP="00AF3F4F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№199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29.10</w:t>
            </w:r>
            <w:r w:rsidRPr="000A56DC">
              <w:t>.2021</w:t>
            </w:r>
            <w:r>
              <w:t>г.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3F4F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F3F4F" w:rsidRPr="00FA20B1" w:rsidRDefault="008844F4" w:rsidP="00AF3F4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02-08-02-2021 </w:t>
            </w:r>
          </w:p>
          <w:p w:rsidR="00AF3F4F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от 18.10.2021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 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46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680A2D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на р</w:t>
            </w:r>
            <w:r w:rsidR="00680A2D">
              <w:rPr>
                <w:rFonts w:ascii="Times New Roman" w:hAnsi="Times New Roman" w:cs="Times New Roman"/>
              </w:rPr>
              <w:t>ешение Совета от 30.03.2020 № 72</w:t>
            </w:r>
            <w:r w:rsidRPr="00EB646B">
              <w:rPr>
                <w:rFonts w:ascii="Times New Roman" w:hAnsi="Times New Roman" w:cs="Times New Roman"/>
              </w:rPr>
              <w:t>/1</w:t>
            </w:r>
            <w:r w:rsidR="00680A2D"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r w:rsidR="00680A2D">
              <w:rPr>
                <w:rFonts w:ascii="Times New Roman" w:hAnsi="Times New Roman" w:cs="Times New Roman"/>
              </w:rPr>
              <w:t>з</w:t>
            </w:r>
            <w:r w:rsidR="00680A2D" w:rsidRPr="00B11490">
              <w:rPr>
                <w:rFonts w:ascii="Times New Roman" w:hAnsi="Times New Roman" w:cs="Times New Roman"/>
              </w:rPr>
              <w:t>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В Совет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F4F">
              <w:rPr>
                <w:rFonts w:ascii="Times New Roman" w:hAnsi="Times New Roman" w:cs="Times New Roman"/>
              </w:rPr>
              <w:t>Чувашско-Елтанского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Pr="00EB646B" w:rsidRDefault="00AF3F4F" w:rsidP="00AF3F4F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B646B">
              <w:rPr>
                <w:rFonts w:ascii="Times New Roman" w:hAnsi="Times New Roman" w:cs="Times New Roman"/>
              </w:rPr>
              <w:t xml:space="preserve">ассмотрен </w:t>
            </w:r>
          </w:p>
          <w:p w:rsidR="00AF3F4F" w:rsidRPr="00EB646B" w:rsidRDefault="00AF3F4F" w:rsidP="00AF3F4F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  <w:p w:rsidR="00AF3F4F" w:rsidRPr="00EB646B" w:rsidRDefault="00AF3F4F" w:rsidP="00AF3F4F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3F4F" w:rsidRDefault="00AF3F4F" w:rsidP="00AF3F4F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№187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AF3F4F" w:rsidRPr="00EB646B" w:rsidRDefault="00AF3F4F" w:rsidP="00AF3F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0A2D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80A2D" w:rsidRPr="00FA20B1" w:rsidRDefault="008844F4" w:rsidP="00680A2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№ 02-08-02-2021 </w:t>
            </w:r>
          </w:p>
          <w:p w:rsidR="00680A2D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от 18.10.2021</w:t>
            </w:r>
            <w:r>
              <w:rPr>
                <w:rFonts w:ascii="Times New Roman" w:hAnsi="Times New Roman" w:cs="Times New Roman"/>
              </w:rPr>
              <w:t>г</w:t>
            </w:r>
          </w:p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 xml:space="preserve"> Протест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46B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Pr="00EB646B" w:rsidRDefault="00680A2D" w:rsidP="00680A2D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</w:rPr>
            </w:pPr>
            <w:r w:rsidRPr="00EB646B">
              <w:rPr>
                <w:rFonts w:ascii="Times New Roman" w:hAnsi="Times New Roman" w:cs="Times New Roman"/>
              </w:rPr>
              <w:t>на решение Совета от 30.03.2020 № 78/1</w:t>
            </w:r>
            <w:r w:rsidRPr="00B11490">
              <w:rPr>
                <w:rFonts w:ascii="Times New Roman" w:hAnsi="Times New Roman" w:cs="Times New Roman"/>
              </w:rPr>
              <w:t xml:space="preserve"> Отдельные нормы Положения противоречат требованиям </w:t>
            </w:r>
            <w:r>
              <w:rPr>
                <w:rFonts w:ascii="Times New Roman" w:hAnsi="Times New Roman" w:cs="Times New Roman"/>
              </w:rPr>
              <w:t>з</w:t>
            </w:r>
            <w:r w:rsidRPr="00B11490">
              <w:rPr>
                <w:rFonts w:ascii="Times New Roman" w:hAnsi="Times New Roman" w:cs="Times New Roman"/>
              </w:rPr>
              <w:t>аконодательства Российской Федерации, также в Положении отсутствует регулирование ряда обязательных норм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11490">
              <w:rPr>
                <w:rFonts w:ascii="Times New Roman" w:hAnsi="Times New Roman" w:cs="Times New Roman"/>
              </w:rPr>
              <w:t>В Совет</w:t>
            </w:r>
            <w:r>
              <w:rPr>
                <w:rFonts w:ascii="Times New Roman" w:hAnsi="Times New Roman" w:cs="Times New Roman"/>
              </w:rPr>
              <w:t xml:space="preserve"> Татарско</w:t>
            </w:r>
            <w:r w:rsidRPr="00AF3F4F">
              <w:rPr>
                <w:rFonts w:ascii="Times New Roman" w:hAnsi="Times New Roman" w:cs="Times New Roman"/>
              </w:rPr>
              <w:t>-</w:t>
            </w:r>
            <w:proofErr w:type="spellStart"/>
            <w:r w:rsidRPr="00AF3F4F">
              <w:rPr>
                <w:rFonts w:ascii="Times New Roman" w:hAnsi="Times New Roman" w:cs="Times New Roman"/>
              </w:rPr>
              <w:t>Елтанского</w:t>
            </w:r>
            <w:proofErr w:type="spellEnd"/>
            <w:r w:rsidRPr="00EB646B">
              <w:rPr>
                <w:rFonts w:ascii="Times New Roman" w:hAnsi="Times New Roman" w:cs="Times New Roman"/>
              </w:rPr>
              <w:t xml:space="preserve"> СП ЧМР РТ</w:t>
            </w:r>
          </w:p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Pr="00EB646B" w:rsidRDefault="00680A2D" w:rsidP="00680A2D">
            <w:pPr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EB646B">
              <w:rPr>
                <w:rFonts w:ascii="Times New Roman" w:hAnsi="Times New Roman" w:cs="Times New Roman"/>
              </w:rPr>
              <w:t xml:space="preserve">ассмотрен </w:t>
            </w:r>
          </w:p>
          <w:p w:rsidR="00680A2D" w:rsidRPr="00EB646B" w:rsidRDefault="00680A2D" w:rsidP="00680A2D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  <w:p w:rsidR="00680A2D" w:rsidRPr="00EB646B" w:rsidRDefault="00680A2D" w:rsidP="00680A2D">
            <w:pPr>
              <w:spacing w:after="0" w:line="240" w:lineRule="auto"/>
              <w:ind w:left="227" w:right="1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A2D" w:rsidRDefault="00680A2D" w:rsidP="00680A2D">
            <w:pPr>
              <w:pStyle w:val="a3"/>
              <w:jc w:val="both"/>
              <w:rPr>
                <w:sz w:val="22"/>
                <w:szCs w:val="22"/>
              </w:rPr>
            </w:pPr>
            <w:r w:rsidRPr="000A56DC">
              <w:rPr>
                <w:sz w:val="22"/>
                <w:szCs w:val="22"/>
              </w:rPr>
              <w:t xml:space="preserve">ответ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№128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6DC">
              <w:t>от 26.10.2021</w:t>
            </w:r>
            <w:r>
              <w:t>г.</w:t>
            </w:r>
          </w:p>
          <w:p w:rsidR="00680A2D" w:rsidRPr="00EB646B" w:rsidRDefault="00680A2D" w:rsidP="00680A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1CC6" w:rsidRPr="006A1CC6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1CC6" w:rsidRPr="00FA20B1" w:rsidRDefault="008844F4" w:rsidP="006A1C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A1CC6">
              <w:rPr>
                <w:rFonts w:ascii="Times New Roman" w:hAnsi="Times New Roman" w:cs="Times New Roman"/>
              </w:rPr>
              <w:t>02-08-03-2021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6A1CC6">
              <w:rPr>
                <w:rFonts w:ascii="Times New Roman" w:hAnsi="Times New Roman" w:cs="Times New Roman"/>
              </w:rPr>
              <w:t xml:space="preserve">28.10.2021 </w:t>
            </w:r>
          </w:p>
          <w:p w:rsidR="006A1CC6" w:rsidRP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>Представление</w:t>
            </w:r>
          </w:p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6A1CC6">
              <w:rPr>
                <w:rFonts w:ascii="Times New Roman" w:hAnsi="Times New Roman" w:cs="Times New Roman"/>
                <w:lang w:val="tt-RU"/>
              </w:rPr>
              <w:t>Чистопольская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6A1CC6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844F4" w:rsidRPr="008844F4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терроризму</w:t>
            </w:r>
          </w:p>
          <w:p w:rsidR="006A1CC6" w:rsidRPr="006A1CC6" w:rsidRDefault="006A1CC6" w:rsidP="006A1CC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  <w:lang w:val="tt-RU"/>
              </w:rPr>
              <w:t xml:space="preserve">  </w:t>
            </w:r>
            <w:r w:rsidRPr="006A1CC6">
              <w:rPr>
                <w:rFonts w:ascii="Times New Roman" w:hAnsi="Times New Roman" w:cs="Times New Roman"/>
              </w:rPr>
              <w:t xml:space="preserve">Директору МБУК «КДЦ»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Default="006A1CC6" w:rsidP="006A1CC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lang w:val="tt-RU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tt-RU"/>
              </w:rPr>
            </w:pPr>
            <w:r w:rsidRPr="006A1CC6">
              <w:rPr>
                <w:rFonts w:ascii="Times New Roman" w:hAnsi="Times New Roman" w:cs="Times New Roman"/>
                <w:lang w:val="tt-RU"/>
              </w:rPr>
              <w:t xml:space="preserve">Объект дооборудован камерами </w:t>
            </w:r>
            <w:r>
              <w:rPr>
                <w:rFonts w:ascii="Times New Roman" w:hAnsi="Times New Roman" w:cs="Times New Roman"/>
                <w:lang w:val="tt-RU"/>
              </w:rPr>
              <w:t xml:space="preserve">  в</w:t>
            </w:r>
            <w:r w:rsidRPr="006A1CC6">
              <w:rPr>
                <w:rFonts w:ascii="Times New Roman" w:hAnsi="Times New Roman" w:cs="Times New Roman"/>
                <w:lang w:val="tt-RU"/>
              </w:rPr>
              <w:t xml:space="preserve">идеонаблюдения </w:t>
            </w:r>
          </w:p>
        </w:tc>
      </w:tr>
      <w:tr w:rsidR="006A1CC6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1CC6" w:rsidRPr="00FA20B1" w:rsidRDefault="008844F4" w:rsidP="006A1C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  <w:lang w:val="tt-RU"/>
              </w:rPr>
              <w:t>Акт внеплановой выездной проверки 08.12.</w:t>
            </w:r>
            <w:r w:rsidRPr="006A1CC6">
              <w:rPr>
                <w:rFonts w:ascii="Times New Roman" w:hAnsi="Times New Roman" w:cs="Times New Roman"/>
              </w:rPr>
              <w:t>2021 г.№ 168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>Отдел надзорной деятельности и профилактической работы по ЧМР РТ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Здание КДЦ (Пионерская 1А)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помещение чердака не оборудовано системой пожарной сигнализации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отсутствует ограждение на кровле здания;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для отделки стен на путях эвакуации допускается применение горючих материалов;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в зрительном зале применены отделочные материалы без подтверждения показателей пожарной опасности (стены и колонны обшиты пластиковыми панелями);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выход на кровлю здания не оборудован противопожарной дверью 2-го типа;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Не предусмотрены ограждения с перилами на выходе из помещения здания;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высота эвакуационного выхода из здания в свету менее 1,9 м.</w:t>
            </w:r>
          </w:p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 xml:space="preserve">Директору МБУК «КДЦ»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2A4927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2A4927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>В виду отсутствия финансирования данные нарушения не устранены</w:t>
            </w:r>
            <w:r>
              <w:rPr>
                <w:rFonts w:ascii="Times New Roman" w:hAnsi="Times New Roman" w:cs="Times New Roman"/>
              </w:rPr>
              <w:t>.</w:t>
            </w:r>
            <w:r w:rsidRPr="002A4927">
              <w:rPr>
                <w:rFonts w:ascii="Times New Roman" w:hAnsi="Times New Roman" w:cs="Times New Roman"/>
              </w:rPr>
              <w:t xml:space="preserve"> Включен в план работы 2022г.</w:t>
            </w:r>
          </w:p>
        </w:tc>
      </w:tr>
      <w:tr w:rsidR="006A1CC6" w:rsidRPr="00FA20B1" w:rsidTr="005F2F74">
        <w:trPr>
          <w:trHeight w:val="509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1CC6" w:rsidRPr="00FA20B1" w:rsidRDefault="008844F4" w:rsidP="006A1CC6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>Акт плановой выездной проверки</w:t>
            </w:r>
          </w:p>
          <w:p w:rsidR="006A1CC6" w:rsidRPr="006A1CC6" w:rsidRDefault="002A4927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6A1CC6" w:rsidRPr="006A1CC6">
              <w:rPr>
                <w:rFonts w:ascii="Times New Roman" w:hAnsi="Times New Roman" w:cs="Times New Roman"/>
              </w:rPr>
              <w:t>15.12.2021 № 159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8844F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  <w:lang w:val="tt-RU"/>
              </w:rPr>
              <w:t xml:space="preserve">Отдел надзорной деятельности и профилактической работы по </w:t>
            </w:r>
            <w:r w:rsidRPr="006A1CC6">
              <w:rPr>
                <w:rFonts w:ascii="Times New Roman" w:hAnsi="Times New Roman" w:cs="Times New Roman"/>
                <w:lang w:val="tt-RU"/>
              </w:rPr>
              <w:lastRenderedPageBreak/>
              <w:t>Чистопольскому муниципальному району РТ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lastRenderedPageBreak/>
              <w:t>КДЦ («Энгельса 78Б)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 xml:space="preserve">-подвал здания не оборудован системой </w:t>
            </w:r>
            <w:r w:rsidRPr="006A1CC6">
              <w:rPr>
                <w:sz w:val="22"/>
                <w:szCs w:val="22"/>
              </w:rPr>
              <w:lastRenderedPageBreak/>
              <w:t xml:space="preserve">вытяжной </w:t>
            </w:r>
            <w:proofErr w:type="spellStart"/>
            <w:r w:rsidRPr="006A1CC6">
              <w:rPr>
                <w:sz w:val="22"/>
                <w:szCs w:val="22"/>
              </w:rPr>
              <w:t>противодымной</w:t>
            </w:r>
            <w:proofErr w:type="spellEnd"/>
            <w:r w:rsidRPr="006A1CC6">
              <w:rPr>
                <w:sz w:val="22"/>
                <w:szCs w:val="22"/>
              </w:rPr>
              <w:t xml:space="preserve"> вентиляции;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-в зрительном зале применены отделочные материалы без подтверждения показателей пожарной опасности</w:t>
            </w:r>
            <w:r w:rsidRPr="006A1CC6">
              <w:rPr>
                <w:sz w:val="22"/>
                <w:szCs w:val="22"/>
                <w:lang w:val="tt-RU"/>
              </w:rPr>
              <w:t xml:space="preserve"> </w:t>
            </w:r>
            <w:r w:rsidRPr="006A1CC6">
              <w:rPr>
                <w:sz w:val="22"/>
                <w:szCs w:val="22"/>
              </w:rPr>
              <w:t>(потолок обтянут</w:t>
            </w:r>
            <w:r w:rsidRPr="006A1CC6">
              <w:rPr>
                <w:sz w:val="22"/>
                <w:szCs w:val="22"/>
                <w:lang w:val="tt-RU"/>
              </w:rPr>
              <w:t xml:space="preserve"> </w:t>
            </w:r>
            <w:r w:rsidRPr="006A1CC6">
              <w:rPr>
                <w:sz w:val="22"/>
                <w:szCs w:val="22"/>
              </w:rPr>
              <w:t>натяжным потолком, стены окрашены горючей краской);</w:t>
            </w:r>
          </w:p>
          <w:p w:rsidR="006A1CC6" w:rsidRPr="006A1CC6" w:rsidRDefault="006A1CC6" w:rsidP="006A1CC6">
            <w:pPr>
              <w:pStyle w:val="a3"/>
              <w:jc w:val="both"/>
              <w:rPr>
                <w:sz w:val="22"/>
                <w:szCs w:val="22"/>
              </w:rPr>
            </w:pPr>
            <w:r w:rsidRPr="006A1CC6">
              <w:rPr>
                <w:sz w:val="22"/>
                <w:szCs w:val="22"/>
              </w:rPr>
              <w:t>- для отделки стен на путях эвакуации допускается применение горючих материалов.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6A1CC6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lastRenderedPageBreak/>
              <w:t xml:space="preserve">Директору МБУК «КДЦ»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2A4927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1CC6" w:rsidRPr="006A1CC6" w:rsidRDefault="002A4927" w:rsidP="006A1CC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 xml:space="preserve">В виду отсутствия финансирования данные нарушения не </w:t>
            </w:r>
            <w:r w:rsidRPr="006A1CC6">
              <w:rPr>
                <w:rFonts w:ascii="Times New Roman" w:hAnsi="Times New Roman" w:cs="Times New Roman"/>
              </w:rPr>
              <w:lastRenderedPageBreak/>
              <w:t>устранены</w:t>
            </w:r>
            <w:r>
              <w:rPr>
                <w:rFonts w:ascii="Times New Roman" w:hAnsi="Times New Roman" w:cs="Times New Roman"/>
              </w:rPr>
              <w:t>.</w:t>
            </w:r>
            <w:r w:rsidRPr="002A4927">
              <w:rPr>
                <w:rFonts w:ascii="Times New Roman" w:hAnsi="Times New Roman" w:cs="Times New Roman"/>
              </w:rPr>
              <w:t xml:space="preserve"> Включен в план работы 2022г.</w:t>
            </w:r>
          </w:p>
        </w:tc>
      </w:tr>
      <w:tr w:rsidR="002A4927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A4927" w:rsidRPr="00FA20B1" w:rsidRDefault="008844F4" w:rsidP="002A4927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38.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 xml:space="preserve">Акт плановой выездной проверки </w:t>
            </w: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>от 30.11.2021 г. №167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Pr="002A4927" w:rsidRDefault="002A4927" w:rsidP="008844F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>Отдел надзорной деятельности и профилактической работы по Чистопольскому муниципальному району РТ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Pr="002A4927" w:rsidRDefault="002A4927" w:rsidP="002A49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>- На объекте защиты не обеспечено наличие на противопожарных дверях механизмов для самозакрывания.</w:t>
            </w:r>
          </w:p>
          <w:p w:rsidR="002A4927" w:rsidRPr="002A4927" w:rsidRDefault="002A4927" w:rsidP="002A49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>- Пути эвакуации объекта защиты не дообуродованы аварийным освещением.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Pr="002A4927" w:rsidRDefault="002A4927" w:rsidP="002A49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 xml:space="preserve">  Руководителю </w:t>
            </w:r>
          </w:p>
          <w:p w:rsidR="002A4927" w:rsidRPr="002A4927" w:rsidRDefault="002A4927" w:rsidP="002A49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2A4927">
              <w:rPr>
                <w:rFonts w:ascii="Times New Roman" w:hAnsi="Times New Roman" w:cs="Times New Roman"/>
                <w:lang w:val="tt-RU"/>
              </w:rPr>
              <w:t xml:space="preserve">АМУ “КЦ Чистай”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Pr="002A4927" w:rsidRDefault="002A4927" w:rsidP="008844F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</w:p>
          <w:p w:rsidR="002A4927" w:rsidRPr="002A4927" w:rsidRDefault="002A4927" w:rsidP="002A4927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A4927" w:rsidRPr="002A4927" w:rsidRDefault="002A4927" w:rsidP="002A4927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lang w:val="tt-RU"/>
              </w:rPr>
            </w:pPr>
            <w:r w:rsidRPr="006A1CC6">
              <w:rPr>
                <w:rFonts w:ascii="Times New Roman" w:hAnsi="Times New Roman" w:cs="Times New Roman"/>
              </w:rPr>
              <w:t>В виду отсутствия финансирования данные нарушения не устранены</w:t>
            </w:r>
            <w:r>
              <w:rPr>
                <w:rFonts w:ascii="Times New Roman" w:hAnsi="Times New Roman" w:cs="Times New Roman"/>
              </w:rPr>
              <w:t>.</w:t>
            </w:r>
            <w:r w:rsidRPr="002A4927">
              <w:rPr>
                <w:rFonts w:ascii="Times New Roman" w:hAnsi="Times New Roman" w:cs="Times New Roman"/>
              </w:rPr>
              <w:t xml:space="preserve">  Включен в план работы 2022г.</w:t>
            </w:r>
          </w:p>
          <w:p w:rsidR="002A4927" w:rsidRPr="002A4927" w:rsidRDefault="002A4927" w:rsidP="002A49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844F4" w:rsidRPr="00FA20B1" w:rsidTr="005F2F74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844F4" w:rsidRPr="00FA20B1" w:rsidRDefault="008844F4" w:rsidP="008844F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844F4">
              <w:rPr>
                <w:rFonts w:ascii="Times New Roman" w:hAnsi="Times New Roman" w:cs="Times New Roman"/>
              </w:rPr>
              <w:t>№02-08-03-2021</w:t>
            </w:r>
          </w:p>
          <w:p w:rsid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28.10.21г</w:t>
            </w:r>
            <w:r w:rsidRPr="008844F4">
              <w:rPr>
                <w:rFonts w:ascii="Times New Roman" w:hAnsi="Times New Roman" w:cs="Times New Roman"/>
              </w:rPr>
              <w:t xml:space="preserve"> </w:t>
            </w:r>
          </w:p>
          <w:p w:rsidR="008844F4" w:rsidRP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844F4">
              <w:rPr>
                <w:rFonts w:ascii="Times New Roman" w:hAnsi="Times New Roman" w:cs="Times New Roman"/>
              </w:rPr>
              <w:t>Представление</w:t>
            </w:r>
          </w:p>
          <w:p w:rsidR="008844F4" w:rsidRPr="008844F4" w:rsidRDefault="008844F4" w:rsidP="008844F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44F4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844F4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устранении наруше</w:t>
            </w:r>
            <w:r w:rsidRPr="008844F4">
              <w:rPr>
                <w:rFonts w:ascii="Times New Roman" w:hAnsi="Times New Roman" w:cs="Times New Roman"/>
              </w:rPr>
              <w:t>ний законодательства о противодействии терроризму</w:t>
            </w:r>
          </w:p>
          <w:p w:rsidR="008844F4" w:rsidRPr="008844F4" w:rsidRDefault="008844F4" w:rsidP="008844F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8844F4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  <w:r w:rsidRPr="008844F4">
              <w:rPr>
                <w:rFonts w:ascii="Times New Roman" w:hAnsi="Times New Roman" w:cs="Times New Roman"/>
              </w:rPr>
              <w:t>Директору МБУК «</w:t>
            </w:r>
            <w:proofErr w:type="spellStart"/>
            <w:r w:rsidRPr="008844F4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8844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44F4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8844F4">
              <w:rPr>
                <w:rFonts w:ascii="Times New Roman" w:hAnsi="Times New Roman" w:cs="Times New Roman"/>
              </w:rPr>
              <w:t xml:space="preserve"> центральная библиотека»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8844F4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4F4" w:rsidRPr="008844F4" w:rsidRDefault="008844F4" w:rsidP="001E430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6A1CC6">
              <w:rPr>
                <w:rFonts w:ascii="Times New Roman" w:hAnsi="Times New Roman" w:cs="Times New Roman"/>
              </w:rPr>
              <w:t>В виду отсутствия финансирования данные нарушения не устранены</w:t>
            </w:r>
            <w:r>
              <w:rPr>
                <w:rFonts w:ascii="Times New Roman" w:hAnsi="Times New Roman" w:cs="Times New Roman"/>
              </w:rPr>
              <w:t>.</w:t>
            </w:r>
            <w:r w:rsidRPr="002A4927">
              <w:rPr>
                <w:rFonts w:ascii="Times New Roman" w:hAnsi="Times New Roman" w:cs="Times New Roman"/>
              </w:rPr>
              <w:t xml:space="preserve">  Включен в план работы 2022г.</w:t>
            </w:r>
          </w:p>
        </w:tc>
      </w:tr>
      <w:tr w:rsidR="008844F4" w:rsidRPr="00FA20B1" w:rsidTr="005419E0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844F4" w:rsidRPr="00FA20B1" w:rsidRDefault="008844F4" w:rsidP="008844F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304" w:rsidRDefault="001E430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№ 146/33 </w:t>
            </w:r>
          </w:p>
          <w:p w:rsidR="001E4304" w:rsidRDefault="001E430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от 21.10.2021 г </w:t>
            </w:r>
          </w:p>
          <w:p w:rsidR="008844F4" w:rsidRPr="00FA20B1" w:rsidRDefault="001E430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04" w:rsidRPr="001E4304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едеральной службы </w:t>
            </w:r>
          </w:p>
          <w:p w:rsidR="008844F4" w:rsidRPr="00FA20B1" w:rsidRDefault="001E4304" w:rsidP="003D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по надзору в сфере защиты прав потребителей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и благополучия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еловека по Республике Татарстан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Татарстан) в </w:t>
            </w:r>
            <w:proofErr w:type="spellStart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пасском,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лексеевском,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Новошешминском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04" w:rsidRPr="001E4304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Заменить столовую мебель в обеденном зале.</w:t>
            </w:r>
          </w:p>
          <w:p w:rsidR="001E4304" w:rsidRPr="001E4304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Заменить частично мебель в учебных кабинетах с дефектами.</w:t>
            </w:r>
          </w:p>
          <w:p w:rsidR="001E4304" w:rsidRPr="001E4304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производственный контроль за соблюдением санитарных правил и проведением 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санитарных правил и гигиенических нормативов. В ходе производственного контроля проводить лабораторно – инструментальные исследования</w:t>
            </w:r>
          </w:p>
          <w:p w:rsidR="008844F4" w:rsidRPr="00FA20B1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инструментальных измерений объемов вытяжки воздуха при обследовании технического состояния вентиляции.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F4" w:rsidRPr="00FA20B1" w:rsidRDefault="001E430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36E">
              <w:rPr>
                <w:rFonts w:ascii="Times New Roman" w:hAnsi="Times New Roman" w:cs="Times New Roman"/>
              </w:rPr>
              <w:lastRenderedPageBreak/>
              <w:t>Директору МБОУ «СОШ №5»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04" w:rsidRPr="001E4304" w:rsidRDefault="008425EC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Отправлена заявка </w:t>
            </w:r>
            <w:r w:rsidR="001E4304" w:rsidRPr="001E4304">
              <w:rPr>
                <w:rFonts w:ascii="Times New Roman" w:hAnsi="Times New Roman" w:cs="Times New Roman"/>
                <w:sz w:val="24"/>
                <w:szCs w:val="24"/>
              </w:rPr>
              <w:t>о выделении денежных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для приобретения мебели </w:t>
            </w:r>
            <w:r w:rsidR="001E4304" w:rsidRPr="001E4304">
              <w:rPr>
                <w:rFonts w:ascii="Times New Roman" w:hAnsi="Times New Roman" w:cs="Times New Roman"/>
                <w:sz w:val="24"/>
                <w:szCs w:val="24"/>
              </w:rPr>
              <w:t>в обеденном зале</w:t>
            </w:r>
            <w:r w:rsidR="001E4304">
              <w:rPr>
                <w:rFonts w:ascii="Times New Roman" w:hAnsi="Times New Roman" w:cs="Times New Roman"/>
                <w:sz w:val="24"/>
                <w:szCs w:val="24"/>
              </w:rPr>
              <w:t xml:space="preserve"> и учебных кабинетах</w:t>
            </w:r>
            <w:r w:rsidR="001E4304" w:rsidRPr="001E4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4F4" w:rsidRPr="00FA20B1" w:rsidRDefault="008844F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304" w:rsidRDefault="001E4304" w:rsidP="001E4304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Pr="000A56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исх.  №№52,57,58,59</w:t>
            </w:r>
            <w:r w:rsidRPr="000A56DC">
              <w:rPr>
                <w:sz w:val="22"/>
                <w:szCs w:val="22"/>
              </w:rPr>
              <w:t xml:space="preserve"> </w:t>
            </w:r>
          </w:p>
          <w:p w:rsidR="001E4304" w:rsidRPr="00EB646B" w:rsidRDefault="001E4304" w:rsidP="001E43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>от 22</w:t>
            </w:r>
            <w:r w:rsidRPr="000A56DC">
              <w:t>.10.2021</w:t>
            </w:r>
            <w:r>
              <w:t>г.</w:t>
            </w:r>
          </w:p>
          <w:p w:rsidR="008844F4" w:rsidRPr="00FA20B1" w:rsidRDefault="008844F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4F4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844F4" w:rsidRPr="00FA20B1" w:rsidRDefault="008844F4" w:rsidP="008844F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F74" w:rsidRDefault="005F2F7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 xml:space="preserve">№ 3066 </w:t>
            </w:r>
          </w:p>
          <w:p w:rsidR="005F2F74" w:rsidRDefault="005F2F7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>от 19.11.202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44F4" w:rsidRPr="00FA20B1" w:rsidRDefault="005F2F74" w:rsidP="005F2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74" w:rsidRPr="001E4304" w:rsidRDefault="005F2F74" w:rsidP="005F2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едеральной службы </w:t>
            </w:r>
          </w:p>
          <w:p w:rsidR="005F2F74" w:rsidRPr="001E4304" w:rsidRDefault="005F2F74" w:rsidP="005F2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по надзору в сфере защиты прав </w:t>
            </w:r>
            <w:proofErr w:type="gramStart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благополучия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еловека </w:t>
            </w:r>
          </w:p>
          <w:p w:rsidR="005F2F74" w:rsidRPr="001E4304" w:rsidRDefault="005F2F74" w:rsidP="005F2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по Республике Татарстан (Татарстан) </w:t>
            </w:r>
          </w:p>
          <w:p w:rsidR="008844F4" w:rsidRPr="00FA20B1" w:rsidRDefault="005F2F74" w:rsidP="003D56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 xml:space="preserve">, Спасском, </w:t>
            </w:r>
            <w:r w:rsidR="003D56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1" w:name="_GoBack"/>
            <w:bookmarkEnd w:id="1"/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лексеевском,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304">
              <w:rPr>
                <w:rFonts w:ascii="Times New Roman" w:hAnsi="Times New Roman" w:cs="Times New Roman"/>
                <w:sz w:val="24"/>
                <w:szCs w:val="24"/>
              </w:rPr>
              <w:t>Новошешминском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F4" w:rsidRPr="00FA20B1" w:rsidRDefault="005F2F7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 обязательных требований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F4" w:rsidRPr="00FA20B1" w:rsidRDefault="005F2F74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74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5F2F74">
              <w:rPr>
                <w:rFonts w:ascii="Times New Roman" w:hAnsi="Times New Roman" w:cs="Times New Roman"/>
                <w:sz w:val="24"/>
                <w:szCs w:val="24"/>
              </w:rPr>
              <w:t>Четырчинский</w:t>
            </w:r>
            <w:proofErr w:type="spellEnd"/>
            <w:r w:rsidRPr="005F2F7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87" w:rsidRDefault="00DF1E87" w:rsidP="00DF1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E8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на выделение денежных средств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  <w:p w:rsidR="008844F4" w:rsidRPr="00FA20B1" w:rsidRDefault="00DF1E87" w:rsidP="00DF1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87" w:rsidRDefault="00DF1E87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  <w:r w:rsidRPr="00DF1E87">
              <w:rPr>
                <w:rFonts w:ascii="Times New Roman" w:hAnsi="Times New Roman" w:cs="Times New Roman"/>
              </w:rPr>
              <w:t xml:space="preserve"> за исх.  №8 </w:t>
            </w:r>
          </w:p>
          <w:p w:rsidR="008844F4" w:rsidRPr="00DF1E87" w:rsidRDefault="00DF1E87" w:rsidP="008844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1E87">
              <w:rPr>
                <w:rFonts w:ascii="Times New Roman" w:hAnsi="Times New Roman" w:cs="Times New Roman"/>
              </w:rPr>
              <w:t>от 17.12.2021г</w:t>
            </w:r>
          </w:p>
        </w:tc>
      </w:tr>
      <w:tr w:rsidR="008844F4" w:rsidRPr="00FA20B1" w:rsidTr="00A77B2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844F4" w:rsidRPr="00FA20B1" w:rsidRDefault="008844F4" w:rsidP="00884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4F4" w:rsidRPr="00FA20B1" w:rsidRDefault="008844F4" w:rsidP="00884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E21" w:rsidRPr="001A2E21" w:rsidRDefault="001A2E21" w:rsidP="001A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1A2E21" w:rsidRDefault="001A2E21" w:rsidP="001A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1A2E21" w:rsidRDefault="001A2E21" w:rsidP="001A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1A2E21" w:rsidRDefault="001A2E21" w:rsidP="001A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1A2E21" w:rsidRDefault="001A2E21" w:rsidP="001C23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1A2E21" w:rsidRDefault="001A2E21" w:rsidP="001A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  <w:r w:rsidRPr="001A2E21">
        <w:rPr>
          <w:rFonts w:ascii="Times New Roman" w:hAnsi="Times New Roman" w:cs="Times New Roman"/>
          <w:sz w:val="24"/>
          <w:szCs w:val="24"/>
        </w:rPr>
        <w:tab/>
      </w:r>
    </w:p>
    <w:p w:rsidR="001A2E21" w:rsidRPr="00FA20B1" w:rsidRDefault="001A2E21" w:rsidP="00FA2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2E21" w:rsidRPr="00FA20B1" w:rsidSect="007842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7"/>
    <w:rsid w:val="000127AA"/>
    <w:rsid w:val="000128F3"/>
    <w:rsid w:val="000145FC"/>
    <w:rsid w:val="00014D15"/>
    <w:rsid w:val="00016C88"/>
    <w:rsid w:val="0002202B"/>
    <w:rsid w:val="00022D85"/>
    <w:rsid w:val="00034042"/>
    <w:rsid w:val="0003501A"/>
    <w:rsid w:val="00040D07"/>
    <w:rsid w:val="00041D06"/>
    <w:rsid w:val="0004341F"/>
    <w:rsid w:val="0004455A"/>
    <w:rsid w:val="00046147"/>
    <w:rsid w:val="000469D4"/>
    <w:rsid w:val="00053656"/>
    <w:rsid w:val="00054768"/>
    <w:rsid w:val="00056629"/>
    <w:rsid w:val="000613C9"/>
    <w:rsid w:val="000626B2"/>
    <w:rsid w:val="00062BFE"/>
    <w:rsid w:val="00064BF1"/>
    <w:rsid w:val="00070AB6"/>
    <w:rsid w:val="00076C30"/>
    <w:rsid w:val="00077D7D"/>
    <w:rsid w:val="000803E5"/>
    <w:rsid w:val="00085FAF"/>
    <w:rsid w:val="00086325"/>
    <w:rsid w:val="00090E59"/>
    <w:rsid w:val="00091F5D"/>
    <w:rsid w:val="0009402F"/>
    <w:rsid w:val="000A259C"/>
    <w:rsid w:val="000A41D2"/>
    <w:rsid w:val="000A56DC"/>
    <w:rsid w:val="000B0ABD"/>
    <w:rsid w:val="000B1FFE"/>
    <w:rsid w:val="000B509F"/>
    <w:rsid w:val="000B50F7"/>
    <w:rsid w:val="000B5319"/>
    <w:rsid w:val="000C0A06"/>
    <w:rsid w:val="000C3153"/>
    <w:rsid w:val="000C5F5D"/>
    <w:rsid w:val="000D3515"/>
    <w:rsid w:val="000E0ECB"/>
    <w:rsid w:val="000E1950"/>
    <w:rsid w:val="000E619C"/>
    <w:rsid w:val="000F1A5B"/>
    <w:rsid w:val="001017FB"/>
    <w:rsid w:val="001101E0"/>
    <w:rsid w:val="0011138B"/>
    <w:rsid w:val="00111987"/>
    <w:rsid w:val="00114675"/>
    <w:rsid w:val="00122206"/>
    <w:rsid w:val="0012221A"/>
    <w:rsid w:val="001249ED"/>
    <w:rsid w:val="00126034"/>
    <w:rsid w:val="00126A70"/>
    <w:rsid w:val="001312BC"/>
    <w:rsid w:val="00131814"/>
    <w:rsid w:val="0013359C"/>
    <w:rsid w:val="00134586"/>
    <w:rsid w:val="00137632"/>
    <w:rsid w:val="00145D32"/>
    <w:rsid w:val="001500C9"/>
    <w:rsid w:val="001504B4"/>
    <w:rsid w:val="001543B5"/>
    <w:rsid w:val="00157375"/>
    <w:rsid w:val="00161DF0"/>
    <w:rsid w:val="00162F21"/>
    <w:rsid w:val="00163893"/>
    <w:rsid w:val="00165C3E"/>
    <w:rsid w:val="00165ED6"/>
    <w:rsid w:val="00175505"/>
    <w:rsid w:val="0017691B"/>
    <w:rsid w:val="0018616D"/>
    <w:rsid w:val="0019033C"/>
    <w:rsid w:val="00190B17"/>
    <w:rsid w:val="00193A0E"/>
    <w:rsid w:val="00194BA0"/>
    <w:rsid w:val="001A1DE9"/>
    <w:rsid w:val="001A2E21"/>
    <w:rsid w:val="001A37E2"/>
    <w:rsid w:val="001A5418"/>
    <w:rsid w:val="001A7073"/>
    <w:rsid w:val="001B00BC"/>
    <w:rsid w:val="001B2D73"/>
    <w:rsid w:val="001B633B"/>
    <w:rsid w:val="001B7721"/>
    <w:rsid w:val="001C2369"/>
    <w:rsid w:val="001C41F9"/>
    <w:rsid w:val="001C4379"/>
    <w:rsid w:val="001C6E4B"/>
    <w:rsid w:val="001D33D4"/>
    <w:rsid w:val="001E0C7C"/>
    <w:rsid w:val="001E310D"/>
    <w:rsid w:val="001E3479"/>
    <w:rsid w:val="001E4304"/>
    <w:rsid w:val="001E6CEC"/>
    <w:rsid w:val="001E7E9F"/>
    <w:rsid w:val="001F12FC"/>
    <w:rsid w:val="001F1652"/>
    <w:rsid w:val="001F41EA"/>
    <w:rsid w:val="001F4393"/>
    <w:rsid w:val="001F4AAB"/>
    <w:rsid w:val="001F4D1B"/>
    <w:rsid w:val="00200343"/>
    <w:rsid w:val="00205909"/>
    <w:rsid w:val="002152B5"/>
    <w:rsid w:val="00217794"/>
    <w:rsid w:val="00220F0C"/>
    <w:rsid w:val="00223357"/>
    <w:rsid w:val="0022672C"/>
    <w:rsid w:val="00230F99"/>
    <w:rsid w:val="00231201"/>
    <w:rsid w:val="002338DF"/>
    <w:rsid w:val="002356F1"/>
    <w:rsid w:val="0023653D"/>
    <w:rsid w:val="00237A50"/>
    <w:rsid w:val="0024266E"/>
    <w:rsid w:val="00245069"/>
    <w:rsid w:val="00247C5B"/>
    <w:rsid w:val="00251BE5"/>
    <w:rsid w:val="002604E9"/>
    <w:rsid w:val="00260533"/>
    <w:rsid w:val="002666FA"/>
    <w:rsid w:val="00271892"/>
    <w:rsid w:val="00271C48"/>
    <w:rsid w:val="00273E2D"/>
    <w:rsid w:val="002762F1"/>
    <w:rsid w:val="002765D6"/>
    <w:rsid w:val="002805C3"/>
    <w:rsid w:val="00287196"/>
    <w:rsid w:val="002916E3"/>
    <w:rsid w:val="00292A80"/>
    <w:rsid w:val="002940B8"/>
    <w:rsid w:val="00296A48"/>
    <w:rsid w:val="002A219F"/>
    <w:rsid w:val="002A2812"/>
    <w:rsid w:val="002A360C"/>
    <w:rsid w:val="002A4927"/>
    <w:rsid w:val="002A5BFD"/>
    <w:rsid w:val="002A6A5D"/>
    <w:rsid w:val="002A7DE9"/>
    <w:rsid w:val="002B0778"/>
    <w:rsid w:val="002B1A7E"/>
    <w:rsid w:val="002B2298"/>
    <w:rsid w:val="002B34D0"/>
    <w:rsid w:val="002B4E57"/>
    <w:rsid w:val="002C02D5"/>
    <w:rsid w:val="002C2858"/>
    <w:rsid w:val="002C305B"/>
    <w:rsid w:val="002D28D0"/>
    <w:rsid w:val="002D2F9D"/>
    <w:rsid w:val="002D5947"/>
    <w:rsid w:val="002E4D34"/>
    <w:rsid w:val="002F14C4"/>
    <w:rsid w:val="002F1840"/>
    <w:rsid w:val="00301969"/>
    <w:rsid w:val="00301D5C"/>
    <w:rsid w:val="003024B1"/>
    <w:rsid w:val="0030633C"/>
    <w:rsid w:val="0030674D"/>
    <w:rsid w:val="0031384D"/>
    <w:rsid w:val="00313B33"/>
    <w:rsid w:val="00316FA6"/>
    <w:rsid w:val="00317AC4"/>
    <w:rsid w:val="003204F5"/>
    <w:rsid w:val="00324C6F"/>
    <w:rsid w:val="00326E85"/>
    <w:rsid w:val="0033242D"/>
    <w:rsid w:val="003329CD"/>
    <w:rsid w:val="0033593C"/>
    <w:rsid w:val="00341C13"/>
    <w:rsid w:val="00343E24"/>
    <w:rsid w:val="00344A48"/>
    <w:rsid w:val="003454F0"/>
    <w:rsid w:val="00345EE3"/>
    <w:rsid w:val="0034609E"/>
    <w:rsid w:val="00347385"/>
    <w:rsid w:val="00350290"/>
    <w:rsid w:val="00350D05"/>
    <w:rsid w:val="00363B1E"/>
    <w:rsid w:val="00371901"/>
    <w:rsid w:val="00373AAB"/>
    <w:rsid w:val="00384D4A"/>
    <w:rsid w:val="00384E68"/>
    <w:rsid w:val="00385FF4"/>
    <w:rsid w:val="00387F79"/>
    <w:rsid w:val="00390F37"/>
    <w:rsid w:val="00391F18"/>
    <w:rsid w:val="003A1E41"/>
    <w:rsid w:val="003A27A0"/>
    <w:rsid w:val="003A5886"/>
    <w:rsid w:val="003A65C4"/>
    <w:rsid w:val="003A7022"/>
    <w:rsid w:val="003B256F"/>
    <w:rsid w:val="003B4FB5"/>
    <w:rsid w:val="003B50A9"/>
    <w:rsid w:val="003B63C1"/>
    <w:rsid w:val="003C188F"/>
    <w:rsid w:val="003C1A62"/>
    <w:rsid w:val="003C475C"/>
    <w:rsid w:val="003D3582"/>
    <w:rsid w:val="003D5040"/>
    <w:rsid w:val="003D56A7"/>
    <w:rsid w:val="003D5A33"/>
    <w:rsid w:val="003D6082"/>
    <w:rsid w:val="003F031B"/>
    <w:rsid w:val="00403B72"/>
    <w:rsid w:val="00404EF7"/>
    <w:rsid w:val="0041004B"/>
    <w:rsid w:val="00413DFF"/>
    <w:rsid w:val="00414768"/>
    <w:rsid w:val="004152A2"/>
    <w:rsid w:val="00417680"/>
    <w:rsid w:val="00417747"/>
    <w:rsid w:val="004257A0"/>
    <w:rsid w:val="00425CBF"/>
    <w:rsid w:val="00426952"/>
    <w:rsid w:val="00431FCE"/>
    <w:rsid w:val="00450E96"/>
    <w:rsid w:val="00452FC2"/>
    <w:rsid w:val="0045353D"/>
    <w:rsid w:val="004558FC"/>
    <w:rsid w:val="00461158"/>
    <w:rsid w:val="00473B11"/>
    <w:rsid w:val="00476095"/>
    <w:rsid w:val="004767CF"/>
    <w:rsid w:val="00476BC0"/>
    <w:rsid w:val="004840D7"/>
    <w:rsid w:val="00484CAB"/>
    <w:rsid w:val="00484DA4"/>
    <w:rsid w:val="004857FD"/>
    <w:rsid w:val="00497E33"/>
    <w:rsid w:val="004A2DCA"/>
    <w:rsid w:val="004A4E55"/>
    <w:rsid w:val="004B03E1"/>
    <w:rsid w:val="004B087F"/>
    <w:rsid w:val="004B37DA"/>
    <w:rsid w:val="004B3A3E"/>
    <w:rsid w:val="004B43EC"/>
    <w:rsid w:val="004B6110"/>
    <w:rsid w:val="004C10BC"/>
    <w:rsid w:val="004C6337"/>
    <w:rsid w:val="004C66E6"/>
    <w:rsid w:val="004C7CD3"/>
    <w:rsid w:val="004D5428"/>
    <w:rsid w:val="004D5DB8"/>
    <w:rsid w:val="004E44DF"/>
    <w:rsid w:val="004F1E5E"/>
    <w:rsid w:val="004F4C5A"/>
    <w:rsid w:val="004F7E2A"/>
    <w:rsid w:val="0050162F"/>
    <w:rsid w:val="00505595"/>
    <w:rsid w:val="005073D1"/>
    <w:rsid w:val="00510F71"/>
    <w:rsid w:val="005129A0"/>
    <w:rsid w:val="00512BB5"/>
    <w:rsid w:val="005158C7"/>
    <w:rsid w:val="00516C5C"/>
    <w:rsid w:val="005213E1"/>
    <w:rsid w:val="005252B3"/>
    <w:rsid w:val="00525D80"/>
    <w:rsid w:val="00525E87"/>
    <w:rsid w:val="0052696E"/>
    <w:rsid w:val="00527356"/>
    <w:rsid w:val="0053681D"/>
    <w:rsid w:val="00541230"/>
    <w:rsid w:val="005419E0"/>
    <w:rsid w:val="00542DA0"/>
    <w:rsid w:val="005437FB"/>
    <w:rsid w:val="00544BC3"/>
    <w:rsid w:val="0054533B"/>
    <w:rsid w:val="005453C1"/>
    <w:rsid w:val="00545567"/>
    <w:rsid w:val="00553C4F"/>
    <w:rsid w:val="00556851"/>
    <w:rsid w:val="00561F57"/>
    <w:rsid w:val="00562267"/>
    <w:rsid w:val="00566757"/>
    <w:rsid w:val="00576827"/>
    <w:rsid w:val="00584747"/>
    <w:rsid w:val="0058493B"/>
    <w:rsid w:val="00585D54"/>
    <w:rsid w:val="00586B0F"/>
    <w:rsid w:val="00587441"/>
    <w:rsid w:val="00587DA1"/>
    <w:rsid w:val="005907B0"/>
    <w:rsid w:val="00590CF7"/>
    <w:rsid w:val="005960F2"/>
    <w:rsid w:val="005A0126"/>
    <w:rsid w:val="005A2C84"/>
    <w:rsid w:val="005A3C18"/>
    <w:rsid w:val="005A72A0"/>
    <w:rsid w:val="005B06BC"/>
    <w:rsid w:val="005B13F7"/>
    <w:rsid w:val="005B1C79"/>
    <w:rsid w:val="005B45EF"/>
    <w:rsid w:val="005C6B83"/>
    <w:rsid w:val="005C763B"/>
    <w:rsid w:val="005C79D6"/>
    <w:rsid w:val="005D02CE"/>
    <w:rsid w:val="005D729C"/>
    <w:rsid w:val="005E0A96"/>
    <w:rsid w:val="005E4440"/>
    <w:rsid w:val="005E4D7C"/>
    <w:rsid w:val="005F2F74"/>
    <w:rsid w:val="005F75AF"/>
    <w:rsid w:val="006011A0"/>
    <w:rsid w:val="0061283D"/>
    <w:rsid w:val="00612D6B"/>
    <w:rsid w:val="00613B73"/>
    <w:rsid w:val="006152DB"/>
    <w:rsid w:val="00625C66"/>
    <w:rsid w:val="00626F43"/>
    <w:rsid w:val="00627258"/>
    <w:rsid w:val="006276B6"/>
    <w:rsid w:val="00627D0B"/>
    <w:rsid w:val="00627E58"/>
    <w:rsid w:val="00633362"/>
    <w:rsid w:val="00636EE4"/>
    <w:rsid w:val="0064089C"/>
    <w:rsid w:val="006449D3"/>
    <w:rsid w:val="0064607E"/>
    <w:rsid w:val="00646BA4"/>
    <w:rsid w:val="00650498"/>
    <w:rsid w:val="00654731"/>
    <w:rsid w:val="006634A5"/>
    <w:rsid w:val="00670E96"/>
    <w:rsid w:val="006764EF"/>
    <w:rsid w:val="00680A2D"/>
    <w:rsid w:val="00680D52"/>
    <w:rsid w:val="00683F0A"/>
    <w:rsid w:val="006972F7"/>
    <w:rsid w:val="0069754C"/>
    <w:rsid w:val="006A1CC6"/>
    <w:rsid w:val="006A2884"/>
    <w:rsid w:val="006A5D5C"/>
    <w:rsid w:val="006B28CF"/>
    <w:rsid w:val="006B2E43"/>
    <w:rsid w:val="006B48FF"/>
    <w:rsid w:val="006C25C5"/>
    <w:rsid w:val="006C3CB0"/>
    <w:rsid w:val="006C774B"/>
    <w:rsid w:val="006D35D8"/>
    <w:rsid w:val="006F3947"/>
    <w:rsid w:val="006F402E"/>
    <w:rsid w:val="006F57A0"/>
    <w:rsid w:val="006F5E7F"/>
    <w:rsid w:val="0070132B"/>
    <w:rsid w:val="007059B5"/>
    <w:rsid w:val="007061CC"/>
    <w:rsid w:val="007137ED"/>
    <w:rsid w:val="0072004C"/>
    <w:rsid w:val="0072496C"/>
    <w:rsid w:val="00726E84"/>
    <w:rsid w:val="00727DC7"/>
    <w:rsid w:val="00733B8E"/>
    <w:rsid w:val="00735D6F"/>
    <w:rsid w:val="00740E92"/>
    <w:rsid w:val="007441B1"/>
    <w:rsid w:val="007450F0"/>
    <w:rsid w:val="00745F90"/>
    <w:rsid w:val="00750D8D"/>
    <w:rsid w:val="007542CF"/>
    <w:rsid w:val="007566C1"/>
    <w:rsid w:val="007571C3"/>
    <w:rsid w:val="00757783"/>
    <w:rsid w:val="00757F65"/>
    <w:rsid w:val="00760494"/>
    <w:rsid w:val="007639A3"/>
    <w:rsid w:val="00767089"/>
    <w:rsid w:val="00774B86"/>
    <w:rsid w:val="007751FC"/>
    <w:rsid w:val="00780BFC"/>
    <w:rsid w:val="00784242"/>
    <w:rsid w:val="0079266A"/>
    <w:rsid w:val="007930B8"/>
    <w:rsid w:val="00795E52"/>
    <w:rsid w:val="00796B01"/>
    <w:rsid w:val="007A7167"/>
    <w:rsid w:val="007B0511"/>
    <w:rsid w:val="007B1841"/>
    <w:rsid w:val="007B2E38"/>
    <w:rsid w:val="007B4BFF"/>
    <w:rsid w:val="007B6095"/>
    <w:rsid w:val="007B73F2"/>
    <w:rsid w:val="007C385A"/>
    <w:rsid w:val="007C3D3A"/>
    <w:rsid w:val="007C5F9E"/>
    <w:rsid w:val="007D4629"/>
    <w:rsid w:val="007D4784"/>
    <w:rsid w:val="007D65C1"/>
    <w:rsid w:val="007D6C3F"/>
    <w:rsid w:val="007D77A0"/>
    <w:rsid w:val="007E21FA"/>
    <w:rsid w:val="008002A5"/>
    <w:rsid w:val="00801157"/>
    <w:rsid w:val="00805993"/>
    <w:rsid w:val="00805CCF"/>
    <w:rsid w:val="0080778C"/>
    <w:rsid w:val="008130AE"/>
    <w:rsid w:val="0081390E"/>
    <w:rsid w:val="008151DA"/>
    <w:rsid w:val="008162EB"/>
    <w:rsid w:val="0083151D"/>
    <w:rsid w:val="00832615"/>
    <w:rsid w:val="008348F9"/>
    <w:rsid w:val="0084221A"/>
    <w:rsid w:val="008425EC"/>
    <w:rsid w:val="008469D7"/>
    <w:rsid w:val="00853BB2"/>
    <w:rsid w:val="008544BF"/>
    <w:rsid w:val="0085485E"/>
    <w:rsid w:val="008553C8"/>
    <w:rsid w:val="00855D73"/>
    <w:rsid w:val="00856527"/>
    <w:rsid w:val="00867507"/>
    <w:rsid w:val="00874C1C"/>
    <w:rsid w:val="00875549"/>
    <w:rsid w:val="00875E85"/>
    <w:rsid w:val="00877E4D"/>
    <w:rsid w:val="008844F4"/>
    <w:rsid w:val="00895547"/>
    <w:rsid w:val="00895678"/>
    <w:rsid w:val="008965BF"/>
    <w:rsid w:val="008A0D43"/>
    <w:rsid w:val="008A313C"/>
    <w:rsid w:val="008A39CF"/>
    <w:rsid w:val="008A4914"/>
    <w:rsid w:val="008A5DFB"/>
    <w:rsid w:val="008A6280"/>
    <w:rsid w:val="008A7312"/>
    <w:rsid w:val="008B308A"/>
    <w:rsid w:val="008D08B6"/>
    <w:rsid w:val="008D2B42"/>
    <w:rsid w:val="008D4343"/>
    <w:rsid w:val="008D7BCD"/>
    <w:rsid w:val="008F1406"/>
    <w:rsid w:val="008F1DB2"/>
    <w:rsid w:val="008F7791"/>
    <w:rsid w:val="009019B1"/>
    <w:rsid w:val="00904A34"/>
    <w:rsid w:val="00913294"/>
    <w:rsid w:val="00914764"/>
    <w:rsid w:val="009230F2"/>
    <w:rsid w:val="0092485C"/>
    <w:rsid w:val="009264AF"/>
    <w:rsid w:val="00927B4D"/>
    <w:rsid w:val="009340BE"/>
    <w:rsid w:val="00934A81"/>
    <w:rsid w:val="00935CFB"/>
    <w:rsid w:val="00936EC5"/>
    <w:rsid w:val="00940727"/>
    <w:rsid w:val="00951C79"/>
    <w:rsid w:val="00953492"/>
    <w:rsid w:val="009563CD"/>
    <w:rsid w:val="00956CA1"/>
    <w:rsid w:val="009573FB"/>
    <w:rsid w:val="00970CE2"/>
    <w:rsid w:val="00971E67"/>
    <w:rsid w:val="00990B11"/>
    <w:rsid w:val="00994019"/>
    <w:rsid w:val="009942EC"/>
    <w:rsid w:val="00996D08"/>
    <w:rsid w:val="009B35FC"/>
    <w:rsid w:val="009B56F0"/>
    <w:rsid w:val="009B6F89"/>
    <w:rsid w:val="009C2D9E"/>
    <w:rsid w:val="009C3ABC"/>
    <w:rsid w:val="009C4114"/>
    <w:rsid w:val="009D040A"/>
    <w:rsid w:val="009D1E56"/>
    <w:rsid w:val="009E24BF"/>
    <w:rsid w:val="009E56FE"/>
    <w:rsid w:val="009E7722"/>
    <w:rsid w:val="009E7EBB"/>
    <w:rsid w:val="009F78B3"/>
    <w:rsid w:val="00A0223F"/>
    <w:rsid w:val="00A0492D"/>
    <w:rsid w:val="00A10FE5"/>
    <w:rsid w:val="00A1371C"/>
    <w:rsid w:val="00A14623"/>
    <w:rsid w:val="00A22819"/>
    <w:rsid w:val="00A24A60"/>
    <w:rsid w:val="00A26739"/>
    <w:rsid w:val="00A36BA7"/>
    <w:rsid w:val="00A376DF"/>
    <w:rsid w:val="00A42E75"/>
    <w:rsid w:val="00A45AD5"/>
    <w:rsid w:val="00A47BC0"/>
    <w:rsid w:val="00A662C5"/>
    <w:rsid w:val="00A67FB7"/>
    <w:rsid w:val="00A710A6"/>
    <w:rsid w:val="00A71812"/>
    <w:rsid w:val="00A76B79"/>
    <w:rsid w:val="00A77B21"/>
    <w:rsid w:val="00A82B7B"/>
    <w:rsid w:val="00A83213"/>
    <w:rsid w:val="00AB0D17"/>
    <w:rsid w:val="00AB22E9"/>
    <w:rsid w:val="00AB2A16"/>
    <w:rsid w:val="00AB392C"/>
    <w:rsid w:val="00AB537D"/>
    <w:rsid w:val="00AC36BC"/>
    <w:rsid w:val="00AC5512"/>
    <w:rsid w:val="00AC7E2E"/>
    <w:rsid w:val="00AD0C94"/>
    <w:rsid w:val="00AD2BC8"/>
    <w:rsid w:val="00AD31AD"/>
    <w:rsid w:val="00AE6FF9"/>
    <w:rsid w:val="00AF0CC5"/>
    <w:rsid w:val="00AF1316"/>
    <w:rsid w:val="00AF1B0F"/>
    <w:rsid w:val="00AF3F4F"/>
    <w:rsid w:val="00AF4209"/>
    <w:rsid w:val="00AF6B88"/>
    <w:rsid w:val="00B03BA0"/>
    <w:rsid w:val="00B07043"/>
    <w:rsid w:val="00B11490"/>
    <w:rsid w:val="00B12E53"/>
    <w:rsid w:val="00B174B7"/>
    <w:rsid w:val="00B217B6"/>
    <w:rsid w:val="00B26CD7"/>
    <w:rsid w:val="00B307AC"/>
    <w:rsid w:val="00B3131F"/>
    <w:rsid w:val="00B33AA2"/>
    <w:rsid w:val="00B4321A"/>
    <w:rsid w:val="00B45B68"/>
    <w:rsid w:val="00B46084"/>
    <w:rsid w:val="00B47EBC"/>
    <w:rsid w:val="00B52EB8"/>
    <w:rsid w:val="00B53F43"/>
    <w:rsid w:val="00B54944"/>
    <w:rsid w:val="00B54EDD"/>
    <w:rsid w:val="00B55A28"/>
    <w:rsid w:val="00B55B4D"/>
    <w:rsid w:val="00B567F3"/>
    <w:rsid w:val="00B61694"/>
    <w:rsid w:val="00B64280"/>
    <w:rsid w:val="00B647AF"/>
    <w:rsid w:val="00B6546E"/>
    <w:rsid w:val="00B710F1"/>
    <w:rsid w:val="00B75016"/>
    <w:rsid w:val="00B808D1"/>
    <w:rsid w:val="00B82B79"/>
    <w:rsid w:val="00B85AB1"/>
    <w:rsid w:val="00B91C0B"/>
    <w:rsid w:val="00B9291C"/>
    <w:rsid w:val="00B9297E"/>
    <w:rsid w:val="00B94CDD"/>
    <w:rsid w:val="00BA1099"/>
    <w:rsid w:val="00BA160E"/>
    <w:rsid w:val="00BA1A97"/>
    <w:rsid w:val="00BA4F93"/>
    <w:rsid w:val="00BA7228"/>
    <w:rsid w:val="00BB1DC1"/>
    <w:rsid w:val="00BB22F0"/>
    <w:rsid w:val="00BB421E"/>
    <w:rsid w:val="00BC0B9E"/>
    <w:rsid w:val="00BC619A"/>
    <w:rsid w:val="00BC6504"/>
    <w:rsid w:val="00BC7E24"/>
    <w:rsid w:val="00BD0AA6"/>
    <w:rsid w:val="00BD361D"/>
    <w:rsid w:val="00BD5EC7"/>
    <w:rsid w:val="00BD7F4D"/>
    <w:rsid w:val="00BE3BDE"/>
    <w:rsid w:val="00BE493B"/>
    <w:rsid w:val="00BF453A"/>
    <w:rsid w:val="00BF6761"/>
    <w:rsid w:val="00C039F7"/>
    <w:rsid w:val="00C05BCC"/>
    <w:rsid w:val="00C10362"/>
    <w:rsid w:val="00C12F2C"/>
    <w:rsid w:val="00C1707C"/>
    <w:rsid w:val="00C224DB"/>
    <w:rsid w:val="00C2342E"/>
    <w:rsid w:val="00C255C3"/>
    <w:rsid w:val="00C26EB1"/>
    <w:rsid w:val="00C2752B"/>
    <w:rsid w:val="00C35515"/>
    <w:rsid w:val="00C36054"/>
    <w:rsid w:val="00C42968"/>
    <w:rsid w:val="00C44923"/>
    <w:rsid w:val="00C50CD6"/>
    <w:rsid w:val="00C53AD3"/>
    <w:rsid w:val="00C60A4B"/>
    <w:rsid w:val="00C616F5"/>
    <w:rsid w:val="00C66AFF"/>
    <w:rsid w:val="00C679C4"/>
    <w:rsid w:val="00C726B5"/>
    <w:rsid w:val="00C72A97"/>
    <w:rsid w:val="00C73591"/>
    <w:rsid w:val="00C73DEB"/>
    <w:rsid w:val="00C77978"/>
    <w:rsid w:val="00C80F09"/>
    <w:rsid w:val="00C82EE5"/>
    <w:rsid w:val="00C86565"/>
    <w:rsid w:val="00C925A9"/>
    <w:rsid w:val="00C950E9"/>
    <w:rsid w:val="00C9790F"/>
    <w:rsid w:val="00C97C9E"/>
    <w:rsid w:val="00CA4ABD"/>
    <w:rsid w:val="00CA57C7"/>
    <w:rsid w:val="00CB1CBB"/>
    <w:rsid w:val="00CB1F04"/>
    <w:rsid w:val="00CB5CAC"/>
    <w:rsid w:val="00CC1F14"/>
    <w:rsid w:val="00CC584A"/>
    <w:rsid w:val="00CC5CC2"/>
    <w:rsid w:val="00CC6092"/>
    <w:rsid w:val="00CC718A"/>
    <w:rsid w:val="00CD2CD4"/>
    <w:rsid w:val="00CD3425"/>
    <w:rsid w:val="00CE0AF1"/>
    <w:rsid w:val="00CE1598"/>
    <w:rsid w:val="00CE1D5A"/>
    <w:rsid w:val="00CE1DA6"/>
    <w:rsid w:val="00CE4303"/>
    <w:rsid w:val="00CE7FF9"/>
    <w:rsid w:val="00CF14F3"/>
    <w:rsid w:val="00CF5676"/>
    <w:rsid w:val="00D03192"/>
    <w:rsid w:val="00D077A0"/>
    <w:rsid w:val="00D13225"/>
    <w:rsid w:val="00D14577"/>
    <w:rsid w:val="00D176D7"/>
    <w:rsid w:val="00D203E7"/>
    <w:rsid w:val="00D23A63"/>
    <w:rsid w:val="00D331AF"/>
    <w:rsid w:val="00D40D62"/>
    <w:rsid w:val="00D40D8F"/>
    <w:rsid w:val="00D431E5"/>
    <w:rsid w:val="00D449CF"/>
    <w:rsid w:val="00D46860"/>
    <w:rsid w:val="00D47C3F"/>
    <w:rsid w:val="00D56981"/>
    <w:rsid w:val="00D5750A"/>
    <w:rsid w:val="00D578C7"/>
    <w:rsid w:val="00D61C87"/>
    <w:rsid w:val="00D64C2A"/>
    <w:rsid w:val="00D6647F"/>
    <w:rsid w:val="00D66E87"/>
    <w:rsid w:val="00D70B64"/>
    <w:rsid w:val="00D7361D"/>
    <w:rsid w:val="00D77452"/>
    <w:rsid w:val="00D8051B"/>
    <w:rsid w:val="00D807CD"/>
    <w:rsid w:val="00D80ACD"/>
    <w:rsid w:val="00D8265D"/>
    <w:rsid w:val="00D8561A"/>
    <w:rsid w:val="00D92DDF"/>
    <w:rsid w:val="00D92F57"/>
    <w:rsid w:val="00DA25CF"/>
    <w:rsid w:val="00DA652D"/>
    <w:rsid w:val="00DB6232"/>
    <w:rsid w:val="00DB6BFC"/>
    <w:rsid w:val="00DB6FFF"/>
    <w:rsid w:val="00DB7E00"/>
    <w:rsid w:val="00DC1E1D"/>
    <w:rsid w:val="00DC3273"/>
    <w:rsid w:val="00DC39AD"/>
    <w:rsid w:val="00DC55DD"/>
    <w:rsid w:val="00DC7177"/>
    <w:rsid w:val="00DC7555"/>
    <w:rsid w:val="00DD027B"/>
    <w:rsid w:val="00DD027E"/>
    <w:rsid w:val="00DD0366"/>
    <w:rsid w:val="00DD08DE"/>
    <w:rsid w:val="00DD38A3"/>
    <w:rsid w:val="00DD3D34"/>
    <w:rsid w:val="00DD6147"/>
    <w:rsid w:val="00DE1645"/>
    <w:rsid w:val="00DE1AB6"/>
    <w:rsid w:val="00DE2CC9"/>
    <w:rsid w:val="00DE46FE"/>
    <w:rsid w:val="00DE47B3"/>
    <w:rsid w:val="00DE4F2D"/>
    <w:rsid w:val="00DE66E0"/>
    <w:rsid w:val="00DE6DA7"/>
    <w:rsid w:val="00DE786A"/>
    <w:rsid w:val="00DE7BA1"/>
    <w:rsid w:val="00DF1E87"/>
    <w:rsid w:val="00DF2920"/>
    <w:rsid w:val="00DF2ABA"/>
    <w:rsid w:val="00DF2E66"/>
    <w:rsid w:val="00DF3A00"/>
    <w:rsid w:val="00DF5179"/>
    <w:rsid w:val="00E032EC"/>
    <w:rsid w:val="00E1073D"/>
    <w:rsid w:val="00E113A6"/>
    <w:rsid w:val="00E20174"/>
    <w:rsid w:val="00E22AAC"/>
    <w:rsid w:val="00E23371"/>
    <w:rsid w:val="00E25966"/>
    <w:rsid w:val="00E2654B"/>
    <w:rsid w:val="00E26727"/>
    <w:rsid w:val="00E26B23"/>
    <w:rsid w:val="00E3327F"/>
    <w:rsid w:val="00E335AA"/>
    <w:rsid w:val="00E3669E"/>
    <w:rsid w:val="00E36FC5"/>
    <w:rsid w:val="00E41FFD"/>
    <w:rsid w:val="00E4426C"/>
    <w:rsid w:val="00E64629"/>
    <w:rsid w:val="00E647BF"/>
    <w:rsid w:val="00E64905"/>
    <w:rsid w:val="00E70B67"/>
    <w:rsid w:val="00E73193"/>
    <w:rsid w:val="00E7468B"/>
    <w:rsid w:val="00E80090"/>
    <w:rsid w:val="00E8380C"/>
    <w:rsid w:val="00E91337"/>
    <w:rsid w:val="00E916A0"/>
    <w:rsid w:val="00E92E51"/>
    <w:rsid w:val="00E9700E"/>
    <w:rsid w:val="00E9719D"/>
    <w:rsid w:val="00EA1F18"/>
    <w:rsid w:val="00EA1F95"/>
    <w:rsid w:val="00EA4401"/>
    <w:rsid w:val="00EA4BB3"/>
    <w:rsid w:val="00EB0FB0"/>
    <w:rsid w:val="00EB2B32"/>
    <w:rsid w:val="00EB3EEA"/>
    <w:rsid w:val="00EB646B"/>
    <w:rsid w:val="00EC08B2"/>
    <w:rsid w:val="00EC0C6B"/>
    <w:rsid w:val="00EC32B8"/>
    <w:rsid w:val="00EC32C3"/>
    <w:rsid w:val="00EC3895"/>
    <w:rsid w:val="00EC393B"/>
    <w:rsid w:val="00EC3D0D"/>
    <w:rsid w:val="00EC440C"/>
    <w:rsid w:val="00ED2130"/>
    <w:rsid w:val="00ED3686"/>
    <w:rsid w:val="00ED5525"/>
    <w:rsid w:val="00ED6DFF"/>
    <w:rsid w:val="00ED6E32"/>
    <w:rsid w:val="00EE00A0"/>
    <w:rsid w:val="00EE0632"/>
    <w:rsid w:val="00EE101E"/>
    <w:rsid w:val="00EE31DD"/>
    <w:rsid w:val="00EE4ABB"/>
    <w:rsid w:val="00EF0905"/>
    <w:rsid w:val="00F02011"/>
    <w:rsid w:val="00F03B19"/>
    <w:rsid w:val="00F06A05"/>
    <w:rsid w:val="00F07480"/>
    <w:rsid w:val="00F07587"/>
    <w:rsid w:val="00F12617"/>
    <w:rsid w:val="00F20C8D"/>
    <w:rsid w:val="00F21499"/>
    <w:rsid w:val="00F23B04"/>
    <w:rsid w:val="00F23D46"/>
    <w:rsid w:val="00F259C2"/>
    <w:rsid w:val="00F27CC2"/>
    <w:rsid w:val="00F3287D"/>
    <w:rsid w:val="00F329DB"/>
    <w:rsid w:val="00F32D13"/>
    <w:rsid w:val="00F35691"/>
    <w:rsid w:val="00F35888"/>
    <w:rsid w:val="00F41AA6"/>
    <w:rsid w:val="00F43725"/>
    <w:rsid w:val="00F52158"/>
    <w:rsid w:val="00F5219F"/>
    <w:rsid w:val="00F536C9"/>
    <w:rsid w:val="00F6018D"/>
    <w:rsid w:val="00F655ED"/>
    <w:rsid w:val="00F65CB6"/>
    <w:rsid w:val="00F66CC3"/>
    <w:rsid w:val="00F706A4"/>
    <w:rsid w:val="00F81C8C"/>
    <w:rsid w:val="00F83789"/>
    <w:rsid w:val="00F84530"/>
    <w:rsid w:val="00F8509B"/>
    <w:rsid w:val="00F90510"/>
    <w:rsid w:val="00F90756"/>
    <w:rsid w:val="00F90F78"/>
    <w:rsid w:val="00FA20B1"/>
    <w:rsid w:val="00FA440D"/>
    <w:rsid w:val="00FA6507"/>
    <w:rsid w:val="00FB3A47"/>
    <w:rsid w:val="00FB5183"/>
    <w:rsid w:val="00FC3AB4"/>
    <w:rsid w:val="00FD0C79"/>
    <w:rsid w:val="00FD4FE6"/>
    <w:rsid w:val="00FE2679"/>
    <w:rsid w:val="00FE4F76"/>
    <w:rsid w:val="00FE57A6"/>
    <w:rsid w:val="00FF10FD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4D71"/>
  <w15:docId w15:val="{98C4A534-2068-4A25-BB2C-FA9B81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0A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020grid">
    <w:name w:val="table_0020grid"/>
    <w:basedOn w:val="a"/>
    <w:rsid w:val="00B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BC7E24"/>
  </w:style>
  <w:style w:type="paragraph" w:customStyle="1" w:styleId="1">
    <w:name w:val="Без интервала1"/>
    <w:rsid w:val="005129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23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81D"/>
  </w:style>
  <w:style w:type="paragraph" w:customStyle="1" w:styleId="dash041e0431044b0447043d044b0439">
    <w:name w:val="dash041e_0431_044b_0447_043d_044b_0439"/>
    <w:basedOn w:val="a"/>
    <w:rsid w:val="0053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53681D"/>
  </w:style>
  <w:style w:type="paragraph" w:customStyle="1" w:styleId="table0020grid1">
    <w:name w:val="table__0020grid1"/>
    <w:basedOn w:val="a"/>
    <w:rsid w:val="001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char">
    <w:name w:val="table__0020grid____char__char"/>
    <w:basedOn w:val="a0"/>
    <w:rsid w:val="001F41EA"/>
  </w:style>
  <w:style w:type="paragraph" w:customStyle="1" w:styleId="table0020grid10">
    <w:name w:val="table_0020grid1"/>
    <w:basedOn w:val="a"/>
    <w:rsid w:val="00F20C8D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onsPlusNormal">
    <w:name w:val="ConsPlusNormal"/>
    <w:rsid w:val="00BA7228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646BA4"/>
    <w:rPr>
      <w:i/>
      <w:iCs/>
    </w:rPr>
  </w:style>
  <w:style w:type="paragraph" w:customStyle="1" w:styleId="2">
    <w:name w:val="Без интервала2"/>
    <w:rsid w:val="00F214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"/>
    <w:rsid w:val="006408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34</cp:revision>
  <dcterms:created xsi:type="dcterms:W3CDTF">2022-01-06T07:43:00Z</dcterms:created>
  <dcterms:modified xsi:type="dcterms:W3CDTF">2022-01-11T13:37:00Z</dcterms:modified>
</cp:coreProperties>
</file>