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F5BD9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14:paraId="5DC37A2F" w14:textId="12F29D66" w:rsidR="00FE01DD" w:rsidRPr="00850AB8" w:rsidRDefault="0067777E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Четырчинского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FE01DD" w:rsidRPr="00850AB8">
        <w:rPr>
          <w:rFonts w:ascii="Arial" w:hAnsi="Arial" w:cs="Arial"/>
          <w:color w:val="000000"/>
        </w:rPr>
        <w:t xml:space="preserve"> сельского поселения </w:t>
      </w:r>
    </w:p>
    <w:p w14:paraId="2F333BB6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</w:p>
    <w:p w14:paraId="615E3CA6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936AD81" w14:textId="1265AB03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14:paraId="31AAEEE7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059BE0E0" w14:textId="7AE06C10" w:rsidR="00FE01DD" w:rsidRPr="00850AB8" w:rsidRDefault="0067777E" w:rsidP="00FE01DD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</w:t>
      </w:r>
      <w:r w:rsidR="00FE01DD" w:rsidRPr="00850AB8">
        <w:rPr>
          <w:rFonts w:ascii="Arial" w:hAnsi="Arial" w:cs="Arial"/>
          <w:sz w:val="24"/>
          <w:szCs w:val="24"/>
        </w:rPr>
        <w:t xml:space="preserve"> 2025 г.</w:t>
      </w:r>
      <w:r w:rsidR="00FE01DD" w:rsidRPr="00850AB8">
        <w:rPr>
          <w:rFonts w:ascii="Arial" w:hAnsi="Arial" w:cs="Arial"/>
          <w:sz w:val="24"/>
          <w:szCs w:val="24"/>
        </w:rPr>
        <w:tab/>
      </w:r>
      <w:r w:rsidR="00FE01DD"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№ ____</w:t>
      </w:r>
    </w:p>
    <w:p w14:paraId="480E9364" w14:textId="77777777" w:rsidR="00FE01DD" w:rsidRPr="00850AB8" w:rsidRDefault="00FE01DD" w:rsidP="00FE01DD">
      <w:pPr>
        <w:rPr>
          <w:rFonts w:ascii="Arial" w:hAnsi="Arial" w:cs="Arial"/>
        </w:rPr>
      </w:pPr>
    </w:p>
    <w:p w14:paraId="4679C49D" w14:textId="6974DC9B" w:rsidR="00FE01DD" w:rsidRPr="00850AB8" w:rsidRDefault="00FE01DD" w:rsidP="00FE01DD">
      <w:pPr>
        <w:ind w:right="5527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>Об утверждении схемы одномандатных избирательных округов для проведения выборо</w:t>
      </w:r>
      <w:r w:rsidR="0067777E">
        <w:rPr>
          <w:rFonts w:ascii="Arial" w:hAnsi="Arial" w:cs="Arial"/>
        </w:rPr>
        <w:t xml:space="preserve">в депутатов  Совета </w:t>
      </w:r>
      <w:proofErr w:type="spellStart"/>
      <w:r w:rsidR="0067777E">
        <w:rPr>
          <w:rFonts w:ascii="Arial" w:hAnsi="Arial" w:cs="Arial"/>
        </w:rPr>
        <w:t>Четырчинского</w:t>
      </w:r>
      <w:proofErr w:type="spellEnd"/>
      <w:r w:rsidRPr="00850AB8">
        <w:rPr>
          <w:rFonts w:ascii="Arial" w:hAnsi="Arial" w:cs="Arial"/>
        </w:rPr>
        <w:t xml:space="preserve"> 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 </w:t>
      </w:r>
    </w:p>
    <w:p w14:paraId="487895B3" w14:textId="77777777" w:rsidR="00FE01DD" w:rsidRPr="00850AB8" w:rsidRDefault="00FE01DD" w:rsidP="00FE01DD">
      <w:pPr>
        <w:jc w:val="center"/>
        <w:rPr>
          <w:rFonts w:ascii="Arial" w:hAnsi="Arial" w:cs="Arial"/>
        </w:rPr>
      </w:pPr>
    </w:p>
    <w:p w14:paraId="5513C5A0" w14:textId="7CF0BD8F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r w:rsidR="0067777E">
        <w:rPr>
          <w:rFonts w:ascii="Arial" w:hAnsi="Arial" w:cs="Arial"/>
        </w:rPr>
        <w:t>Четырчинское</w:t>
      </w:r>
      <w:r w:rsidRPr="00850AB8">
        <w:rPr>
          <w:rFonts w:ascii="Arial" w:hAnsi="Arial" w:cs="Arial"/>
        </w:rPr>
        <w:t xml:space="preserve"> сельское поселение»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</w:t>
      </w:r>
      <w:r w:rsidR="0067777E">
        <w:rPr>
          <w:rFonts w:ascii="Arial" w:hAnsi="Arial" w:cs="Arial"/>
        </w:rPr>
        <w:t xml:space="preserve">тарстан,   Совет </w:t>
      </w:r>
      <w:proofErr w:type="spellStart"/>
      <w:r w:rsidR="0067777E">
        <w:rPr>
          <w:rFonts w:ascii="Arial" w:hAnsi="Arial" w:cs="Arial"/>
        </w:rPr>
        <w:t>Четырчинского</w:t>
      </w:r>
      <w:proofErr w:type="spellEnd"/>
      <w:r w:rsidR="0067777E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72915D8B" w14:textId="77777777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</w:p>
    <w:p w14:paraId="4DBE9634" w14:textId="47E820E9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РЕШИЛ:</w:t>
      </w:r>
    </w:p>
    <w:p w14:paraId="2F436D8D" w14:textId="77777777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23953AB5" w14:textId="5A97488A" w:rsidR="00FE01DD" w:rsidRPr="00850AB8" w:rsidRDefault="00FE01DD" w:rsidP="00FE01DD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        1. Утвердить сроком на десять лет схему одномандатных избирательных округов для проведения выборов </w:t>
      </w:r>
      <w:r w:rsidR="0067777E">
        <w:rPr>
          <w:rFonts w:ascii="Arial" w:hAnsi="Arial" w:cs="Arial"/>
          <w:sz w:val="24"/>
          <w:szCs w:val="24"/>
        </w:rPr>
        <w:t xml:space="preserve">депутатов Совета </w:t>
      </w:r>
      <w:proofErr w:type="spellStart"/>
      <w:r w:rsidR="0067777E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67777E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(прилагается).</w:t>
      </w:r>
    </w:p>
    <w:p w14:paraId="2EFA0839" w14:textId="1501405C" w:rsidR="00FE01DD" w:rsidRPr="00850AB8" w:rsidRDefault="00FE01DD" w:rsidP="00FE01DD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850AB8">
        <w:rPr>
          <w:rFonts w:ascii="Arial" w:hAnsi="Arial" w:cs="Arial"/>
          <w:lang w:bidi="pa-IN"/>
        </w:rPr>
        <w:t xml:space="preserve">          </w:t>
      </w:r>
      <w:r w:rsidRPr="00850AB8">
        <w:rPr>
          <w:rFonts w:ascii="Arial" w:hAnsi="Arial" w:cs="Arial"/>
        </w:rPr>
        <w:t xml:space="preserve">2. 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proofErr w:type="spellStart"/>
      <w:r w:rsidR="008E4959" w:rsidRPr="00850AB8">
        <w:rPr>
          <w:rFonts w:ascii="Arial" w:hAnsi="Arial" w:cs="Arial"/>
          <w:shd w:val="clear" w:color="auto" w:fill="FFFFFF"/>
        </w:rPr>
        <w:t>Чистопольского</w:t>
      </w:r>
      <w:proofErr w:type="spellEnd"/>
      <w:r w:rsidRPr="00850AB8">
        <w:rPr>
          <w:rFonts w:ascii="Arial" w:hAnsi="Arial" w:cs="Arial"/>
          <w:shd w:val="clear" w:color="auto" w:fill="FFFFFF"/>
        </w:rPr>
        <w:t xml:space="preserve"> муниципального района Республики Татарстан</w:t>
      </w:r>
      <w:r w:rsidRPr="00850AB8">
        <w:rPr>
          <w:rFonts w:ascii="Arial" w:hAnsi="Arial" w:cs="Arial"/>
        </w:rPr>
        <w:t> в информационно-телекоммуникационной сети «Интернет» (</w:t>
      </w:r>
      <w:r w:rsidR="008E4959" w:rsidRPr="00850AB8">
        <w:rPr>
          <w:rFonts w:ascii="Arial" w:hAnsi="Arial" w:cs="Arial"/>
        </w:rPr>
        <w:t>https://chistopol.tatarstan.ru/</w:t>
      </w:r>
      <w:r w:rsidRPr="00850AB8">
        <w:rPr>
          <w:rFonts w:ascii="Arial" w:hAnsi="Arial" w:cs="Arial"/>
          <w:bCs/>
        </w:rPr>
        <w:t>)</w:t>
      </w:r>
      <w:r w:rsidRPr="00850AB8">
        <w:rPr>
          <w:rFonts w:ascii="Arial" w:hAnsi="Arial" w:cs="Arial"/>
        </w:rPr>
        <w:t>, на специальных информационных стендах, расположенных на территориях населенн</w:t>
      </w:r>
      <w:r w:rsidR="0067777E">
        <w:rPr>
          <w:rFonts w:ascii="Arial" w:hAnsi="Arial" w:cs="Arial"/>
        </w:rPr>
        <w:t xml:space="preserve">ых пунктов </w:t>
      </w:r>
      <w:proofErr w:type="spellStart"/>
      <w:r w:rsidR="0067777E">
        <w:rPr>
          <w:rFonts w:ascii="Arial" w:hAnsi="Arial" w:cs="Arial"/>
        </w:rPr>
        <w:t>Четырчинского</w:t>
      </w:r>
      <w:proofErr w:type="spellEnd"/>
      <w:r w:rsidR="0067777E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 поселения 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Татарстан, по следующим адресам: </w:t>
      </w:r>
    </w:p>
    <w:p w14:paraId="491A3DB6" w14:textId="4F27D805" w:rsidR="00FE01DD" w:rsidRPr="0067777E" w:rsidRDefault="0067777E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67777E">
        <w:rPr>
          <w:rFonts w:ascii="Arial" w:hAnsi="Arial" w:cs="Arial"/>
          <w:bCs/>
          <w:color w:val="000000" w:themeColor="text1"/>
        </w:rPr>
        <w:t>с.Четырчи</w:t>
      </w:r>
      <w:proofErr w:type="spellEnd"/>
      <w:r w:rsidRPr="0067777E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proofErr w:type="gramStart"/>
      <w:r w:rsidRPr="0067777E">
        <w:rPr>
          <w:rFonts w:ascii="Arial" w:hAnsi="Arial" w:cs="Arial"/>
          <w:bCs/>
          <w:color w:val="000000" w:themeColor="text1"/>
        </w:rPr>
        <w:t>ул.Зеленая</w:t>
      </w:r>
      <w:proofErr w:type="spellEnd"/>
      <w:r w:rsidR="00FE01DD" w:rsidRPr="0067777E">
        <w:rPr>
          <w:rFonts w:ascii="Arial" w:hAnsi="Arial" w:cs="Arial"/>
          <w:bCs/>
          <w:color w:val="000000" w:themeColor="text1"/>
        </w:rPr>
        <w:t xml:space="preserve"> ,</w:t>
      </w:r>
      <w:proofErr w:type="gramEnd"/>
      <w:r w:rsidR="00FE01DD" w:rsidRPr="0067777E">
        <w:rPr>
          <w:rFonts w:ascii="Arial" w:hAnsi="Arial" w:cs="Arial"/>
          <w:bCs/>
          <w:color w:val="000000" w:themeColor="text1"/>
        </w:rPr>
        <w:t xml:space="preserve"> д.1</w:t>
      </w:r>
      <w:r w:rsidRPr="0067777E">
        <w:rPr>
          <w:rFonts w:ascii="Arial" w:hAnsi="Arial" w:cs="Arial"/>
          <w:bCs/>
          <w:color w:val="000000" w:themeColor="text1"/>
        </w:rPr>
        <w:t>4</w:t>
      </w:r>
      <w:r w:rsidR="00FE01DD" w:rsidRPr="0067777E">
        <w:rPr>
          <w:rFonts w:ascii="Arial" w:hAnsi="Arial" w:cs="Arial"/>
          <w:bCs/>
          <w:color w:val="000000" w:themeColor="text1"/>
        </w:rPr>
        <w:t xml:space="preserve"> (административное здание); </w:t>
      </w:r>
    </w:p>
    <w:p w14:paraId="0EBE4224" w14:textId="6D823F24" w:rsidR="00FE01DD" w:rsidRPr="0067777E" w:rsidRDefault="00FE01DD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color w:val="000000" w:themeColor="text1"/>
        </w:rPr>
      </w:pPr>
      <w:r w:rsidRPr="0067777E">
        <w:rPr>
          <w:rFonts w:ascii="Arial" w:hAnsi="Arial" w:cs="Arial"/>
          <w:bCs/>
          <w:color w:val="000000" w:themeColor="text1"/>
        </w:rPr>
        <w:t xml:space="preserve">с. </w:t>
      </w:r>
      <w:proofErr w:type="spellStart"/>
      <w:r w:rsidR="0067777E" w:rsidRPr="0067777E">
        <w:rPr>
          <w:rFonts w:ascii="Arial" w:hAnsi="Arial" w:cs="Arial"/>
          <w:bCs/>
          <w:color w:val="000000" w:themeColor="text1"/>
        </w:rPr>
        <w:t>Четырчи</w:t>
      </w:r>
      <w:proofErr w:type="spellEnd"/>
      <w:r w:rsidR="0067777E" w:rsidRPr="0067777E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67777E" w:rsidRPr="0067777E">
        <w:rPr>
          <w:rFonts w:ascii="Arial" w:hAnsi="Arial" w:cs="Arial"/>
          <w:bCs/>
          <w:color w:val="000000" w:themeColor="text1"/>
        </w:rPr>
        <w:t>ул.Зеленая</w:t>
      </w:r>
      <w:proofErr w:type="spellEnd"/>
      <w:r w:rsidR="0067777E" w:rsidRPr="0067777E">
        <w:rPr>
          <w:rFonts w:ascii="Arial" w:hAnsi="Arial" w:cs="Arial"/>
          <w:bCs/>
          <w:color w:val="000000" w:themeColor="text1"/>
        </w:rPr>
        <w:t>, д.11б (здание магазина).</w:t>
      </w:r>
    </w:p>
    <w:p w14:paraId="33FC1C72" w14:textId="0C286A38" w:rsidR="00FE01DD" w:rsidRDefault="00FE01DD" w:rsidP="00FE01DD">
      <w:pPr>
        <w:ind w:firstLine="567"/>
        <w:jc w:val="both"/>
        <w:rPr>
          <w:rFonts w:ascii="Arial" w:hAnsi="Arial" w:cs="Arial"/>
        </w:rPr>
      </w:pPr>
      <w:r w:rsidRPr="00850AB8">
        <w:rPr>
          <w:rFonts w:ascii="Arial" w:hAnsi="Arial" w:cs="Arial"/>
          <w:lang w:bidi="pa-IN"/>
        </w:rPr>
        <w:t>3. Решение вступает в силу после его опубликования</w:t>
      </w:r>
      <w:r w:rsidRPr="00850AB8">
        <w:rPr>
          <w:rFonts w:ascii="Arial" w:hAnsi="Arial" w:cs="Arial"/>
        </w:rPr>
        <w:t xml:space="preserve">. </w:t>
      </w:r>
    </w:p>
    <w:p w14:paraId="057F95C7" w14:textId="77777777" w:rsidR="0067777E" w:rsidRPr="00850AB8" w:rsidRDefault="0067777E" w:rsidP="00FE01DD">
      <w:pPr>
        <w:ind w:firstLine="567"/>
        <w:jc w:val="both"/>
        <w:rPr>
          <w:rFonts w:ascii="Arial" w:hAnsi="Arial" w:cs="Arial"/>
          <w:bCs/>
          <w:i/>
          <w:iCs/>
        </w:rPr>
      </w:pPr>
    </w:p>
    <w:p w14:paraId="69DC122F" w14:textId="77777777" w:rsidR="00FE01DD" w:rsidRPr="00850AB8" w:rsidRDefault="00FE01DD" w:rsidP="00FE01DD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14:paraId="5045A356" w14:textId="3D1D6115" w:rsidR="00FE01DD" w:rsidRPr="00850AB8" w:rsidRDefault="0067777E" w:rsidP="008E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FE01DD" w:rsidRPr="00850AB8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Четырчинского</w:t>
      </w:r>
      <w:proofErr w:type="spellEnd"/>
    </w:p>
    <w:p w14:paraId="6A468DBC" w14:textId="540EC07C" w:rsidR="008E4959" w:rsidRPr="00850AB8" w:rsidRDefault="0067777E" w:rsidP="008E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8E4959" w:rsidRPr="00850AB8">
        <w:rPr>
          <w:rFonts w:ascii="Arial" w:hAnsi="Arial" w:cs="Arial"/>
        </w:rPr>
        <w:t xml:space="preserve">сельского </w:t>
      </w:r>
      <w:proofErr w:type="spellStart"/>
      <w:r w:rsidR="008E4959" w:rsidRPr="00850AB8">
        <w:rPr>
          <w:rFonts w:ascii="Arial" w:hAnsi="Arial" w:cs="Arial"/>
        </w:rPr>
        <w:t>посления</w:t>
      </w:r>
      <w:proofErr w:type="spellEnd"/>
      <w:r w:rsidR="008E4959" w:rsidRPr="00850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r w:rsidR="00F23713">
        <w:rPr>
          <w:rFonts w:ascii="Arial" w:hAnsi="Arial" w:cs="Arial"/>
        </w:rPr>
        <w:t xml:space="preserve">       </w:t>
      </w:r>
      <w:bookmarkStart w:id="0" w:name="_GoBack"/>
      <w:bookmarkEnd w:id="0"/>
      <w:proofErr w:type="spellStart"/>
      <w:r>
        <w:rPr>
          <w:rFonts w:ascii="Arial" w:hAnsi="Arial" w:cs="Arial"/>
        </w:rPr>
        <w:t>М.В.Новиков</w:t>
      </w:r>
      <w:proofErr w:type="spellEnd"/>
    </w:p>
    <w:p w14:paraId="171953F2" w14:textId="363CE2C0" w:rsidR="00626290" w:rsidRPr="00850AB8" w:rsidRDefault="009306F7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2A987BB4" w14:textId="77777777" w:rsidR="008E4959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</w:p>
    <w:p w14:paraId="282268BE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18D5B3C0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7509CBD9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50BF80C6" w14:textId="3698CD7F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6BD70236" w14:textId="77777777" w:rsidR="00C2359A" w:rsidRDefault="00C2359A" w:rsidP="00C2359A">
      <w:pPr>
        <w:pStyle w:val="a3"/>
        <w:rPr>
          <w:rFonts w:ascii="Arial" w:hAnsi="Arial" w:cs="Arial"/>
          <w:sz w:val="24"/>
          <w:szCs w:val="24"/>
        </w:rPr>
      </w:pPr>
    </w:p>
    <w:p w14:paraId="225779D1" w14:textId="717A5C55" w:rsidR="00626290" w:rsidRPr="00850AB8" w:rsidRDefault="00C2359A" w:rsidP="00C2359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F23713">
        <w:rPr>
          <w:rFonts w:ascii="Arial" w:hAnsi="Arial" w:cs="Arial"/>
          <w:sz w:val="24"/>
          <w:szCs w:val="24"/>
        </w:rPr>
        <w:t xml:space="preserve">                  </w:t>
      </w:r>
      <w:r w:rsidR="00626290" w:rsidRPr="00850AB8">
        <w:rPr>
          <w:rFonts w:ascii="Arial" w:hAnsi="Arial" w:cs="Arial"/>
          <w:sz w:val="24"/>
          <w:szCs w:val="24"/>
        </w:rPr>
        <w:t xml:space="preserve">Приложение 1 </w:t>
      </w:r>
    </w:p>
    <w:p w14:paraId="672893A5" w14:textId="5A186337" w:rsidR="008E4959" w:rsidRPr="00850AB8" w:rsidRDefault="0062629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="00F23713">
        <w:rPr>
          <w:rFonts w:ascii="Arial" w:hAnsi="Arial" w:cs="Arial"/>
          <w:sz w:val="24"/>
          <w:szCs w:val="24"/>
        </w:rPr>
        <w:t xml:space="preserve">    </w:t>
      </w:r>
      <w:r w:rsidRPr="00850AB8">
        <w:rPr>
          <w:rFonts w:ascii="Arial" w:hAnsi="Arial" w:cs="Arial"/>
          <w:sz w:val="24"/>
          <w:szCs w:val="24"/>
        </w:rPr>
        <w:t xml:space="preserve">к решению </w:t>
      </w:r>
      <w:proofErr w:type="spellStart"/>
      <w:r w:rsidR="0067777E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8E4959" w:rsidRPr="00850AB8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>сельского</w:t>
      </w:r>
      <w:r w:rsidR="008E4959" w:rsidRPr="00850AB8">
        <w:rPr>
          <w:rFonts w:ascii="Arial" w:hAnsi="Arial" w:cs="Arial"/>
          <w:sz w:val="24"/>
          <w:szCs w:val="24"/>
        </w:rPr>
        <w:t xml:space="preserve"> поселения </w:t>
      </w:r>
    </w:p>
    <w:p w14:paraId="2EF3DA93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</w:t>
      </w:r>
    </w:p>
    <w:p w14:paraId="2F48266E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муниципального района РТ</w:t>
      </w:r>
    </w:p>
    <w:p w14:paraId="5539EED2" w14:textId="3DFD0A09" w:rsidR="00626290" w:rsidRPr="00850AB8" w:rsidRDefault="008C03E3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от </w:t>
      </w:r>
      <w:r w:rsidR="008E4959" w:rsidRPr="00850AB8">
        <w:rPr>
          <w:rFonts w:ascii="Arial" w:hAnsi="Arial" w:cs="Arial"/>
          <w:sz w:val="24"/>
          <w:szCs w:val="24"/>
        </w:rPr>
        <w:t>__</w:t>
      </w:r>
      <w:r w:rsidR="005E0A60" w:rsidRPr="00850AB8">
        <w:rPr>
          <w:rFonts w:ascii="Arial" w:hAnsi="Arial" w:cs="Arial"/>
          <w:sz w:val="24"/>
          <w:szCs w:val="24"/>
        </w:rPr>
        <w:t>.0</w:t>
      </w:r>
      <w:r w:rsidR="008E4959" w:rsidRPr="00850AB8">
        <w:rPr>
          <w:rFonts w:ascii="Arial" w:hAnsi="Arial" w:cs="Arial"/>
          <w:sz w:val="24"/>
          <w:szCs w:val="24"/>
        </w:rPr>
        <w:t>3</w:t>
      </w:r>
      <w:r w:rsidR="005E0A60" w:rsidRPr="00850AB8">
        <w:rPr>
          <w:rFonts w:ascii="Arial" w:hAnsi="Arial" w:cs="Arial"/>
          <w:sz w:val="24"/>
          <w:szCs w:val="24"/>
        </w:rPr>
        <w:t>.202</w:t>
      </w:r>
      <w:r w:rsidR="008E4959" w:rsidRPr="00850AB8">
        <w:rPr>
          <w:rFonts w:ascii="Arial" w:hAnsi="Arial" w:cs="Arial"/>
          <w:sz w:val="24"/>
          <w:szCs w:val="24"/>
        </w:rPr>
        <w:t>5</w:t>
      </w:r>
      <w:r w:rsidR="00626290" w:rsidRPr="00850AB8">
        <w:rPr>
          <w:rFonts w:ascii="Arial" w:hAnsi="Arial" w:cs="Arial"/>
          <w:sz w:val="24"/>
          <w:szCs w:val="24"/>
        </w:rPr>
        <w:t xml:space="preserve"> </w:t>
      </w:r>
      <w:r w:rsidR="008E4959" w:rsidRPr="00850AB8">
        <w:rPr>
          <w:rFonts w:ascii="Arial" w:hAnsi="Arial" w:cs="Arial"/>
          <w:sz w:val="24"/>
          <w:szCs w:val="24"/>
        </w:rPr>
        <w:t>№____</w:t>
      </w:r>
    </w:p>
    <w:p w14:paraId="2A8BD923" w14:textId="422A0A8F" w:rsidR="00626290" w:rsidRPr="00850AB8" w:rsidRDefault="005C3EF6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5215EE4D" w14:textId="77777777" w:rsidR="00626290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</w:p>
    <w:p w14:paraId="300F86A7" w14:textId="77777777" w:rsidR="008E4959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>Схема одномандатных избирательных округов</w:t>
      </w:r>
    </w:p>
    <w:p w14:paraId="2E63F0F7" w14:textId="70D0C049" w:rsidR="00626290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 xml:space="preserve"> </w:t>
      </w:r>
      <w:r w:rsidR="008E4959" w:rsidRPr="00850AB8">
        <w:rPr>
          <w:rFonts w:ascii="Arial" w:hAnsi="Arial" w:cs="Arial"/>
        </w:rPr>
        <w:t>для проведения выборов</w:t>
      </w:r>
      <w:r w:rsidR="00DD3F3D">
        <w:rPr>
          <w:rFonts w:ascii="Arial" w:hAnsi="Arial" w:cs="Arial"/>
        </w:rPr>
        <w:t xml:space="preserve"> депутатов  Совета </w:t>
      </w:r>
      <w:proofErr w:type="spellStart"/>
      <w:r w:rsidR="00DD3F3D">
        <w:rPr>
          <w:rFonts w:ascii="Arial" w:hAnsi="Arial" w:cs="Arial"/>
        </w:rPr>
        <w:t>Четырчинского</w:t>
      </w:r>
      <w:proofErr w:type="spellEnd"/>
      <w:r w:rsidR="00DD3F3D">
        <w:rPr>
          <w:rFonts w:ascii="Arial" w:hAnsi="Arial" w:cs="Arial"/>
        </w:rPr>
        <w:t xml:space="preserve"> </w:t>
      </w:r>
      <w:r w:rsidR="008E4959" w:rsidRPr="00850AB8">
        <w:rPr>
          <w:rFonts w:ascii="Arial" w:hAnsi="Arial" w:cs="Arial"/>
        </w:rPr>
        <w:t xml:space="preserve">сельского поселения 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="008E4959"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1F10F9BF" w14:textId="77777777" w:rsidR="00636197" w:rsidRPr="00850AB8" w:rsidRDefault="00636197" w:rsidP="00FE01DD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644"/>
        <w:gridCol w:w="2470"/>
        <w:gridCol w:w="5565"/>
        <w:gridCol w:w="1664"/>
      </w:tblGrid>
      <w:tr w:rsidR="00FE01DD" w:rsidRPr="00850AB8" w14:paraId="4DB66D01" w14:textId="77777777" w:rsidTr="008B3D8D">
        <w:trPr>
          <w:trHeight w:val="10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B52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68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Наименование избирательного округа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A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Границы округа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44A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Количество избирателей</w:t>
            </w:r>
          </w:p>
        </w:tc>
      </w:tr>
      <w:tr w:rsidR="00677B1C" w:rsidRPr="00850AB8" w14:paraId="0C3E6E68" w14:textId="77777777" w:rsidTr="00C2359A">
        <w:trPr>
          <w:trHeight w:val="58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C32" w14:textId="7777777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63" w14:textId="4EB9583C" w:rsidR="00677B1C" w:rsidRPr="00E13BD4" w:rsidRDefault="006777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eastAsiaTheme="minorHAnsi" w:hAnsi="Arial" w:cs="Arial"/>
                <w:lang w:eastAsia="en-US"/>
              </w:rPr>
              <w:t>Лесной</w:t>
            </w:r>
            <w:r w:rsidR="00677B1C" w:rsidRPr="00E13BD4">
              <w:rPr>
                <w:rFonts w:ascii="Arial" w:eastAsiaTheme="minorHAnsi" w:hAnsi="Arial" w:cs="Arial"/>
                <w:lang w:eastAsia="en-US"/>
              </w:rPr>
              <w:t xml:space="preserve"> № 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395C" w14:textId="3CDBCDCC" w:rsidR="00C01B7D" w:rsidRPr="00E13BD4" w:rsidRDefault="0067777E" w:rsidP="007A5580">
            <w:pPr>
              <w:jc w:val="both"/>
              <w:rPr>
                <w:rFonts w:ascii="Arial" w:hAnsi="Arial" w:cs="Arial"/>
              </w:rPr>
            </w:pPr>
            <w:proofErr w:type="spellStart"/>
            <w:r w:rsidRPr="00E13BD4">
              <w:rPr>
                <w:rFonts w:ascii="Arial" w:hAnsi="Arial" w:cs="Arial"/>
              </w:rPr>
              <w:t>с.Четырчи</w:t>
            </w:r>
            <w:proofErr w:type="spellEnd"/>
            <w:r w:rsidR="00677B1C" w:rsidRPr="00E13BD4">
              <w:rPr>
                <w:rFonts w:ascii="Arial" w:hAnsi="Arial" w:cs="Arial"/>
              </w:rPr>
              <w:t xml:space="preserve"> </w:t>
            </w:r>
          </w:p>
          <w:p w14:paraId="1C2961BB" w14:textId="2DE11F8D" w:rsidR="007A5580" w:rsidRPr="00E13BD4" w:rsidRDefault="00677B1C" w:rsidP="0067777E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 xml:space="preserve">улица </w:t>
            </w:r>
            <w:r w:rsidR="0067777E" w:rsidRPr="00E13BD4">
              <w:rPr>
                <w:rFonts w:ascii="Arial" w:hAnsi="Arial" w:cs="Arial"/>
              </w:rPr>
              <w:t>Лесная от дома №1 до дома №19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4E8" w14:textId="74D86F9D" w:rsidR="00677B1C" w:rsidRPr="00E13BD4" w:rsidRDefault="0067777E" w:rsidP="004E54CE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>32</w:t>
            </w:r>
          </w:p>
        </w:tc>
      </w:tr>
      <w:tr w:rsidR="00677B1C" w:rsidRPr="00850AB8" w14:paraId="78B9F2B9" w14:textId="77777777" w:rsidTr="00C2359A">
        <w:trPr>
          <w:trHeight w:val="9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3DC" w14:textId="00F3C81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1A3" w14:textId="54B08917" w:rsidR="00677B1C" w:rsidRPr="00E13BD4" w:rsidRDefault="00297BFD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eastAsiaTheme="minorHAnsi" w:hAnsi="Arial" w:cs="Arial"/>
                <w:lang w:eastAsia="en-US"/>
              </w:rPr>
              <w:t>Молодёжный</w:t>
            </w:r>
            <w:r w:rsidR="00677B1C" w:rsidRPr="00E13BD4">
              <w:rPr>
                <w:rFonts w:ascii="Arial" w:eastAsiaTheme="minorHAnsi" w:hAnsi="Arial" w:cs="Arial"/>
                <w:lang w:eastAsia="en-US"/>
              </w:rPr>
              <w:t xml:space="preserve"> № 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8CC" w14:textId="6E026D3B" w:rsidR="00C01B7D" w:rsidRPr="00E13BD4" w:rsidRDefault="0067777E" w:rsidP="00C01B7D">
            <w:pPr>
              <w:jc w:val="both"/>
              <w:rPr>
                <w:rFonts w:ascii="Arial" w:hAnsi="Arial" w:cs="Arial"/>
              </w:rPr>
            </w:pPr>
            <w:proofErr w:type="spellStart"/>
            <w:r w:rsidRPr="00E13BD4">
              <w:rPr>
                <w:rFonts w:ascii="Arial" w:hAnsi="Arial" w:cs="Arial"/>
              </w:rPr>
              <w:t>с.Четырчи</w:t>
            </w:r>
            <w:proofErr w:type="spellEnd"/>
            <w:r w:rsidR="00C01B7D" w:rsidRPr="00E13BD4">
              <w:rPr>
                <w:rFonts w:ascii="Arial" w:hAnsi="Arial" w:cs="Arial"/>
              </w:rPr>
              <w:t xml:space="preserve"> </w:t>
            </w:r>
          </w:p>
          <w:p w14:paraId="29D8F794" w14:textId="4971A340" w:rsidR="00677B1C" w:rsidRPr="00E13BD4" w:rsidRDefault="00E60C2F" w:rsidP="005A4482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E13BD4">
              <w:rPr>
                <w:rFonts w:ascii="Arial" w:eastAsiaTheme="minorHAnsi" w:hAnsi="Arial" w:cs="Arial"/>
                <w:bCs/>
                <w:lang w:eastAsia="en-US"/>
              </w:rPr>
              <w:t>улица Лесная от дома 19а до дома №33                           улица Молодежная от дома №1 до дома №14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AF" w14:textId="3FC7938C" w:rsidR="00677B1C" w:rsidRPr="00E13BD4" w:rsidRDefault="00297BFD" w:rsidP="004E54CE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>33</w:t>
            </w:r>
          </w:p>
        </w:tc>
      </w:tr>
      <w:tr w:rsidR="00677B1C" w:rsidRPr="00850AB8" w14:paraId="4024EC88" w14:textId="77777777" w:rsidTr="008B3D8D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E6" w14:textId="7810DB08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45" w14:textId="127F3A2B" w:rsidR="00677B1C" w:rsidRPr="00E13BD4" w:rsidRDefault="00297BFD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>Зеленый</w:t>
            </w:r>
            <w:r w:rsidR="00677B1C" w:rsidRPr="00E13BD4">
              <w:rPr>
                <w:rFonts w:ascii="Arial" w:hAnsi="Arial" w:cs="Arial"/>
              </w:rPr>
              <w:t xml:space="preserve"> № 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414" w14:textId="6215B180" w:rsidR="008B4E1B" w:rsidRPr="00E13BD4" w:rsidRDefault="008B4E1B" w:rsidP="008B4E1B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E13BD4">
              <w:rPr>
                <w:rFonts w:ascii="Arial" w:eastAsiaTheme="minorHAnsi" w:hAnsi="Arial" w:cs="Arial"/>
                <w:bCs/>
                <w:lang w:eastAsia="en-US"/>
              </w:rPr>
              <w:t>с.Четырчи</w:t>
            </w:r>
            <w:proofErr w:type="spellEnd"/>
          </w:p>
          <w:p w14:paraId="6574804D" w14:textId="6DBFD3C0" w:rsidR="002E2216" w:rsidRPr="00E13BD4" w:rsidRDefault="008B4E1B" w:rsidP="008B4E1B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улица Зелёная от дома №1 до дома №10                      улица Луговая от дома №1  до дома №17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AD1" w14:textId="67D358F5" w:rsidR="00677B1C" w:rsidRPr="00E13BD4" w:rsidRDefault="00297BFD" w:rsidP="004E54CE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>30</w:t>
            </w:r>
          </w:p>
        </w:tc>
      </w:tr>
      <w:tr w:rsidR="00677B1C" w:rsidRPr="00850AB8" w14:paraId="558749EB" w14:textId="77777777" w:rsidTr="008B3D8D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1D4" w14:textId="39AFABB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6" w14:textId="1501DCF1" w:rsidR="00677B1C" w:rsidRPr="00E13BD4" w:rsidRDefault="00297BFD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 xml:space="preserve">Луговой </w:t>
            </w:r>
            <w:r w:rsidR="00677B1C" w:rsidRPr="00E13BD4">
              <w:rPr>
                <w:rFonts w:ascii="Arial" w:hAnsi="Arial" w:cs="Arial"/>
              </w:rPr>
              <w:t>№ 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AB30" w14:textId="432EE88B" w:rsidR="008B4E1B" w:rsidRPr="00E13BD4" w:rsidRDefault="008B4E1B" w:rsidP="008B4E1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E13BD4">
              <w:rPr>
                <w:rFonts w:ascii="Arial" w:eastAsiaTheme="minorHAnsi" w:hAnsi="Arial" w:cs="Arial"/>
                <w:lang w:eastAsia="en-US"/>
              </w:rPr>
              <w:t>с.Четырчи</w:t>
            </w:r>
            <w:proofErr w:type="spellEnd"/>
          </w:p>
          <w:p w14:paraId="5134386B" w14:textId="0A196B4E" w:rsidR="002E2216" w:rsidRPr="00E13BD4" w:rsidRDefault="008B4E1B" w:rsidP="008B4E1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eastAsiaTheme="minorHAnsi" w:hAnsi="Arial" w:cs="Arial"/>
                <w:lang w:eastAsia="en-US"/>
              </w:rPr>
              <w:t>улица Центральная от дома №1 до дома №10, улица Центральная дома №10а, №11а, №12,№12а,№13,№14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A2" w14:textId="1E1D2D59" w:rsidR="00677B1C" w:rsidRPr="00E13BD4" w:rsidRDefault="00297BFD" w:rsidP="004E54CE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>32</w:t>
            </w:r>
          </w:p>
        </w:tc>
      </w:tr>
      <w:tr w:rsidR="00677B1C" w:rsidRPr="00850AB8" w14:paraId="75F48C48" w14:textId="77777777" w:rsidTr="00C2359A">
        <w:trPr>
          <w:trHeight w:val="66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40" w14:textId="41B6A409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586" w14:textId="4D2817F8" w:rsidR="00677B1C" w:rsidRPr="00E13BD4" w:rsidRDefault="00297BFD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>Центральный</w:t>
            </w:r>
            <w:r w:rsidR="00677B1C" w:rsidRPr="00E13BD4">
              <w:rPr>
                <w:rFonts w:ascii="Arial" w:hAnsi="Arial" w:cs="Arial"/>
              </w:rPr>
              <w:t xml:space="preserve"> № 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4BE" w14:textId="00D51E57" w:rsidR="00677B1C" w:rsidRPr="00E13BD4" w:rsidRDefault="008B3D8D" w:rsidP="006A2C44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E13BD4">
              <w:rPr>
                <w:rFonts w:ascii="Arial" w:eastAsiaTheme="minorHAnsi" w:hAnsi="Arial" w:cs="Arial"/>
                <w:bCs/>
                <w:lang w:eastAsia="en-US"/>
              </w:rPr>
              <w:t>с.Четырчи</w:t>
            </w:r>
            <w:proofErr w:type="spellEnd"/>
          </w:p>
          <w:p w14:paraId="6B4D18F7" w14:textId="3F549805" w:rsidR="008B3D8D" w:rsidRPr="00E13BD4" w:rsidRDefault="008B4E1B" w:rsidP="006A2C4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eastAsiaTheme="minorHAnsi" w:hAnsi="Arial" w:cs="Arial"/>
                <w:lang w:eastAsia="en-US"/>
              </w:rPr>
              <w:t>улица Центральная от дома №15 до дома №31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9EB" w14:textId="1C07F62A" w:rsidR="00677B1C" w:rsidRPr="00E13BD4" w:rsidRDefault="00297BFD" w:rsidP="004E54CE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eastAsiaTheme="minorHAnsi" w:hAnsi="Arial" w:cs="Arial"/>
                <w:lang w:eastAsia="en-US"/>
              </w:rPr>
              <w:t>32</w:t>
            </w:r>
          </w:p>
        </w:tc>
      </w:tr>
      <w:tr w:rsidR="00677B1C" w:rsidRPr="00850AB8" w14:paraId="296FE969" w14:textId="77777777" w:rsidTr="008B3D8D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D12" w14:textId="16BFCD1B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E9" w14:textId="5BD77CB7" w:rsidR="00677B1C" w:rsidRPr="00E13BD4" w:rsidRDefault="004E54CE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hAnsi="Arial" w:cs="Arial"/>
              </w:rPr>
              <w:t>Полевой</w:t>
            </w:r>
            <w:r w:rsidR="00677B1C" w:rsidRPr="00E13BD4">
              <w:rPr>
                <w:rFonts w:ascii="Arial" w:hAnsi="Arial" w:cs="Arial"/>
              </w:rPr>
              <w:t xml:space="preserve"> № 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131" w14:textId="70CEA957" w:rsidR="008B3D8D" w:rsidRPr="00E13BD4" w:rsidRDefault="008B3D8D" w:rsidP="002E2216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E13BD4">
              <w:rPr>
                <w:rFonts w:ascii="Arial" w:eastAsiaTheme="minorHAnsi" w:hAnsi="Arial" w:cs="Arial"/>
                <w:bCs/>
                <w:lang w:eastAsia="en-US"/>
              </w:rPr>
              <w:t>с.Четырчи</w:t>
            </w:r>
            <w:proofErr w:type="spellEnd"/>
          </w:p>
          <w:p w14:paraId="199663C1" w14:textId="77777777" w:rsidR="008B3D8D" w:rsidRPr="00E13BD4" w:rsidRDefault="008B3D8D" w:rsidP="002E2216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proofErr w:type="spellStart"/>
            <w:r w:rsidRPr="00E13BD4">
              <w:rPr>
                <w:rFonts w:ascii="Arial" w:eastAsiaTheme="minorHAnsi" w:hAnsi="Arial" w:cs="Arial"/>
                <w:bCs/>
                <w:lang w:eastAsia="en-US"/>
              </w:rPr>
              <w:t>Носельская</w:t>
            </w:r>
            <w:proofErr w:type="spellEnd"/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 дом №6а                            </w:t>
            </w:r>
          </w:p>
          <w:p w14:paraId="7E284239" w14:textId="09252F12" w:rsidR="002E2216" w:rsidRPr="00C2359A" w:rsidRDefault="008B3D8D" w:rsidP="002E2216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 улица Полевая от дома №1 до дома №10а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4" w14:textId="076F476A" w:rsidR="00677B1C" w:rsidRPr="00E13BD4" w:rsidRDefault="00297BFD" w:rsidP="004E54CE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eastAsiaTheme="minorHAnsi" w:hAnsi="Arial" w:cs="Arial"/>
                <w:lang w:eastAsia="en-US"/>
              </w:rPr>
              <w:t>32</w:t>
            </w:r>
          </w:p>
        </w:tc>
      </w:tr>
      <w:tr w:rsidR="00677B1C" w:rsidRPr="00850AB8" w14:paraId="49C5B06C" w14:textId="77777777" w:rsidTr="008B3D8D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235" w14:textId="572C447F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94A" w14:textId="2FB197D7" w:rsidR="00677B1C" w:rsidRPr="00E13BD4" w:rsidRDefault="00297BFD" w:rsidP="00677B1C">
            <w:pPr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E13BD4">
              <w:rPr>
                <w:rFonts w:ascii="Arial" w:eastAsiaTheme="minorHAnsi" w:hAnsi="Arial" w:cs="Arial"/>
                <w:lang w:eastAsia="en-US"/>
              </w:rPr>
              <w:t>Новосельский</w:t>
            </w:r>
            <w:proofErr w:type="spellEnd"/>
            <w:r w:rsidRPr="00E13BD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77B1C" w:rsidRPr="00E13BD4">
              <w:rPr>
                <w:rFonts w:ascii="Arial" w:eastAsiaTheme="minorHAnsi" w:hAnsi="Arial" w:cs="Arial"/>
                <w:lang w:eastAsia="en-US"/>
              </w:rPr>
              <w:t xml:space="preserve"> № 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1E2" w14:textId="77777777" w:rsidR="008B3D8D" w:rsidRPr="00E13BD4" w:rsidRDefault="00677B1C" w:rsidP="002F2AF4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proofErr w:type="spellStart"/>
            <w:r w:rsidR="00297BFD" w:rsidRPr="00E13BD4">
              <w:rPr>
                <w:rFonts w:ascii="Arial" w:eastAsiaTheme="minorHAnsi" w:hAnsi="Arial" w:cs="Arial"/>
                <w:bCs/>
                <w:lang w:eastAsia="en-US"/>
              </w:rPr>
              <w:t>с.Четырчи</w:t>
            </w:r>
            <w:proofErr w:type="spellEnd"/>
            <w:r w:rsidR="00297BFD"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, улица </w:t>
            </w:r>
            <w:proofErr w:type="spellStart"/>
            <w:r w:rsidR="00297BFD" w:rsidRPr="00E13BD4">
              <w:rPr>
                <w:rFonts w:ascii="Arial" w:eastAsiaTheme="minorHAnsi" w:hAnsi="Arial" w:cs="Arial"/>
                <w:bCs/>
                <w:lang w:eastAsia="en-US"/>
              </w:rPr>
              <w:t>Нов</w:t>
            </w:r>
            <w:r w:rsidR="008B3D8D" w:rsidRPr="00E13BD4">
              <w:rPr>
                <w:rFonts w:ascii="Arial" w:eastAsiaTheme="minorHAnsi" w:hAnsi="Arial" w:cs="Arial"/>
                <w:bCs/>
                <w:lang w:eastAsia="en-US"/>
              </w:rPr>
              <w:t>осельская</w:t>
            </w:r>
            <w:proofErr w:type="spellEnd"/>
            <w:r w:rsidR="008B3D8D"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 от дома №1 до дома №6 </w:t>
            </w:r>
          </w:p>
          <w:p w14:paraId="18153A3F" w14:textId="77777777" w:rsidR="008B3D8D" w:rsidRPr="00E13BD4" w:rsidRDefault="00297BFD" w:rsidP="002F2AF4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улица Центральная дом №11, </w:t>
            </w:r>
          </w:p>
          <w:p w14:paraId="503CC426" w14:textId="2DCC779B" w:rsidR="00677B1C" w:rsidRPr="00E13BD4" w:rsidRDefault="00297BFD" w:rsidP="002F2AF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E13BD4">
              <w:rPr>
                <w:rFonts w:ascii="Arial" w:eastAsiaTheme="minorHAnsi" w:hAnsi="Arial" w:cs="Arial"/>
                <w:bCs/>
                <w:lang w:eastAsia="en-US"/>
              </w:rPr>
              <w:t>с.Бурнашево</w:t>
            </w:r>
            <w:proofErr w:type="spellEnd"/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 (полностью) </w:t>
            </w:r>
            <w:proofErr w:type="spellStart"/>
            <w:r w:rsidRPr="00E13BD4">
              <w:rPr>
                <w:rFonts w:ascii="Arial" w:eastAsiaTheme="minorHAnsi" w:hAnsi="Arial" w:cs="Arial"/>
                <w:bCs/>
                <w:lang w:eastAsia="en-US"/>
              </w:rPr>
              <w:t>д.Малая</w:t>
            </w:r>
            <w:proofErr w:type="spellEnd"/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 Полянка (полностью)  </w:t>
            </w:r>
            <w:proofErr w:type="spellStart"/>
            <w:r w:rsidRPr="00E13BD4">
              <w:rPr>
                <w:rFonts w:ascii="Arial" w:eastAsiaTheme="minorHAnsi" w:hAnsi="Arial" w:cs="Arial"/>
                <w:bCs/>
                <w:lang w:eastAsia="en-US"/>
              </w:rPr>
              <w:t>д.Подколок</w:t>
            </w:r>
            <w:proofErr w:type="spellEnd"/>
            <w:r w:rsidRPr="00E13BD4">
              <w:rPr>
                <w:rFonts w:ascii="Arial" w:eastAsiaTheme="minorHAnsi" w:hAnsi="Arial" w:cs="Arial"/>
                <w:bCs/>
                <w:lang w:eastAsia="en-US"/>
              </w:rPr>
              <w:t xml:space="preserve"> (полностью)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98" w14:textId="491BE530" w:rsidR="00677B1C" w:rsidRPr="00E13BD4" w:rsidRDefault="00297BFD" w:rsidP="004E54CE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13BD4">
              <w:rPr>
                <w:rFonts w:ascii="Arial" w:eastAsiaTheme="minorHAnsi" w:hAnsi="Arial" w:cs="Arial"/>
                <w:lang w:eastAsia="en-US"/>
              </w:rPr>
              <w:t>29</w:t>
            </w:r>
          </w:p>
        </w:tc>
      </w:tr>
    </w:tbl>
    <w:p w14:paraId="61BEAA52" w14:textId="630F9CF4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65DA6C9" w14:textId="51D42058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718C05C" w14:textId="1B985600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3E2809E7" w14:textId="2110BCD6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1A291006" w14:textId="34586516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3E2ACB98" w14:textId="0AD14E74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1ABB6F84" w14:textId="23B1D759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789F343D" w14:textId="0EA4103C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70F7BE1" w14:textId="3810356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60DDF2B5" w14:textId="3DB4E35E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5F837047" w14:textId="5077398B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8E77CF7" w14:textId="33B1BFB0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5138001" w14:textId="182281A1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A8E258C" w14:textId="77777777" w:rsidR="00A365AD" w:rsidRDefault="00A365AD" w:rsidP="00FE01DD">
      <w:pPr>
        <w:pStyle w:val="a3"/>
        <w:rPr>
          <w:rFonts w:ascii="Arial" w:hAnsi="Arial" w:cs="Arial"/>
          <w:sz w:val="24"/>
          <w:szCs w:val="24"/>
        </w:rPr>
        <w:sectPr w:rsidR="00A365AD" w:rsidSect="00FE01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C885079" w14:textId="3483E12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261CC5E" w14:textId="5C4A7734" w:rsidR="00850AB8" w:rsidRPr="00850AB8" w:rsidRDefault="00311524" w:rsidP="00FE01D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A8D7971" wp14:editId="738A24A7">
            <wp:extent cx="9086127" cy="6556183"/>
            <wp:effectExtent l="0" t="0" r="1270" b="0"/>
            <wp:docPr id="3" name="Рисунок 3" descr="C:\Users\Nkondr\Desktop\схема округ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kondr\Desktop\схема округ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573" cy="657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AB8" w:rsidRPr="00850AB8" w:rsidSect="0031152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95"/>
    <w:rsid w:val="00055C6C"/>
    <w:rsid w:val="00065BAD"/>
    <w:rsid w:val="00177561"/>
    <w:rsid w:val="001D79D5"/>
    <w:rsid w:val="00210BB0"/>
    <w:rsid w:val="00232395"/>
    <w:rsid w:val="00245D91"/>
    <w:rsid w:val="002712D7"/>
    <w:rsid w:val="002904D8"/>
    <w:rsid w:val="00297BFD"/>
    <w:rsid w:val="002E2216"/>
    <w:rsid w:val="002F2AF4"/>
    <w:rsid w:val="00311524"/>
    <w:rsid w:val="0036207D"/>
    <w:rsid w:val="0038626D"/>
    <w:rsid w:val="003926AB"/>
    <w:rsid w:val="004D6069"/>
    <w:rsid w:val="004E54CE"/>
    <w:rsid w:val="00543E81"/>
    <w:rsid w:val="00552302"/>
    <w:rsid w:val="00570A32"/>
    <w:rsid w:val="005860BA"/>
    <w:rsid w:val="005A4482"/>
    <w:rsid w:val="005C3EF6"/>
    <w:rsid w:val="005E0A60"/>
    <w:rsid w:val="00626290"/>
    <w:rsid w:val="00636197"/>
    <w:rsid w:val="0067777E"/>
    <w:rsid w:val="00677B1C"/>
    <w:rsid w:val="006A2C44"/>
    <w:rsid w:val="006E0C3F"/>
    <w:rsid w:val="006E5A09"/>
    <w:rsid w:val="00774242"/>
    <w:rsid w:val="007A5580"/>
    <w:rsid w:val="007B4266"/>
    <w:rsid w:val="007B5137"/>
    <w:rsid w:val="00803200"/>
    <w:rsid w:val="00850AB8"/>
    <w:rsid w:val="008B3D8D"/>
    <w:rsid w:val="008B4E1B"/>
    <w:rsid w:val="008B7B4B"/>
    <w:rsid w:val="008C03E3"/>
    <w:rsid w:val="008E4959"/>
    <w:rsid w:val="008F7242"/>
    <w:rsid w:val="009306F7"/>
    <w:rsid w:val="00983D48"/>
    <w:rsid w:val="00984B03"/>
    <w:rsid w:val="009A40E0"/>
    <w:rsid w:val="009A71E2"/>
    <w:rsid w:val="009F0294"/>
    <w:rsid w:val="00A365AD"/>
    <w:rsid w:val="00A7254E"/>
    <w:rsid w:val="00B2633A"/>
    <w:rsid w:val="00B3676C"/>
    <w:rsid w:val="00B55FB0"/>
    <w:rsid w:val="00B744AB"/>
    <w:rsid w:val="00B75DDA"/>
    <w:rsid w:val="00BA3DE5"/>
    <w:rsid w:val="00BB770F"/>
    <w:rsid w:val="00C01B7D"/>
    <w:rsid w:val="00C2359A"/>
    <w:rsid w:val="00C30226"/>
    <w:rsid w:val="00C50699"/>
    <w:rsid w:val="00C729D6"/>
    <w:rsid w:val="00D1514A"/>
    <w:rsid w:val="00D663A4"/>
    <w:rsid w:val="00D7554D"/>
    <w:rsid w:val="00DC6990"/>
    <w:rsid w:val="00DD3F3D"/>
    <w:rsid w:val="00DF04CA"/>
    <w:rsid w:val="00E13BD4"/>
    <w:rsid w:val="00E468F2"/>
    <w:rsid w:val="00E521DD"/>
    <w:rsid w:val="00E54AE3"/>
    <w:rsid w:val="00E60C2F"/>
    <w:rsid w:val="00EB641C"/>
    <w:rsid w:val="00EB77F3"/>
    <w:rsid w:val="00ED4B13"/>
    <w:rsid w:val="00F01F45"/>
    <w:rsid w:val="00F23713"/>
    <w:rsid w:val="00F31CEA"/>
    <w:rsid w:val="00F41EBD"/>
    <w:rsid w:val="00FA0329"/>
    <w:rsid w:val="00FB7277"/>
    <w:rsid w:val="00FD0571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655"/>
  <w15:docId w15:val="{25C33F94-AE7C-4678-B821-BB072362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1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15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 Снежская</dc:creator>
  <cp:keywords/>
  <dc:description/>
  <cp:lastModifiedBy>Четырчинское СП</cp:lastModifiedBy>
  <cp:revision>2</cp:revision>
  <cp:lastPrinted>2023-05-22T08:28:00Z</cp:lastPrinted>
  <dcterms:created xsi:type="dcterms:W3CDTF">2025-03-13T11:11:00Z</dcterms:created>
  <dcterms:modified xsi:type="dcterms:W3CDTF">2025-03-13T11:11:00Z</dcterms:modified>
</cp:coreProperties>
</file>