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FA" w:rsidRDefault="006C75FA" w:rsidP="006C75F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                                                         Проект</w:t>
      </w:r>
    </w:p>
    <w:p w:rsidR="006C75FA" w:rsidRDefault="006C75FA" w:rsidP="006C75FA">
      <w:pPr>
        <w:jc w:val="center"/>
        <w:rPr>
          <w:b/>
          <w:sz w:val="26"/>
          <w:szCs w:val="28"/>
        </w:rPr>
      </w:pPr>
    </w:p>
    <w:p w:rsidR="006C75FA" w:rsidRPr="00C95D84" w:rsidRDefault="006C75FA" w:rsidP="006C75FA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Совет</w:t>
      </w:r>
      <w:r>
        <w:rPr>
          <w:b/>
          <w:sz w:val="26"/>
          <w:szCs w:val="28"/>
        </w:rPr>
        <w:t xml:space="preserve"> Татарско-Елтанского</w:t>
      </w:r>
    </w:p>
    <w:p w:rsidR="006C75FA" w:rsidRPr="00C95D84" w:rsidRDefault="006C75FA" w:rsidP="006C75FA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6C75FA" w:rsidRPr="00C95D84" w:rsidRDefault="006C75FA" w:rsidP="006C75FA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6C75FA" w:rsidRPr="00C95D84" w:rsidRDefault="006C75FA" w:rsidP="006C75FA">
      <w:pPr>
        <w:jc w:val="center"/>
        <w:rPr>
          <w:b/>
          <w:sz w:val="26"/>
          <w:szCs w:val="28"/>
        </w:rPr>
      </w:pPr>
    </w:p>
    <w:p w:rsidR="006C75FA" w:rsidRPr="00C95D84" w:rsidRDefault="006C75FA" w:rsidP="006C75FA">
      <w:pPr>
        <w:jc w:val="center"/>
        <w:rPr>
          <w:b/>
          <w:sz w:val="26"/>
          <w:szCs w:val="28"/>
        </w:rPr>
      </w:pPr>
    </w:p>
    <w:p w:rsidR="006C75FA" w:rsidRPr="00BA3D8D" w:rsidRDefault="006C75FA" w:rsidP="006C75FA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                                   </w:t>
      </w:r>
      <w:r w:rsidRPr="00C95D84">
        <w:rPr>
          <w:b/>
          <w:sz w:val="26"/>
          <w:szCs w:val="28"/>
        </w:rPr>
        <w:t>Решение</w:t>
      </w:r>
      <w:r>
        <w:rPr>
          <w:b/>
          <w:sz w:val="26"/>
          <w:szCs w:val="28"/>
        </w:rPr>
        <w:tab/>
        <w:t xml:space="preserve">                                    </w:t>
      </w:r>
      <w:r>
        <w:rPr>
          <w:b/>
          <w:sz w:val="32"/>
          <w:szCs w:val="32"/>
        </w:rPr>
        <w:t xml:space="preserve"> </w:t>
      </w:r>
    </w:p>
    <w:p w:rsidR="006C75FA" w:rsidRDefault="006C75FA" w:rsidP="006C75FA">
      <w:pPr>
        <w:jc w:val="center"/>
        <w:rPr>
          <w:b/>
          <w:sz w:val="28"/>
          <w:szCs w:val="28"/>
        </w:rPr>
      </w:pPr>
    </w:p>
    <w:p w:rsidR="006C75FA" w:rsidRDefault="006C75FA" w:rsidP="006C75FA">
      <w:pPr>
        <w:jc w:val="center"/>
      </w:pPr>
      <w:r>
        <w:t xml:space="preserve">№                                                                                </w:t>
      </w:r>
      <w:r>
        <w:tab/>
        <w:t xml:space="preserve"> от      «</w:t>
      </w:r>
      <w:r>
        <w:rPr>
          <w:u w:val="single"/>
        </w:rPr>
        <w:t xml:space="preserve">    </w:t>
      </w:r>
      <w:r>
        <w:t>»                         2021 г.</w:t>
      </w:r>
    </w:p>
    <w:p w:rsidR="006C75FA" w:rsidRDefault="006C75FA" w:rsidP="006C75FA">
      <w:pPr>
        <w:jc w:val="center"/>
      </w:pPr>
    </w:p>
    <w:p w:rsidR="006C75FA" w:rsidRPr="006C75FA" w:rsidRDefault="006C75FA" w:rsidP="006C75FA">
      <w:pPr>
        <w:jc w:val="center"/>
        <w:rPr>
          <w:rFonts w:ascii="Arial" w:hAnsi="Arial" w:cs="Arial"/>
        </w:rPr>
      </w:pPr>
    </w:p>
    <w:p w:rsidR="006C75FA" w:rsidRPr="006C75FA" w:rsidRDefault="006C75FA" w:rsidP="006C75FA">
      <w:pPr>
        <w:jc w:val="center"/>
        <w:rPr>
          <w:rFonts w:ascii="Arial" w:hAnsi="Arial" w:cs="Arial"/>
          <w:b/>
          <w:i/>
        </w:rPr>
      </w:pPr>
      <w:r w:rsidRPr="006C75FA">
        <w:rPr>
          <w:rFonts w:ascii="Arial" w:hAnsi="Arial" w:cs="Arial"/>
          <w:b/>
          <w:i/>
        </w:rPr>
        <w:t>«О бюджете Татарско-Елтанского</w:t>
      </w:r>
    </w:p>
    <w:p w:rsidR="006C75FA" w:rsidRPr="006C75FA" w:rsidRDefault="006C75FA" w:rsidP="006C75FA">
      <w:pPr>
        <w:jc w:val="center"/>
        <w:rPr>
          <w:rFonts w:ascii="Arial" w:hAnsi="Arial" w:cs="Arial"/>
          <w:b/>
          <w:i/>
        </w:rPr>
      </w:pPr>
      <w:r w:rsidRPr="006C75FA">
        <w:rPr>
          <w:rFonts w:ascii="Arial" w:hAnsi="Arial" w:cs="Arial"/>
          <w:b/>
          <w:i/>
        </w:rPr>
        <w:t>сельского поселения</w:t>
      </w:r>
    </w:p>
    <w:p w:rsidR="006C75FA" w:rsidRPr="006C75FA" w:rsidRDefault="006C75FA" w:rsidP="006C75FA">
      <w:pPr>
        <w:jc w:val="center"/>
        <w:rPr>
          <w:rFonts w:ascii="Arial" w:hAnsi="Arial" w:cs="Arial"/>
          <w:b/>
          <w:i/>
        </w:rPr>
      </w:pPr>
      <w:r w:rsidRPr="006C75FA">
        <w:rPr>
          <w:rFonts w:ascii="Arial" w:hAnsi="Arial" w:cs="Arial"/>
          <w:b/>
          <w:i/>
        </w:rPr>
        <w:t>Чистопольского муниципального района</w:t>
      </w:r>
    </w:p>
    <w:p w:rsidR="006C75FA" w:rsidRPr="006C75FA" w:rsidRDefault="006C75FA" w:rsidP="006C75FA">
      <w:pPr>
        <w:jc w:val="center"/>
        <w:rPr>
          <w:rFonts w:ascii="Arial" w:hAnsi="Arial" w:cs="Arial"/>
          <w:b/>
          <w:i/>
        </w:rPr>
      </w:pPr>
      <w:r w:rsidRPr="006C75FA">
        <w:rPr>
          <w:rFonts w:ascii="Arial" w:hAnsi="Arial" w:cs="Arial"/>
          <w:b/>
          <w:i/>
        </w:rPr>
        <w:t>Республики Татарстан на 2022 год</w:t>
      </w:r>
    </w:p>
    <w:p w:rsidR="006C75FA" w:rsidRPr="006C75FA" w:rsidRDefault="006C75FA" w:rsidP="006C75FA">
      <w:pPr>
        <w:jc w:val="center"/>
        <w:rPr>
          <w:rFonts w:ascii="Arial" w:hAnsi="Arial" w:cs="Arial"/>
          <w:b/>
          <w:i/>
        </w:rPr>
      </w:pPr>
      <w:r w:rsidRPr="006C75FA">
        <w:rPr>
          <w:rFonts w:ascii="Arial" w:hAnsi="Arial" w:cs="Arial"/>
          <w:b/>
          <w:i/>
        </w:rPr>
        <w:t>и плановый период 2023-2024 годов»</w:t>
      </w:r>
    </w:p>
    <w:p w:rsidR="006C75FA" w:rsidRPr="006C75FA" w:rsidRDefault="006C75FA" w:rsidP="006C75FA">
      <w:pPr>
        <w:jc w:val="center"/>
        <w:rPr>
          <w:rFonts w:ascii="Arial" w:hAnsi="Arial" w:cs="Arial"/>
          <w:b/>
          <w:i/>
        </w:rPr>
      </w:pPr>
    </w:p>
    <w:p w:rsidR="006C75FA" w:rsidRPr="00C03860" w:rsidRDefault="006C75FA" w:rsidP="006C75FA">
      <w:pPr>
        <w:jc w:val="both"/>
        <w:rPr>
          <w:b/>
          <w:i/>
          <w:sz w:val="28"/>
          <w:szCs w:val="28"/>
        </w:rPr>
      </w:pPr>
    </w:p>
    <w:p w:rsidR="006C75FA" w:rsidRDefault="006C75FA" w:rsidP="006C75FA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6C75FA" w:rsidRDefault="006C75FA" w:rsidP="006C75FA">
      <w:pPr>
        <w:ind w:hanging="360"/>
        <w:jc w:val="both"/>
      </w:pPr>
      <w:r w:rsidRPr="00C03860">
        <w:rPr>
          <w:b/>
        </w:rPr>
        <w:t>1.</w:t>
      </w:r>
      <w:r>
        <w:t xml:space="preserve">    Утвердить основные характеристики бюджета Татарско-Елтанского сельского поселения на 2022 год:</w:t>
      </w:r>
    </w:p>
    <w:p w:rsidR="006C75FA" w:rsidRDefault="006C75FA" w:rsidP="006C75FA">
      <w:pPr>
        <w:ind w:hanging="360"/>
        <w:jc w:val="both"/>
      </w:pPr>
    </w:p>
    <w:p w:rsidR="006C75FA" w:rsidRDefault="006C75FA" w:rsidP="006C75FA">
      <w:pPr>
        <w:ind w:left="360"/>
        <w:jc w:val="both"/>
      </w:pPr>
      <w:r>
        <w:t>1) общий объем доходов бюджета сельского поселения 2596,2 тыс. рублей;</w:t>
      </w:r>
    </w:p>
    <w:p w:rsidR="006C75FA" w:rsidRDefault="006C75FA" w:rsidP="006C75FA">
      <w:pPr>
        <w:ind w:left="360"/>
        <w:jc w:val="both"/>
      </w:pPr>
      <w:r>
        <w:t>2) общий объем расходов бюджета сельского поселения 2596,2 тыс. рублей;</w:t>
      </w:r>
    </w:p>
    <w:p w:rsidR="006C75FA" w:rsidRDefault="006C75FA" w:rsidP="006C75FA">
      <w:pPr>
        <w:ind w:left="360"/>
        <w:jc w:val="both"/>
      </w:pPr>
      <w:r>
        <w:t>3) дефицит бюджета равен нулю.</w:t>
      </w:r>
    </w:p>
    <w:p w:rsidR="006C75FA" w:rsidRDefault="006C75FA" w:rsidP="006C75FA">
      <w:pPr>
        <w:ind w:left="-180"/>
        <w:jc w:val="both"/>
      </w:pPr>
    </w:p>
    <w:p w:rsidR="006C75FA" w:rsidRDefault="006C75FA" w:rsidP="006C75FA">
      <w:pPr>
        <w:ind w:hanging="360"/>
        <w:jc w:val="both"/>
      </w:pPr>
      <w:r w:rsidRPr="007F6F97">
        <w:rPr>
          <w:b/>
        </w:rPr>
        <w:t>2.</w:t>
      </w:r>
      <w:r>
        <w:t xml:space="preserve">    Утвердить основные характеристики бюджета Татарско-Елтанского сельского поселения на плановый период 2023 и 2024 годов:</w:t>
      </w:r>
    </w:p>
    <w:p w:rsidR="006C75FA" w:rsidRDefault="006C75FA" w:rsidP="006C75FA">
      <w:pPr>
        <w:ind w:hanging="360"/>
        <w:jc w:val="both"/>
      </w:pPr>
    </w:p>
    <w:p w:rsidR="006C75FA" w:rsidRDefault="006C75FA" w:rsidP="006C75FA">
      <w:pPr>
        <w:ind w:left="540" w:hanging="180"/>
        <w:jc w:val="both"/>
      </w:pPr>
      <w:r>
        <w:t>1) общий объем доходов бюджета сельского поселения на 2023 год в сумме 2620,9 тыс. рублей и на 2024 год в сумме 2633,1 тыс. рублей;</w:t>
      </w:r>
    </w:p>
    <w:p w:rsidR="006C75FA" w:rsidRDefault="006C75FA" w:rsidP="006C75FA">
      <w:pPr>
        <w:ind w:left="540" w:hanging="180"/>
        <w:jc w:val="both"/>
      </w:pPr>
    </w:p>
    <w:p w:rsidR="006C75FA" w:rsidRDefault="006C75FA" w:rsidP="006C75FA">
      <w:pPr>
        <w:ind w:left="360"/>
        <w:jc w:val="both"/>
      </w:pPr>
      <w:r>
        <w:t>2)  общий объем расходов бюджета сельского поселения:</w:t>
      </w:r>
    </w:p>
    <w:p w:rsidR="006C75FA" w:rsidRDefault="006C75FA" w:rsidP="006C75FA">
      <w:pPr>
        <w:ind w:left="360"/>
        <w:jc w:val="both"/>
      </w:pPr>
    </w:p>
    <w:p w:rsidR="006C75FA" w:rsidRDefault="006C75FA" w:rsidP="006C75FA">
      <w:pPr>
        <w:ind w:left="1440" w:hanging="360"/>
        <w:jc w:val="both"/>
      </w:pPr>
      <w:r>
        <w:t>- на 2023 год в сумме 2620,9 тыс. рублей, в т.ч. условно утвержденные расходы в сумме 62,84 тыс.рублей;</w:t>
      </w:r>
    </w:p>
    <w:p w:rsidR="006C75FA" w:rsidRPr="00752AE8" w:rsidRDefault="006C75FA" w:rsidP="006C75FA">
      <w:pPr>
        <w:ind w:left="1080"/>
        <w:jc w:val="both"/>
      </w:pPr>
    </w:p>
    <w:p w:rsidR="006C75FA" w:rsidRDefault="006C75FA" w:rsidP="006C75FA">
      <w:pPr>
        <w:ind w:left="1440" w:hanging="360"/>
        <w:jc w:val="both"/>
      </w:pPr>
      <w:r>
        <w:t>- на 2024</w:t>
      </w:r>
      <w:r w:rsidRPr="00752AE8">
        <w:t xml:space="preserve"> год в сумме </w:t>
      </w:r>
      <w:r>
        <w:t>2633,1 тыс. рублей, в т.ч. условно утвержденные расходы в сумме  126,1 тыс.рублей.</w:t>
      </w:r>
    </w:p>
    <w:p w:rsidR="006C75FA" w:rsidRDefault="006C75FA" w:rsidP="006C75FA">
      <w:pPr>
        <w:jc w:val="both"/>
      </w:pPr>
      <w:r>
        <w:t xml:space="preserve">      3)   общий объем  дефицита бюджета:</w:t>
      </w:r>
    </w:p>
    <w:p w:rsidR="006C75FA" w:rsidRDefault="006C75FA" w:rsidP="006C75FA">
      <w:pPr>
        <w:jc w:val="both"/>
      </w:pPr>
    </w:p>
    <w:p w:rsidR="006C75FA" w:rsidRDefault="006C75FA" w:rsidP="006C75FA">
      <w:pPr>
        <w:jc w:val="both"/>
      </w:pPr>
      <w:r>
        <w:tab/>
        <w:t xml:space="preserve">      -  на 2023 год равный нулю;</w:t>
      </w:r>
    </w:p>
    <w:p w:rsidR="006C75FA" w:rsidRDefault="006C75FA" w:rsidP="006C75FA">
      <w:pPr>
        <w:jc w:val="both"/>
      </w:pPr>
      <w:r>
        <w:t xml:space="preserve">                 -   на 2024 год равный нулю.</w:t>
      </w:r>
    </w:p>
    <w:p w:rsidR="006C75FA" w:rsidRDefault="006C75FA" w:rsidP="006C75FA">
      <w:pPr>
        <w:jc w:val="both"/>
      </w:pPr>
    </w:p>
    <w:p w:rsidR="006C75FA" w:rsidRDefault="006C75FA" w:rsidP="006C75FA">
      <w:pPr>
        <w:ind w:hanging="360"/>
        <w:jc w:val="both"/>
      </w:pPr>
      <w:r w:rsidRPr="007F6F97">
        <w:rPr>
          <w:b/>
        </w:rPr>
        <w:t>3.</w:t>
      </w:r>
      <w:r>
        <w:t xml:space="preserve">   Установить    источники    финансирования    дефицита    бюджета    Татарско-Елтанского </w:t>
      </w:r>
    </w:p>
    <w:p w:rsidR="006C75FA" w:rsidRDefault="006C75FA" w:rsidP="006C75FA">
      <w:pPr>
        <w:ind w:hanging="360"/>
        <w:jc w:val="both"/>
      </w:pPr>
      <w:r>
        <w:t xml:space="preserve">      сельского поселения:</w:t>
      </w:r>
    </w:p>
    <w:p w:rsidR="006C75FA" w:rsidRPr="00BB24A0" w:rsidRDefault="006C75FA" w:rsidP="006C75FA">
      <w:pPr>
        <w:ind w:hanging="360"/>
        <w:jc w:val="both"/>
      </w:pPr>
    </w:p>
    <w:p w:rsidR="006C75FA" w:rsidRDefault="006C75FA" w:rsidP="006C75FA">
      <w:pPr>
        <w:ind w:left="1080"/>
        <w:jc w:val="both"/>
      </w:pPr>
      <w:r>
        <w:rPr>
          <w:b/>
        </w:rPr>
        <w:t xml:space="preserve">-   </w:t>
      </w:r>
      <w:r>
        <w:t>на 2022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6C75FA" w:rsidRDefault="006C75FA" w:rsidP="006C75FA">
      <w:pPr>
        <w:ind w:left="1260" w:hanging="180"/>
        <w:jc w:val="both"/>
      </w:pPr>
      <w:r>
        <w:rPr>
          <w:b/>
        </w:rPr>
        <w:t>-</w:t>
      </w:r>
      <w:r>
        <w:t xml:space="preserve"> на плановый период 2023 и 2024 годов согласно приложению №2 к настоящему решению.</w:t>
      </w:r>
    </w:p>
    <w:p w:rsidR="006C75FA" w:rsidRDefault="006C75FA" w:rsidP="006C75FA">
      <w:pPr>
        <w:jc w:val="both"/>
      </w:pPr>
    </w:p>
    <w:p w:rsidR="006C75FA" w:rsidRDefault="006C75FA" w:rsidP="006C75FA">
      <w:pPr>
        <w:jc w:val="both"/>
        <w:rPr>
          <w:b/>
        </w:rPr>
      </w:pPr>
      <w:r w:rsidRPr="00F62498">
        <w:rPr>
          <w:b/>
        </w:rPr>
        <w:t>Статья 2.</w:t>
      </w:r>
    </w:p>
    <w:p w:rsidR="006C75FA" w:rsidRDefault="006C75FA" w:rsidP="006C75FA">
      <w:pPr>
        <w:ind w:hanging="360"/>
        <w:jc w:val="both"/>
      </w:pPr>
      <w:r>
        <w:t xml:space="preserve">     </w:t>
      </w:r>
      <w:r>
        <w:rPr>
          <w:b/>
        </w:rPr>
        <w:t xml:space="preserve">1.     </w:t>
      </w:r>
      <w:r w:rsidRPr="00887F5E">
        <w:t>Установить, что  верхний предел муниципального внутреннего долга, в том числе верхний предел долга по муниципальным гарантия</w:t>
      </w:r>
      <w:r>
        <w:t>м, по состоянию на 1 января 2023</w:t>
      </w:r>
      <w:r w:rsidRPr="00887F5E">
        <w:t xml:space="preserve"> года равен нулю. </w:t>
      </w:r>
    </w:p>
    <w:p w:rsidR="006C75FA" w:rsidRPr="00887F5E" w:rsidRDefault="006C75FA" w:rsidP="006C75FA">
      <w:pPr>
        <w:ind w:hanging="360"/>
        <w:jc w:val="both"/>
      </w:pPr>
      <w:r w:rsidRPr="00887F5E">
        <w:rPr>
          <w:b/>
        </w:rPr>
        <w:lastRenderedPageBreak/>
        <w:t xml:space="preserve">2.    </w:t>
      </w:r>
      <w:r w:rsidRPr="00887F5E">
        <w:t>Установить, что  верхний предел муниципального внутреннего долга, в том числе верхний предел долга по муниципальным гарантиям, по состоянию на</w:t>
      </w:r>
      <w:r>
        <w:t xml:space="preserve"> 1 января 2024</w:t>
      </w:r>
      <w:r w:rsidRPr="00887F5E">
        <w:t xml:space="preserve"> года равен нулю. </w:t>
      </w:r>
    </w:p>
    <w:p w:rsidR="006C75FA" w:rsidRPr="00887F5E" w:rsidRDefault="006C75FA" w:rsidP="006C75FA">
      <w:pPr>
        <w:jc w:val="both"/>
        <w:rPr>
          <w:b/>
        </w:rPr>
      </w:pPr>
    </w:p>
    <w:p w:rsidR="006C75FA" w:rsidRPr="009826E8" w:rsidRDefault="006C75FA" w:rsidP="006C75FA">
      <w:pPr>
        <w:ind w:hanging="360"/>
        <w:jc w:val="both"/>
      </w:pPr>
      <w:r w:rsidRPr="00887F5E">
        <w:t xml:space="preserve"> </w:t>
      </w:r>
      <w:r w:rsidRPr="00887F5E">
        <w:rPr>
          <w:b/>
        </w:rPr>
        <w:t>3.</w:t>
      </w:r>
      <w:r w:rsidRPr="00887F5E">
        <w:t xml:space="preserve">     Установить, что  верхний предел муниципального внутреннего долга, в том числе верхний предел долга по муниципальным гарантия</w:t>
      </w:r>
      <w:r>
        <w:t>м, по состоянию на 1 января 2025</w:t>
      </w:r>
      <w:r w:rsidRPr="00887F5E">
        <w:t xml:space="preserve"> года равен нулю. </w:t>
      </w:r>
    </w:p>
    <w:p w:rsidR="006C75FA" w:rsidRDefault="006C75FA" w:rsidP="006C75FA">
      <w:pPr>
        <w:ind w:hanging="360"/>
        <w:jc w:val="both"/>
      </w:pPr>
    </w:p>
    <w:p w:rsidR="006C75FA" w:rsidRPr="00BC3F4B" w:rsidRDefault="006C75FA" w:rsidP="006C75FA">
      <w:pPr>
        <w:jc w:val="both"/>
      </w:pPr>
      <w:r w:rsidRPr="00F62498">
        <w:rPr>
          <w:b/>
        </w:rPr>
        <w:t xml:space="preserve">Статья </w:t>
      </w:r>
      <w:r>
        <w:rPr>
          <w:b/>
        </w:rPr>
        <w:t>3</w:t>
      </w:r>
      <w:r w:rsidRPr="00F62498">
        <w:rPr>
          <w:b/>
        </w:rPr>
        <w:t>.</w:t>
      </w:r>
    </w:p>
    <w:p w:rsidR="006C75FA" w:rsidRDefault="006C75FA" w:rsidP="006C75FA">
      <w:pPr>
        <w:ind w:hanging="360"/>
        <w:jc w:val="both"/>
      </w:pPr>
      <w:r>
        <w:rPr>
          <w:b/>
        </w:rPr>
        <w:t>1</w:t>
      </w:r>
      <w:r>
        <w:t>.      Учесть в бюджете Татарско-Елтанского сельского поселения прогнозируемые объемы доходов на 2022 год согласно приложению № 3 к настоящему решению, на плановый период 2023 и 2024 годов согласно приложению № 4 к настоящему решению.</w:t>
      </w:r>
    </w:p>
    <w:p w:rsidR="006C75FA" w:rsidRDefault="006C75FA" w:rsidP="006C75FA">
      <w:pPr>
        <w:jc w:val="both"/>
      </w:pPr>
    </w:p>
    <w:p w:rsidR="006C75FA" w:rsidRDefault="006C75FA" w:rsidP="006C75FA">
      <w:pPr>
        <w:jc w:val="both"/>
        <w:rPr>
          <w:b/>
        </w:rPr>
      </w:pPr>
      <w:r w:rsidRPr="00F62498">
        <w:rPr>
          <w:b/>
        </w:rPr>
        <w:t xml:space="preserve">Статья </w:t>
      </w:r>
      <w:r>
        <w:rPr>
          <w:b/>
        </w:rPr>
        <w:t>4</w:t>
      </w:r>
      <w:r w:rsidRPr="00F62498">
        <w:rPr>
          <w:b/>
        </w:rPr>
        <w:t>.</w:t>
      </w:r>
    </w:p>
    <w:p w:rsidR="006C75FA" w:rsidRDefault="006C75FA" w:rsidP="006C75FA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Утвердить перечень главных администраторов доходов бюджета Татарско-Елтанского сельского поселения согласно приложению № 5 к настоящему решению.</w:t>
      </w:r>
    </w:p>
    <w:p w:rsidR="006C75FA" w:rsidRDefault="006C75FA" w:rsidP="006C75FA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 Утвердить перечень главных администраторов источников финансирования дефицита бюджета Татарско-Елтанского  сельского поселения согласно приложению  №6 к настоящему решению.</w:t>
      </w:r>
    </w:p>
    <w:p w:rsidR="006C75FA" w:rsidRDefault="006C75FA" w:rsidP="006C75FA">
      <w:pPr>
        <w:jc w:val="both"/>
      </w:pPr>
    </w:p>
    <w:p w:rsidR="006C75FA" w:rsidRDefault="006C75FA" w:rsidP="006C75FA">
      <w:pPr>
        <w:jc w:val="both"/>
        <w:rPr>
          <w:b/>
        </w:rPr>
      </w:pPr>
      <w:r>
        <w:rPr>
          <w:b/>
        </w:rPr>
        <w:t>Статья 5.</w:t>
      </w:r>
    </w:p>
    <w:p w:rsidR="006C75FA" w:rsidRDefault="006C75FA" w:rsidP="006C75FA">
      <w:pPr>
        <w:numPr>
          <w:ilvl w:val="0"/>
          <w:numId w:val="6"/>
        </w:numPr>
        <w:tabs>
          <w:tab w:val="clear" w:pos="360"/>
        </w:tabs>
        <w:ind w:left="0"/>
        <w:jc w:val="both"/>
      </w:pPr>
      <w:r>
        <w:t xml:space="preserve">      Утвердить распределение бюджетных ассигнований бюджета Татарско-Елтанского сельского поселения  по разделам, подразделам, целевым статьям, группам  видов расходов классификации расходов бюджетов:</w:t>
      </w:r>
    </w:p>
    <w:p w:rsidR="006C75FA" w:rsidRDefault="006C75FA" w:rsidP="006C75FA">
      <w:pPr>
        <w:ind w:left="-360"/>
        <w:jc w:val="both"/>
      </w:pPr>
    </w:p>
    <w:p w:rsidR="006C75FA" w:rsidRDefault="006C75FA" w:rsidP="006C75FA">
      <w:pPr>
        <w:ind w:left="720"/>
        <w:jc w:val="both"/>
      </w:pPr>
      <w:r>
        <w:t>- на 2022 год согласно приложению № 7 к настоящему решению;</w:t>
      </w:r>
    </w:p>
    <w:p w:rsidR="006C75FA" w:rsidRDefault="006C75FA" w:rsidP="006C75FA">
      <w:pPr>
        <w:ind w:left="900" w:hanging="180"/>
        <w:jc w:val="both"/>
      </w:pPr>
      <w:r>
        <w:t>- на плановый период 2023 и 2024 годов согласно приложению № 8 к настоящему решению.</w:t>
      </w:r>
    </w:p>
    <w:p w:rsidR="006C75FA" w:rsidRDefault="006C75FA" w:rsidP="006C75FA">
      <w:pPr>
        <w:ind w:left="900" w:hanging="180"/>
        <w:jc w:val="both"/>
      </w:pPr>
    </w:p>
    <w:p w:rsidR="006C75FA" w:rsidRDefault="006C75FA" w:rsidP="006C75FA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</w:t>
      </w:r>
      <w:r w:rsidRPr="00752AE8">
        <w:t xml:space="preserve"> </w:t>
      </w:r>
      <w:r>
        <w:t>Татарско-Елтанского сельского поселения:</w:t>
      </w:r>
    </w:p>
    <w:p w:rsidR="006C75FA" w:rsidRDefault="006C75FA" w:rsidP="006C75FA">
      <w:pPr>
        <w:ind w:hanging="360"/>
        <w:jc w:val="both"/>
      </w:pPr>
    </w:p>
    <w:p w:rsidR="006C75FA" w:rsidRDefault="006C75FA" w:rsidP="006C75FA">
      <w:pPr>
        <w:ind w:left="720"/>
        <w:jc w:val="both"/>
      </w:pPr>
      <w:r>
        <w:t>- на 2022 год согласно приложению № 9 к настоящему решению;</w:t>
      </w:r>
    </w:p>
    <w:p w:rsidR="006C75FA" w:rsidRDefault="006C75FA" w:rsidP="006C75FA">
      <w:pPr>
        <w:tabs>
          <w:tab w:val="left" w:pos="900"/>
        </w:tabs>
        <w:ind w:left="900" w:hanging="180"/>
        <w:jc w:val="both"/>
      </w:pPr>
      <w:r>
        <w:t>- на плановый период 2023 и 2024 годов согласно приложению № 10 к настоящему решению.</w:t>
      </w:r>
    </w:p>
    <w:p w:rsidR="006C75FA" w:rsidRDefault="006C75FA" w:rsidP="006C75FA">
      <w:pPr>
        <w:tabs>
          <w:tab w:val="left" w:pos="900"/>
        </w:tabs>
        <w:ind w:left="900" w:hanging="180"/>
        <w:jc w:val="both"/>
      </w:pPr>
    </w:p>
    <w:p w:rsidR="006C75FA" w:rsidRDefault="006C75FA" w:rsidP="006C75FA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Установить, что публичные обязательства за счет бюджета Татарско-Елтанского сельского поселения в 2022 году и плановом периоде 2023-2024 годов не исполняются. Объем средств на их исполнение равен нулю, согласно приложению №11.</w:t>
      </w:r>
    </w:p>
    <w:p w:rsidR="006C75FA" w:rsidRDefault="006C75FA" w:rsidP="006C75FA">
      <w:pPr>
        <w:jc w:val="both"/>
        <w:rPr>
          <w:b/>
        </w:rPr>
      </w:pPr>
    </w:p>
    <w:p w:rsidR="006C75FA" w:rsidRPr="00A73846" w:rsidRDefault="006C75FA" w:rsidP="006C75FA">
      <w:pPr>
        <w:jc w:val="both"/>
        <w:rPr>
          <w:b/>
        </w:rPr>
      </w:pPr>
      <w:r w:rsidRPr="00A73846">
        <w:rPr>
          <w:b/>
        </w:rPr>
        <w:t xml:space="preserve">Статья </w:t>
      </w:r>
      <w:r>
        <w:rPr>
          <w:b/>
        </w:rPr>
        <w:t>6</w:t>
      </w:r>
      <w:r w:rsidRPr="00A73846">
        <w:rPr>
          <w:b/>
        </w:rPr>
        <w:t>.</w:t>
      </w:r>
    </w:p>
    <w:p w:rsidR="006C75FA" w:rsidRPr="00887F5E" w:rsidRDefault="006C75FA" w:rsidP="006C75FA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>
        <w:t xml:space="preserve">    </w:t>
      </w:r>
      <w:r w:rsidRPr="00887F5E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>
        <w:t>Татарско-Елтанского</w:t>
      </w:r>
      <w:r w:rsidRPr="00752AE8">
        <w:t xml:space="preserve"> </w:t>
      </w:r>
      <w:r>
        <w:t xml:space="preserve">   </w:t>
      </w:r>
      <w:r w:rsidRPr="00887F5E">
        <w:t>сельского поселения</w:t>
      </w:r>
    </w:p>
    <w:p w:rsidR="006C75FA" w:rsidRDefault="006C75FA" w:rsidP="006C75FA">
      <w:pPr>
        <w:ind w:left="900"/>
        <w:jc w:val="both"/>
      </w:pPr>
      <w:r>
        <w:t>- в 2022 году в сумме 1221,3 т. рублей;</w:t>
      </w:r>
    </w:p>
    <w:p w:rsidR="006C75FA" w:rsidRDefault="006C75FA" w:rsidP="006C75FA">
      <w:pPr>
        <w:ind w:left="900"/>
        <w:jc w:val="both"/>
      </w:pPr>
      <w:r>
        <w:t>- в 2023 году в сумме 1242,5 т. рублей;</w:t>
      </w:r>
    </w:p>
    <w:p w:rsidR="006C75FA" w:rsidRDefault="006C75FA" w:rsidP="006C75FA">
      <w:pPr>
        <w:ind w:left="900"/>
        <w:jc w:val="both"/>
      </w:pPr>
      <w:r>
        <w:t>- в 2024 году в сумме 1250,9 т. рублей.</w:t>
      </w:r>
    </w:p>
    <w:p w:rsidR="006C75FA" w:rsidRPr="00C95D84" w:rsidRDefault="006C75FA" w:rsidP="006C75FA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7</w:t>
      </w:r>
      <w:r w:rsidRPr="00883C11">
        <w:rPr>
          <w:b/>
        </w:rPr>
        <w:t xml:space="preserve">. </w:t>
      </w:r>
    </w:p>
    <w:p w:rsidR="006C75FA" w:rsidRDefault="006C75FA" w:rsidP="006C75FA">
      <w:pPr>
        <w:ind w:left="-360"/>
        <w:jc w:val="both"/>
      </w:pPr>
      <w:r w:rsidRPr="00883C11">
        <w:rPr>
          <w:b/>
        </w:rPr>
        <w:t>1.</w:t>
      </w:r>
      <w:r>
        <w:rPr>
          <w:b/>
        </w:rPr>
        <w:t xml:space="preserve">   </w:t>
      </w:r>
      <w:r>
        <w:t>Учесть субвенцию на реализацию полномочий по осуществлению первичного воинского учета на территориях, где отсутствуют военные комиссариаты:</w:t>
      </w:r>
    </w:p>
    <w:p w:rsidR="006C75FA" w:rsidRDefault="006C75FA" w:rsidP="006C75FA">
      <w:pPr>
        <w:ind w:left="-360"/>
        <w:jc w:val="both"/>
      </w:pPr>
    </w:p>
    <w:p w:rsidR="006C75FA" w:rsidRDefault="006C75FA" w:rsidP="006C75FA">
      <w:pPr>
        <w:ind w:left="900"/>
        <w:jc w:val="both"/>
      </w:pPr>
      <w:r>
        <w:t>- в 2022 году в сумме   103,8 т. рублей;</w:t>
      </w:r>
    </w:p>
    <w:p w:rsidR="006C75FA" w:rsidRDefault="006C75FA" w:rsidP="006C75FA">
      <w:pPr>
        <w:ind w:left="900"/>
        <w:jc w:val="both"/>
      </w:pPr>
      <w:r>
        <w:t>- в 2023 году в сумме   107,3 т. рублей;</w:t>
      </w:r>
    </w:p>
    <w:p w:rsidR="006C75FA" w:rsidRDefault="006C75FA" w:rsidP="006C75FA">
      <w:pPr>
        <w:ind w:left="900"/>
        <w:jc w:val="both"/>
      </w:pPr>
      <w:r>
        <w:t>- в 2024 году в сумме   111,1 т. рублей</w:t>
      </w:r>
    </w:p>
    <w:p w:rsidR="006C75FA" w:rsidRDefault="006C75FA" w:rsidP="006C75FA">
      <w:pPr>
        <w:jc w:val="both"/>
      </w:pPr>
    </w:p>
    <w:p w:rsidR="006C75FA" w:rsidRPr="00883C11" w:rsidRDefault="006C75FA" w:rsidP="006C75FA">
      <w:pPr>
        <w:jc w:val="both"/>
        <w:rPr>
          <w:b/>
        </w:rPr>
      </w:pPr>
      <w:r>
        <w:rPr>
          <w:b/>
        </w:rPr>
        <w:t>Статья 8.</w:t>
      </w:r>
    </w:p>
    <w:p w:rsidR="006C75FA" w:rsidRDefault="006C75FA" w:rsidP="006C75FA">
      <w:pPr>
        <w:numPr>
          <w:ilvl w:val="0"/>
          <w:numId w:val="11"/>
        </w:numPr>
        <w:ind w:left="0"/>
        <w:jc w:val="both"/>
      </w:pPr>
      <w:r>
        <w:t>Органы местного самоуправления Татарско-Елтанского</w:t>
      </w:r>
      <w:r w:rsidRPr="00752AE8">
        <w:t xml:space="preserve"> </w:t>
      </w:r>
      <w:r>
        <w:t xml:space="preserve">   сельского поселения не вправе принимать в 2022 году и плановом периоде 2023-2024 годов решения, приводящие к увеличению численности муниципальных служащих и работников учреждений и иных организаций </w:t>
      </w:r>
      <w:r>
        <w:lastRenderedPageBreak/>
        <w:t>бюджетной сферы,  а также расходов на их содержание, за исключением случаев, предусмотренных Законами и другими нормативно- правовыми актами Республики Татарстан.</w:t>
      </w:r>
    </w:p>
    <w:p w:rsidR="006C75FA" w:rsidRDefault="006C75FA" w:rsidP="006C75FA">
      <w:pPr>
        <w:tabs>
          <w:tab w:val="num" w:pos="360"/>
          <w:tab w:val="left" w:pos="720"/>
        </w:tabs>
        <w:ind w:left="360"/>
        <w:jc w:val="both"/>
      </w:pPr>
    </w:p>
    <w:p w:rsidR="006C75FA" w:rsidRDefault="006C75FA" w:rsidP="006C75FA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</w:t>
      </w:r>
      <w:r w:rsidRPr="000051A8">
        <w:rPr>
          <w:b/>
        </w:rPr>
        <w:t>.</w:t>
      </w:r>
    </w:p>
    <w:p w:rsidR="006C75FA" w:rsidRDefault="006C75FA" w:rsidP="006C75FA">
      <w:pPr>
        <w:tabs>
          <w:tab w:val="num" w:pos="360"/>
          <w:tab w:val="left" w:pos="720"/>
        </w:tabs>
        <w:ind w:left="360" w:hanging="360"/>
        <w:jc w:val="both"/>
      </w:pPr>
      <w:r>
        <w:t xml:space="preserve">         </w:t>
      </w:r>
      <w:r w:rsidRPr="00887F5E">
        <w:t xml:space="preserve">Остатки средств бюджета </w:t>
      </w:r>
      <w:r>
        <w:t>Татарско-Елтанского</w:t>
      </w:r>
      <w:r w:rsidRPr="00752AE8">
        <w:t xml:space="preserve"> </w:t>
      </w:r>
      <w:r>
        <w:t xml:space="preserve">   </w:t>
      </w:r>
      <w:r w:rsidRPr="00887F5E">
        <w:t>сель</w:t>
      </w:r>
      <w:r>
        <w:t>ского поселения на 1 января 2022 года могут направляться в 2022</w:t>
      </w:r>
      <w:r w:rsidRPr="00887F5E">
        <w:t xml:space="preserve"> году на покрытие временных кассовых разрывов и на увеличение бюджетных ассигнований на оплату заключенных от имени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пр</w:t>
      </w:r>
      <w:r>
        <w:t xml:space="preserve">инятия соответствующего решения </w:t>
      </w:r>
      <w:r w:rsidRPr="00C72F50">
        <w:t>Исполнительным комитетом сельского поселени</w:t>
      </w:r>
      <w:r>
        <w:t>я.</w:t>
      </w:r>
    </w:p>
    <w:p w:rsidR="006C75FA" w:rsidRDefault="006C75FA" w:rsidP="006C75FA">
      <w:pPr>
        <w:tabs>
          <w:tab w:val="left" w:pos="720"/>
        </w:tabs>
        <w:jc w:val="both"/>
      </w:pPr>
    </w:p>
    <w:p w:rsidR="006C75FA" w:rsidRDefault="006C75FA" w:rsidP="006C75FA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10</w:t>
      </w:r>
      <w:r w:rsidRPr="000051A8">
        <w:rPr>
          <w:b/>
        </w:rPr>
        <w:t>.</w:t>
      </w:r>
    </w:p>
    <w:p w:rsidR="006C75FA" w:rsidRDefault="006C75FA" w:rsidP="006C75FA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Органы казначейства Министерства финансов Республики Татарстан осуществляют отдельные функции по исполнению бюджета Татарско-Елтанского сельского поселения в соответствии  с заключенными соглашениями.</w:t>
      </w:r>
    </w:p>
    <w:p w:rsidR="006C75FA" w:rsidRPr="007E7807" w:rsidRDefault="006C75FA" w:rsidP="006C75FA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11</w:t>
      </w:r>
      <w:r w:rsidRPr="000051A8">
        <w:rPr>
          <w:b/>
        </w:rPr>
        <w:t>.</w:t>
      </w:r>
    </w:p>
    <w:p w:rsidR="006C75FA" w:rsidRDefault="006C75FA" w:rsidP="006C75FA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 вступает в силу с 1 января 2022 года.</w:t>
      </w:r>
    </w:p>
    <w:p w:rsidR="006C75FA" w:rsidRDefault="006C75FA" w:rsidP="006C75FA">
      <w:pPr>
        <w:tabs>
          <w:tab w:val="num" w:pos="360"/>
          <w:tab w:val="left" w:pos="720"/>
        </w:tabs>
        <w:jc w:val="both"/>
      </w:pPr>
    </w:p>
    <w:p w:rsidR="006C75FA" w:rsidRPr="000051A8" w:rsidRDefault="006C75FA" w:rsidP="006C75FA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12</w:t>
      </w:r>
      <w:r w:rsidRPr="000051A8">
        <w:rPr>
          <w:b/>
        </w:rPr>
        <w:t>.</w:t>
      </w:r>
    </w:p>
    <w:p w:rsidR="006C75FA" w:rsidRDefault="006C75FA" w:rsidP="006C75FA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Татарско-Елтанского сельского поселения.</w:t>
      </w:r>
    </w:p>
    <w:p w:rsidR="006C75FA" w:rsidRDefault="006C75FA" w:rsidP="006C75FA">
      <w:pPr>
        <w:tabs>
          <w:tab w:val="left" w:pos="720"/>
        </w:tabs>
        <w:jc w:val="both"/>
      </w:pPr>
    </w:p>
    <w:p w:rsidR="006C75FA" w:rsidRDefault="006C75FA" w:rsidP="006C75FA">
      <w:pPr>
        <w:tabs>
          <w:tab w:val="left" w:pos="720"/>
        </w:tabs>
        <w:jc w:val="both"/>
      </w:pPr>
    </w:p>
    <w:p w:rsidR="006C75FA" w:rsidRDefault="006C75FA" w:rsidP="006C75FA">
      <w:pPr>
        <w:tabs>
          <w:tab w:val="left" w:pos="720"/>
        </w:tabs>
        <w:ind w:left="360"/>
        <w:jc w:val="both"/>
      </w:pPr>
      <w:r>
        <w:t xml:space="preserve">Глава Татарско-Елтанского </w:t>
      </w:r>
    </w:p>
    <w:p w:rsidR="006C75FA" w:rsidRPr="003909C1" w:rsidRDefault="006C75FA" w:rsidP="006C75FA">
      <w:pPr>
        <w:tabs>
          <w:tab w:val="left" w:pos="720"/>
        </w:tabs>
        <w:ind w:left="360"/>
        <w:jc w:val="both"/>
      </w:pPr>
      <w:r>
        <w:t>сельского поселения :              ________________                       /Гарифуллин Р.Р./</w:t>
      </w:r>
    </w:p>
    <w:p w:rsidR="006C75FA" w:rsidRDefault="006C75FA" w:rsidP="006C75FA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 xml:space="preserve"> подпись                                                     Ф. И. О.</w:t>
      </w:r>
    </w:p>
    <w:p w:rsidR="006C75FA" w:rsidRDefault="006C75FA" w:rsidP="006C75FA">
      <w:pPr>
        <w:tabs>
          <w:tab w:val="left" w:pos="7860"/>
        </w:tabs>
        <w:ind w:left="360"/>
        <w:jc w:val="both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</w:tabs>
        <w:ind w:left="360"/>
        <w:jc w:val="both"/>
        <w:rPr>
          <w:sz w:val="18"/>
          <w:szCs w:val="18"/>
        </w:rPr>
      </w:pPr>
    </w:p>
    <w:p w:rsidR="006C75FA" w:rsidRPr="00963125" w:rsidRDefault="006C75FA" w:rsidP="006C75FA">
      <w:pPr>
        <w:tabs>
          <w:tab w:val="left" w:pos="6600"/>
        </w:tabs>
      </w:pPr>
    </w:p>
    <w:p w:rsidR="006C75FA" w:rsidRDefault="006C75FA" w:rsidP="006C75FA">
      <w:pPr>
        <w:ind w:left="5400" w:firstLine="1620"/>
        <w:rPr>
          <w:b/>
        </w:rPr>
      </w:pPr>
    </w:p>
    <w:p w:rsidR="006C75FA" w:rsidRPr="00D9143D" w:rsidRDefault="006C75FA" w:rsidP="006C75FA">
      <w:pPr>
        <w:tabs>
          <w:tab w:val="left" w:pos="6600"/>
        </w:tabs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  <w:r w:rsidRPr="00321A5C">
        <w:rPr>
          <w:b/>
        </w:rPr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6C75FA" w:rsidRDefault="006C75FA" w:rsidP="006C75FA">
      <w:r>
        <w:t xml:space="preserve">                                                                                           к решению Совета </w:t>
      </w:r>
    </w:p>
    <w:p w:rsidR="006C75FA" w:rsidRDefault="006C75FA" w:rsidP="006C75FA">
      <w:r>
        <w:t xml:space="preserve">                                                                                           Татарско-Елтанского </w:t>
      </w:r>
    </w:p>
    <w:p w:rsidR="006C75FA" w:rsidRDefault="006C75FA" w:rsidP="006C75FA">
      <w:r>
        <w:t xml:space="preserve">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 xml:space="preserve">«О бюджете  муниципального            образования «Татарско-Елтанское 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Pr="00D9143D" w:rsidRDefault="006C75FA" w:rsidP="006C75FA">
      <w:pPr>
        <w:ind w:left="5400" w:firstLine="1620"/>
      </w:pPr>
      <w:r>
        <w:t>от           2021г.№</w:t>
      </w:r>
    </w:p>
    <w:p w:rsidR="006C75FA" w:rsidRPr="00321A5C" w:rsidRDefault="006C75FA" w:rsidP="006C75FA">
      <w:pPr>
        <w:ind w:left="5400" w:firstLine="1620"/>
        <w:rPr>
          <w:b/>
        </w:rPr>
      </w:pPr>
    </w:p>
    <w:p w:rsidR="006C75FA" w:rsidRPr="00D9143D" w:rsidRDefault="006C75FA" w:rsidP="006C75FA"/>
    <w:p w:rsidR="006C75FA" w:rsidRPr="00D9143D" w:rsidRDefault="006C75FA" w:rsidP="006C75F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6C75FA" w:rsidRPr="00D9143D" w:rsidRDefault="006C75FA" w:rsidP="006C75F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6C75FA" w:rsidRPr="00B547DF" w:rsidRDefault="006C75FA" w:rsidP="006C75FA">
      <w:pPr>
        <w:rPr>
          <w:b/>
        </w:rPr>
      </w:pPr>
      <w:r>
        <w:t xml:space="preserve">                                                              </w:t>
      </w:r>
      <w:r w:rsidRPr="00B547DF">
        <w:rPr>
          <w:b/>
        </w:rPr>
        <w:t xml:space="preserve">Татарско-Елтанского </w:t>
      </w:r>
    </w:p>
    <w:p w:rsidR="006C75FA" w:rsidRPr="00D9143D" w:rsidRDefault="006C75FA" w:rsidP="006C75F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6C75FA" w:rsidRPr="00D9143D" w:rsidRDefault="006C75FA" w:rsidP="006C75FA">
      <w:pPr>
        <w:tabs>
          <w:tab w:val="left" w:pos="3570"/>
        </w:tabs>
        <w:jc w:val="center"/>
        <w:rPr>
          <w:b/>
        </w:rPr>
      </w:pPr>
      <w:r>
        <w:rPr>
          <w:b/>
        </w:rPr>
        <w:t>на 2022</w:t>
      </w:r>
      <w:r w:rsidRPr="00D9143D">
        <w:rPr>
          <w:b/>
        </w:rPr>
        <w:t xml:space="preserve"> год </w:t>
      </w:r>
    </w:p>
    <w:p w:rsidR="006C75FA" w:rsidRPr="00D9143D" w:rsidRDefault="006C75FA" w:rsidP="006C75FA"/>
    <w:p w:rsidR="006C75FA" w:rsidRPr="00D9143D" w:rsidRDefault="006C75FA" w:rsidP="006C75FA"/>
    <w:p w:rsidR="006C75FA" w:rsidRPr="00D9143D" w:rsidRDefault="006C75FA" w:rsidP="006C75FA"/>
    <w:p w:rsidR="006C75FA" w:rsidRPr="00D9143D" w:rsidRDefault="006C75FA" w:rsidP="006C75FA">
      <w:pPr>
        <w:tabs>
          <w:tab w:val="left" w:pos="915"/>
        </w:tabs>
      </w:pPr>
      <w:r w:rsidRPr="00D9143D">
        <w:tab/>
      </w:r>
    </w:p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6C75FA" w:rsidRPr="00DB6DD9" w:rsidTr="00EB453C">
        <w:tc>
          <w:tcPr>
            <w:tcW w:w="2963" w:type="dxa"/>
          </w:tcPr>
          <w:p w:rsidR="006C75FA" w:rsidRPr="00DB6DD9" w:rsidRDefault="006C75FA" w:rsidP="00EB453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6C75FA" w:rsidRPr="00DB6DD9" w:rsidRDefault="006C75FA" w:rsidP="00EB453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6C75FA" w:rsidRPr="00DB6DD9" w:rsidRDefault="006C75FA" w:rsidP="00EB453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6C75FA" w:rsidRPr="00DB6DD9" w:rsidRDefault="006C75FA" w:rsidP="00EB453C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6C75FA" w:rsidRPr="00DB6DD9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335" w:type="dxa"/>
          </w:tcPr>
          <w:p w:rsidR="006C75FA" w:rsidRPr="00DB6DD9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6C75FA" w:rsidRPr="00DB6DD9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6C75FA" w:rsidRPr="00DB6DD9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6C75FA" w:rsidRPr="00DB6DD9" w:rsidTr="00EB453C">
        <w:tc>
          <w:tcPr>
            <w:tcW w:w="2963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0</w:t>
            </w:r>
          </w:p>
        </w:tc>
      </w:tr>
      <w:tr w:rsidR="006C75FA" w:rsidRPr="00DB6DD9" w:rsidTr="00EB453C">
        <w:tc>
          <w:tcPr>
            <w:tcW w:w="2963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0</w:t>
            </w:r>
          </w:p>
        </w:tc>
      </w:tr>
      <w:tr w:rsidR="006C75FA" w:rsidRPr="00DB6DD9" w:rsidTr="00EB453C">
        <w:tc>
          <w:tcPr>
            <w:tcW w:w="2963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01 05 02 01 10 0000 510</w:t>
            </w:r>
          </w:p>
        </w:tc>
        <w:tc>
          <w:tcPr>
            <w:tcW w:w="3969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Увеличение прочих остатков денежных средств бюджета</w:t>
            </w:r>
          </w:p>
        </w:tc>
        <w:tc>
          <w:tcPr>
            <w:tcW w:w="2335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-</w:t>
            </w:r>
            <w:r>
              <w:t>2596,2</w:t>
            </w:r>
          </w:p>
        </w:tc>
      </w:tr>
      <w:tr w:rsidR="006C75FA" w:rsidRPr="00DB6DD9" w:rsidTr="00EB453C">
        <w:tc>
          <w:tcPr>
            <w:tcW w:w="2963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01 05 02 01 10 0000 610</w:t>
            </w:r>
          </w:p>
        </w:tc>
        <w:tc>
          <w:tcPr>
            <w:tcW w:w="3969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>Уменьшение прочих остатков денежных средств бюджета</w:t>
            </w:r>
          </w:p>
        </w:tc>
        <w:tc>
          <w:tcPr>
            <w:tcW w:w="2335" w:type="dxa"/>
          </w:tcPr>
          <w:p w:rsidR="006C75FA" w:rsidRPr="00DB6DD9" w:rsidRDefault="006C75FA" w:rsidP="00EB453C">
            <w:pPr>
              <w:tabs>
                <w:tab w:val="left" w:pos="915"/>
              </w:tabs>
            </w:pPr>
            <w:r w:rsidRPr="00DB6DD9">
              <w:t xml:space="preserve"> </w:t>
            </w:r>
            <w:r>
              <w:t xml:space="preserve"> 2596,2</w:t>
            </w:r>
          </w:p>
        </w:tc>
      </w:tr>
    </w:tbl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418"/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ind w:left="5400" w:firstLine="1620"/>
        <w:rPr>
          <w:b/>
        </w:rPr>
      </w:pPr>
    </w:p>
    <w:p w:rsidR="006C75FA" w:rsidRDefault="006C75FA" w:rsidP="006C75FA">
      <w:pPr>
        <w:tabs>
          <w:tab w:val="left" w:pos="7860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7860"/>
        </w:tabs>
        <w:ind w:left="360"/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321A5C">
        <w:rPr>
          <w:b/>
        </w:rPr>
        <w:t>Приложение №</w:t>
      </w:r>
      <w:r>
        <w:rPr>
          <w:b/>
        </w:rPr>
        <w:t xml:space="preserve"> 2</w:t>
      </w:r>
      <w:r w:rsidRPr="00321A5C">
        <w:rPr>
          <w:b/>
        </w:rPr>
        <w:t xml:space="preserve"> </w:t>
      </w:r>
    </w:p>
    <w:p w:rsidR="006C75FA" w:rsidRDefault="006C75FA" w:rsidP="006C75FA">
      <w:r>
        <w:t xml:space="preserve">                                                                                            к решению Совета </w:t>
      </w:r>
    </w:p>
    <w:p w:rsidR="006C75FA" w:rsidRDefault="006C75FA" w:rsidP="006C75FA">
      <w:r>
        <w:t xml:space="preserve">  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 xml:space="preserve">«О бюджете  муниципального            образования «Татарско-Елтанское 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Pr="00D9143D" w:rsidRDefault="006C75FA" w:rsidP="006C75FA">
      <w:pPr>
        <w:ind w:left="5400" w:firstLine="1620"/>
      </w:pPr>
      <w:r>
        <w:t>от           2021г.№</w:t>
      </w:r>
    </w:p>
    <w:p w:rsidR="006C75FA" w:rsidRPr="00D9143D" w:rsidRDefault="006C75FA" w:rsidP="006C75FA"/>
    <w:p w:rsidR="006C75FA" w:rsidRPr="00D9143D" w:rsidRDefault="006C75FA" w:rsidP="006C75FA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6C75FA" w:rsidRPr="00D9143D" w:rsidRDefault="006C75FA" w:rsidP="006C75F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6C75FA" w:rsidRPr="00B547DF" w:rsidRDefault="006C75FA" w:rsidP="006C75FA">
      <w:pPr>
        <w:rPr>
          <w:b/>
        </w:rPr>
      </w:pPr>
      <w:r w:rsidRPr="004D5636">
        <w:rPr>
          <w:b/>
        </w:rPr>
        <w:t xml:space="preserve">                                                         </w:t>
      </w:r>
      <w:r>
        <w:rPr>
          <w:b/>
        </w:rPr>
        <w:t xml:space="preserve">   </w:t>
      </w:r>
      <w:r w:rsidRPr="004D5636">
        <w:rPr>
          <w:b/>
        </w:rPr>
        <w:t xml:space="preserve"> </w:t>
      </w:r>
      <w:r w:rsidRPr="00B547DF">
        <w:rPr>
          <w:b/>
        </w:rPr>
        <w:t xml:space="preserve">Татарско-Елтанского </w:t>
      </w:r>
    </w:p>
    <w:p w:rsidR="006C75FA" w:rsidRPr="00D9143D" w:rsidRDefault="006C75FA" w:rsidP="006C75F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6C75FA" w:rsidRPr="00D9143D" w:rsidRDefault="006C75FA" w:rsidP="006C75FA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2023-2024 г.</w:t>
      </w:r>
      <w:r w:rsidRPr="00D9143D">
        <w:rPr>
          <w:b/>
        </w:rPr>
        <w:t xml:space="preserve"> </w:t>
      </w:r>
    </w:p>
    <w:p w:rsidR="006C75FA" w:rsidRPr="00D9143D" w:rsidRDefault="006C75FA" w:rsidP="006C75FA">
      <w:pPr>
        <w:tabs>
          <w:tab w:val="left" w:pos="4410"/>
        </w:tabs>
      </w:pPr>
    </w:p>
    <w:p w:rsidR="006C75FA" w:rsidRPr="00D9143D" w:rsidRDefault="006C75FA" w:rsidP="006C75FA"/>
    <w:p w:rsidR="006C75FA" w:rsidRPr="00D9143D" w:rsidRDefault="006C75FA" w:rsidP="006C75FA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6C75FA" w:rsidRPr="00224323" w:rsidTr="00EB453C">
        <w:trPr>
          <w:trHeight w:val="413"/>
        </w:trPr>
        <w:tc>
          <w:tcPr>
            <w:tcW w:w="2977" w:type="dxa"/>
            <w:vMerge w:val="restart"/>
          </w:tcPr>
          <w:p w:rsidR="006C75FA" w:rsidRPr="00224323" w:rsidRDefault="006C75FA" w:rsidP="00EB453C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6C75FA" w:rsidRPr="00224323" w:rsidRDefault="006C75FA" w:rsidP="00EB453C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6C75FA" w:rsidRPr="00224323" w:rsidRDefault="006C75FA" w:rsidP="00EB453C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6C75FA" w:rsidRPr="00224323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6C75FA" w:rsidRPr="00224323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6C75FA" w:rsidRPr="00224323" w:rsidTr="00EB453C">
        <w:trPr>
          <w:trHeight w:val="412"/>
        </w:trPr>
        <w:tc>
          <w:tcPr>
            <w:tcW w:w="2977" w:type="dxa"/>
            <w:vMerge/>
          </w:tcPr>
          <w:p w:rsidR="006C75FA" w:rsidRPr="00224323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6C75FA" w:rsidRPr="00224323" w:rsidRDefault="006C75FA" w:rsidP="00EB453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6C75FA" w:rsidRPr="00224323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Pr="00224323">
              <w:rPr>
                <w:b/>
              </w:rPr>
              <w:t>год</w:t>
            </w:r>
          </w:p>
        </w:tc>
        <w:tc>
          <w:tcPr>
            <w:tcW w:w="1810" w:type="dxa"/>
          </w:tcPr>
          <w:p w:rsidR="006C75FA" w:rsidRPr="00224323" w:rsidRDefault="006C75FA" w:rsidP="00EB45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224323">
              <w:rPr>
                <w:b/>
              </w:rPr>
              <w:t xml:space="preserve"> год</w:t>
            </w:r>
          </w:p>
        </w:tc>
      </w:tr>
      <w:tr w:rsidR="006C75FA" w:rsidRPr="00224323" w:rsidTr="00EB453C">
        <w:tc>
          <w:tcPr>
            <w:tcW w:w="2977" w:type="dxa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>01 00 00 00 00 0000 000</w:t>
            </w:r>
          </w:p>
        </w:tc>
        <w:tc>
          <w:tcPr>
            <w:tcW w:w="3685" w:type="dxa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 xml:space="preserve">      0</w:t>
            </w:r>
          </w:p>
        </w:tc>
        <w:tc>
          <w:tcPr>
            <w:tcW w:w="1810" w:type="dxa"/>
            <w:shd w:val="clear" w:color="auto" w:fill="auto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 xml:space="preserve">       0</w:t>
            </w:r>
          </w:p>
        </w:tc>
      </w:tr>
      <w:tr w:rsidR="006C75FA" w:rsidRPr="00224323" w:rsidTr="00EB453C">
        <w:tc>
          <w:tcPr>
            <w:tcW w:w="2977" w:type="dxa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>01 05 00 00 00 0000 000</w:t>
            </w:r>
          </w:p>
        </w:tc>
        <w:tc>
          <w:tcPr>
            <w:tcW w:w="3685" w:type="dxa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 xml:space="preserve">      0</w:t>
            </w:r>
          </w:p>
        </w:tc>
        <w:tc>
          <w:tcPr>
            <w:tcW w:w="1810" w:type="dxa"/>
            <w:shd w:val="clear" w:color="auto" w:fill="auto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 xml:space="preserve">       0</w:t>
            </w:r>
          </w:p>
        </w:tc>
      </w:tr>
      <w:tr w:rsidR="006C75FA" w:rsidRPr="00224323" w:rsidTr="00EB453C">
        <w:tc>
          <w:tcPr>
            <w:tcW w:w="2977" w:type="dxa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>01 05 02 01 10 0000 510</w:t>
            </w:r>
          </w:p>
        </w:tc>
        <w:tc>
          <w:tcPr>
            <w:tcW w:w="3685" w:type="dxa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>Увеличение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6C75FA" w:rsidRPr="009B54D7" w:rsidRDefault="006C75FA" w:rsidP="00EB453C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2620,9</w:t>
            </w:r>
          </w:p>
        </w:tc>
        <w:tc>
          <w:tcPr>
            <w:tcW w:w="1810" w:type="dxa"/>
            <w:shd w:val="clear" w:color="auto" w:fill="auto"/>
          </w:tcPr>
          <w:p w:rsidR="006C75FA" w:rsidRPr="009B54D7" w:rsidRDefault="006C75FA" w:rsidP="00EB453C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2633,1</w:t>
            </w:r>
          </w:p>
        </w:tc>
      </w:tr>
      <w:tr w:rsidR="006C75FA" w:rsidRPr="00224323" w:rsidTr="00EB453C">
        <w:tc>
          <w:tcPr>
            <w:tcW w:w="2977" w:type="dxa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>01 05 02 01 10 0000 610</w:t>
            </w:r>
          </w:p>
        </w:tc>
        <w:tc>
          <w:tcPr>
            <w:tcW w:w="3685" w:type="dxa"/>
          </w:tcPr>
          <w:p w:rsidR="006C75FA" w:rsidRPr="00224323" w:rsidRDefault="006C75FA" w:rsidP="00EB453C">
            <w:pPr>
              <w:tabs>
                <w:tab w:val="left" w:pos="915"/>
              </w:tabs>
            </w:pPr>
            <w:r w:rsidRPr="00224323">
              <w:t>Уменьшение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6C75FA" w:rsidRPr="009B54D7" w:rsidRDefault="006C75FA" w:rsidP="00EB453C">
            <w:pPr>
              <w:tabs>
                <w:tab w:val="left" w:pos="915"/>
              </w:tabs>
            </w:pPr>
            <w:r>
              <w:t xml:space="preserve">  2620,9</w:t>
            </w:r>
          </w:p>
        </w:tc>
        <w:tc>
          <w:tcPr>
            <w:tcW w:w="1810" w:type="dxa"/>
            <w:shd w:val="clear" w:color="auto" w:fill="auto"/>
          </w:tcPr>
          <w:p w:rsidR="006C75FA" w:rsidRPr="009B54D7" w:rsidRDefault="006C75FA" w:rsidP="00EB453C">
            <w:pPr>
              <w:tabs>
                <w:tab w:val="left" w:pos="915"/>
              </w:tabs>
            </w:pPr>
            <w:r>
              <w:t xml:space="preserve"> 2633,1</w:t>
            </w:r>
          </w:p>
        </w:tc>
      </w:tr>
    </w:tbl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6C75FA" w:rsidRDefault="006C75FA" w:rsidP="006C75F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6C75FA" w:rsidRPr="00D9143D" w:rsidRDefault="006C75FA" w:rsidP="006C75FA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6C75FA" w:rsidRDefault="006C75FA" w:rsidP="006C75FA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</w:t>
      </w:r>
    </w:p>
    <w:p w:rsidR="006C75FA" w:rsidRDefault="006C75FA" w:rsidP="006C75FA">
      <w:r>
        <w:t xml:space="preserve"> 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>«О бюджете  муниципального            образования «Татарско-Елтанское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Pr="00D9143D" w:rsidRDefault="006C75FA" w:rsidP="006C75FA">
      <w:pPr>
        <w:ind w:left="5400" w:firstLine="1620"/>
      </w:pPr>
      <w:r>
        <w:t>от           2021г.№</w:t>
      </w:r>
    </w:p>
    <w:p w:rsidR="006C75FA" w:rsidRDefault="006C75FA" w:rsidP="006C75FA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75FA" w:rsidRPr="00B14EDC" w:rsidRDefault="006C75FA" w:rsidP="006C75FA">
      <w:pPr>
        <w:jc w:val="both"/>
        <w:rPr>
          <w:b/>
          <w:sz w:val="22"/>
          <w:szCs w:val="22"/>
        </w:rPr>
      </w:pPr>
    </w:p>
    <w:p w:rsidR="006C75FA" w:rsidRPr="00B14EDC" w:rsidRDefault="006C75FA" w:rsidP="006C75FA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Pr="00A239E6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  муниципального района  на 2022</w:t>
      </w:r>
      <w:r w:rsidRPr="00B14EDC">
        <w:rPr>
          <w:b/>
          <w:sz w:val="22"/>
          <w:szCs w:val="22"/>
        </w:rPr>
        <w:t>г.</w:t>
      </w:r>
    </w:p>
    <w:p w:rsidR="006C75FA" w:rsidRPr="00B14EDC" w:rsidRDefault="006C75FA" w:rsidP="006C75FA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2543"/>
        <w:gridCol w:w="2102"/>
      </w:tblGrid>
      <w:tr w:rsidR="006C75FA" w:rsidRPr="00B14EDC" w:rsidTr="00EB453C">
        <w:tc>
          <w:tcPr>
            <w:tcW w:w="5760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1271,1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133,8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133,8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r w:rsidRPr="000A67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</w:t>
            </w:r>
            <w:r w:rsidRPr="00B14E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451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2126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77,2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1 11 05025 10 0000</w:t>
            </w:r>
          </w:p>
        </w:tc>
        <w:tc>
          <w:tcPr>
            <w:tcW w:w="2126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2126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38,2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6C75FA" w:rsidRPr="00B14EDC" w:rsidTr="00EB453C">
        <w:tc>
          <w:tcPr>
            <w:tcW w:w="5760" w:type="dxa"/>
            <w:vAlign w:val="center"/>
          </w:tcPr>
          <w:p w:rsidR="006C75FA" w:rsidRPr="00B14EDC" w:rsidRDefault="006C75FA" w:rsidP="00EB453C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2126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75FA" w:rsidRPr="00B14EDC" w:rsidTr="00EB453C">
        <w:tc>
          <w:tcPr>
            <w:tcW w:w="5760" w:type="dxa"/>
            <w:vAlign w:val="center"/>
          </w:tcPr>
          <w:p w:rsidR="006C75FA" w:rsidRPr="00042490" w:rsidRDefault="006C75FA" w:rsidP="00EB453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2126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2126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1325,1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1221,3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212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</w:tr>
      <w:tr w:rsidR="006C75FA" w:rsidRPr="00B14EDC" w:rsidTr="00EB453C">
        <w:tc>
          <w:tcPr>
            <w:tcW w:w="5760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C75FA" w:rsidRPr="003E0748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3E0748">
              <w:rPr>
                <w:b/>
                <w:sz w:val="22"/>
                <w:szCs w:val="22"/>
              </w:rPr>
              <w:t>2596,2</w:t>
            </w:r>
          </w:p>
        </w:tc>
      </w:tr>
    </w:tbl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6C75FA" w:rsidRDefault="006C75FA" w:rsidP="006C75FA">
      <w:pPr>
        <w:jc w:val="both"/>
        <w:rPr>
          <w:b/>
          <w:sz w:val="22"/>
          <w:szCs w:val="22"/>
        </w:rPr>
      </w:pPr>
    </w:p>
    <w:p w:rsidR="006C75FA" w:rsidRDefault="006C75FA" w:rsidP="006C75FA">
      <w:r>
        <w:t xml:space="preserve">                                                                                            к решению Совета </w:t>
      </w:r>
      <w:r w:rsidRPr="00046DE4">
        <w:t xml:space="preserve"> </w:t>
      </w:r>
    </w:p>
    <w:p w:rsidR="006C75FA" w:rsidRDefault="006C75FA" w:rsidP="006C75FA">
      <w:r>
        <w:t xml:space="preserve">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>«О бюджете  муниципального            образования «Татарско-Елтанское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Pr="00D9143D" w:rsidRDefault="006C75FA" w:rsidP="006C75FA">
      <w:pPr>
        <w:ind w:left="5400" w:firstLine="1620"/>
      </w:pPr>
      <w:r>
        <w:t>от           2021г.№</w:t>
      </w:r>
    </w:p>
    <w:p w:rsidR="006C75FA" w:rsidRDefault="006C75FA" w:rsidP="006C75FA">
      <w:pPr>
        <w:jc w:val="both"/>
        <w:rPr>
          <w:b/>
          <w:sz w:val="22"/>
          <w:szCs w:val="22"/>
        </w:rPr>
      </w:pPr>
    </w:p>
    <w:p w:rsidR="006C75FA" w:rsidRPr="00B14EDC" w:rsidRDefault="006C75FA" w:rsidP="006C75FA">
      <w:pPr>
        <w:jc w:val="both"/>
        <w:rPr>
          <w:sz w:val="22"/>
          <w:szCs w:val="22"/>
        </w:rPr>
      </w:pP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Pr="00A239E6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6C75FA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>
        <w:rPr>
          <w:b/>
          <w:sz w:val="22"/>
          <w:szCs w:val="22"/>
        </w:rPr>
        <w:t xml:space="preserve"> плановый период 2023- 2024</w:t>
      </w:r>
      <w:r w:rsidRPr="00B14EDC">
        <w:rPr>
          <w:b/>
          <w:sz w:val="22"/>
          <w:szCs w:val="22"/>
        </w:rPr>
        <w:t>г.</w:t>
      </w:r>
    </w:p>
    <w:p w:rsidR="006C75FA" w:rsidRDefault="006C75FA" w:rsidP="006C75FA">
      <w:pPr>
        <w:jc w:val="center"/>
        <w:rPr>
          <w:b/>
          <w:sz w:val="22"/>
          <w:szCs w:val="22"/>
        </w:rPr>
      </w:pPr>
    </w:p>
    <w:p w:rsidR="006C75FA" w:rsidRDefault="006C75FA" w:rsidP="006C75FA">
      <w:pPr>
        <w:jc w:val="center"/>
        <w:rPr>
          <w:b/>
          <w:sz w:val="22"/>
          <w:szCs w:val="22"/>
        </w:rPr>
      </w:pPr>
    </w:p>
    <w:p w:rsidR="006C75FA" w:rsidRPr="00B14EDC" w:rsidRDefault="006C75FA" w:rsidP="006C75FA">
      <w:pPr>
        <w:rPr>
          <w:b/>
          <w:sz w:val="22"/>
          <w:szCs w:val="22"/>
        </w:rPr>
      </w:pPr>
    </w:p>
    <w:p w:rsidR="006C75FA" w:rsidRPr="00B14EDC" w:rsidRDefault="006C75FA" w:rsidP="006C75FA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1966"/>
        <w:gridCol w:w="1644"/>
        <w:gridCol w:w="1524"/>
      </w:tblGrid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2023г.</w:t>
            </w:r>
          </w:p>
        </w:tc>
        <w:tc>
          <w:tcPr>
            <w:tcW w:w="1552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2024г.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1271,1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1271,1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133,8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133,8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133,8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451</w:t>
            </w:r>
          </w:p>
        </w:tc>
        <w:tc>
          <w:tcPr>
            <w:tcW w:w="1552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451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5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678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77,2</w:t>
            </w:r>
          </w:p>
        </w:tc>
        <w:tc>
          <w:tcPr>
            <w:tcW w:w="1552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77,2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бюджетных и автономных учреждений)</w:t>
            </w:r>
          </w:p>
        </w:tc>
        <w:tc>
          <w:tcPr>
            <w:tcW w:w="2015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</w:t>
            </w:r>
          </w:p>
        </w:tc>
        <w:tc>
          <w:tcPr>
            <w:tcW w:w="1678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5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042490" w:rsidRDefault="006C75FA" w:rsidP="00EB45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15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678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38,2</w:t>
            </w:r>
          </w:p>
        </w:tc>
        <w:tc>
          <w:tcPr>
            <w:tcW w:w="1552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38,2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  <w:r w:rsidRPr="00B14E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55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6C75FA" w:rsidRPr="00B14EDC" w:rsidTr="00EB453C">
        <w:tc>
          <w:tcPr>
            <w:tcW w:w="5324" w:type="dxa"/>
            <w:vAlign w:val="center"/>
          </w:tcPr>
          <w:p w:rsidR="006C75FA" w:rsidRDefault="006C75FA" w:rsidP="00EB453C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  <w:p w:rsidR="006C75FA" w:rsidRPr="00B14EDC" w:rsidRDefault="006C75FA" w:rsidP="00EB45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678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75FA" w:rsidRPr="00B14EDC" w:rsidTr="00EB453C">
        <w:tc>
          <w:tcPr>
            <w:tcW w:w="5324" w:type="dxa"/>
            <w:vAlign w:val="center"/>
          </w:tcPr>
          <w:p w:rsidR="006C75FA" w:rsidRPr="00B14EDC" w:rsidRDefault="006C75FA" w:rsidP="00EB453C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15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678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678" w:type="dxa"/>
            <w:vAlign w:val="center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1349,8</w:t>
            </w:r>
          </w:p>
        </w:tc>
        <w:tc>
          <w:tcPr>
            <w:tcW w:w="155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1362,0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1242,5</w:t>
            </w:r>
          </w:p>
        </w:tc>
        <w:tc>
          <w:tcPr>
            <w:tcW w:w="155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1250,9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67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55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</w:tc>
      </w:tr>
      <w:tr w:rsidR="006C75FA" w:rsidRPr="00B14EDC" w:rsidTr="00EB453C">
        <w:tc>
          <w:tcPr>
            <w:tcW w:w="5324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015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2620,9</w:t>
            </w:r>
          </w:p>
        </w:tc>
        <w:tc>
          <w:tcPr>
            <w:tcW w:w="1552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2633,1</w:t>
            </w:r>
          </w:p>
        </w:tc>
      </w:tr>
    </w:tbl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ind w:firstLine="6120"/>
        <w:rPr>
          <w:b/>
          <w:szCs w:val="28"/>
        </w:rPr>
      </w:pPr>
    </w:p>
    <w:tbl>
      <w:tblPr>
        <w:tblW w:w="17977" w:type="dxa"/>
        <w:tblInd w:w="93" w:type="dxa"/>
        <w:tblLook w:val="04A0" w:firstRow="1" w:lastRow="0" w:firstColumn="1" w:lastColumn="0" w:noHBand="0" w:noVBand="1"/>
      </w:tblPr>
      <w:tblGrid>
        <w:gridCol w:w="10571"/>
        <w:gridCol w:w="2860"/>
        <w:gridCol w:w="1800"/>
        <w:gridCol w:w="2746"/>
      </w:tblGrid>
      <w:tr w:rsidR="006C75FA" w:rsidRPr="00BE7C90" w:rsidTr="00EB453C">
        <w:trPr>
          <w:trHeight w:val="300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FA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C75FA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C75FA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C75FA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C75FA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C75FA" w:rsidRPr="00BE7C90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FA" w:rsidRPr="00BE7C90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FA" w:rsidRPr="00BE7C90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FA" w:rsidRPr="00BE7C90" w:rsidRDefault="006C75FA" w:rsidP="00EB4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ind w:left="5400"/>
        <w:jc w:val="right"/>
      </w:pPr>
    </w:p>
    <w:p w:rsidR="006C75FA" w:rsidRDefault="006C75FA" w:rsidP="006C75FA">
      <w:pPr>
        <w:ind w:left="5400"/>
        <w:jc w:val="center"/>
        <w:rPr>
          <w:b/>
        </w:rPr>
      </w:pPr>
      <w:r>
        <w:rPr>
          <w:b/>
        </w:rPr>
        <w:t xml:space="preserve">      </w:t>
      </w:r>
      <w:r w:rsidRPr="00436C43">
        <w:rPr>
          <w:b/>
        </w:rPr>
        <w:t>Приложение №</w:t>
      </w:r>
      <w:r>
        <w:rPr>
          <w:b/>
        </w:rPr>
        <w:t xml:space="preserve"> 5</w:t>
      </w:r>
    </w:p>
    <w:p w:rsidR="006C75FA" w:rsidRDefault="006C75FA" w:rsidP="006C75FA">
      <w:pPr>
        <w:ind w:left="5400"/>
        <w:jc w:val="right"/>
        <w:rPr>
          <w:b/>
        </w:rPr>
      </w:pPr>
    </w:p>
    <w:p w:rsidR="006C75FA" w:rsidRDefault="006C75FA" w:rsidP="006C75FA">
      <w:r>
        <w:rPr>
          <w:b/>
        </w:rPr>
        <w:tab/>
      </w:r>
      <w:r>
        <w:t xml:space="preserve">                                                                                                         к решению Совета </w:t>
      </w:r>
    </w:p>
    <w:p w:rsidR="006C75FA" w:rsidRDefault="006C75FA" w:rsidP="006C75FA">
      <w:r>
        <w:t xml:space="preserve">                        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 xml:space="preserve">                 «О бюджете  муниципального                 образования «Татарско-Елтанское 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Pr="007132D0" w:rsidRDefault="006C75FA" w:rsidP="006C75FA">
      <w:pPr>
        <w:ind w:left="5400" w:firstLine="1620"/>
      </w:pPr>
      <w:r>
        <w:t>от           2021г.№</w:t>
      </w:r>
    </w:p>
    <w:p w:rsidR="006C75FA" w:rsidRPr="002633C0" w:rsidRDefault="006C75FA" w:rsidP="006C75FA">
      <w:pPr>
        <w:jc w:val="center"/>
      </w:pPr>
      <w:r w:rsidRPr="002633C0">
        <w:t>Перечень главных администраторов органо</w:t>
      </w:r>
      <w:r>
        <w:t>в</w:t>
      </w:r>
      <w:r w:rsidRPr="00C12548">
        <w:t xml:space="preserve"> </w:t>
      </w:r>
      <w:r w:rsidRPr="002633C0">
        <w:t>вышестоящих уровней государственной власти налоговых и неналогов</w:t>
      </w:r>
      <w:r>
        <w:t xml:space="preserve">ых доходов бюджета Татарско-Елтанского сельского поселения на 2022 год </w:t>
      </w:r>
    </w:p>
    <w:p w:rsidR="006C75FA" w:rsidRPr="00032D53" w:rsidRDefault="006C75FA" w:rsidP="006C75FA">
      <w:pPr>
        <w:spacing w:line="360" w:lineRule="auto"/>
        <w:jc w:val="center"/>
      </w:pPr>
      <w:r>
        <w:rPr>
          <w:b/>
        </w:rPr>
        <w:t xml:space="preserve">                                                                                                    </w:t>
      </w:r>
      <w:r w:rsidRPr="00032D53">
        <w:t>Таблица 1</w:t>
      </w:r>
      <w:r>
        <w:rPr>
          <w:b/>
        </w:rPr>
        <w:t xml:space="preserve">                                               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700"/>
        <w:gridCol w:w="5220"/>
      </w:tblGrid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  <w:rPr>
                <w:b/>
              </w:rPr>
            </w:pPr>
            <w:r w:rsidRPr="00C7177C">
              <w:rPr>
                <w:b/>
              </w:rPr>
              <w:t>Код главного</w:t>
            </w:r>
          </w:p>
          <w:p w:rsidR="006C75FA" w:rsidRPr="00C7177C" w:rsidRDefault="006C75FA" w:rsidP="00EB453C">
            <w:pPr>
              <w:jc w:val="center"/>
              <w:rPr>
                <w:b/>
              </w:rPr>
            </w:pPr>
            <w:r w:rsidRPr="00C7177C">
              <w:rPr>
                <w:b/>
              </w:rPr>
              <w:t>администратора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  <w:rPr>
                <w:b/>
              </w:rPr>
            </w:pPr>
            <w:r w:rsidRPr="00C7177C">
              <w:rPr>
                <w:b/>
              </w:rPr>
              <w:t>Код бюджетной</w:t>
            </w:r>
          </w:p>
          <w:p w:rsidR="006C75FA" w:rsidRPr="00C7177C" w:rsidRDefault="006C75FA" w:rsidP="00EB453C">
            <w:pPr>
              <w:jc w:val="center"/>
              <w:rPr>
                <w:b/>
              </w:rPr>
            </w:pPr>
            <w:r w:rsidRPr="00C7177C">
              <w:rPr>
                <w:b/>
              </w:rPr>
              <w:t>классификации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center"/>
              <w:rPr>
                <w:b/>
              </w:rPr>
            </w:pPr>
            <w:r w:rsidRPr="00C7177C">
              <w:rPr>
                <w:b/>
              </w:rPr>
              <w:t>Наименование групп, подгрупп, статей и подстатей доходов</w:t>
            </w:r>
          </w:p>
        </w:tc>
      </w:tr>
      <w:tr w:rsidR="006C75FA" w:rsidRPr="00C7177C" w:rsidTr="00EB453C">
        <w:tc>
          <w:tcPr>
            <w:tcW w:w="10080" w:type="dxa"/>
            <w:gridSpan w:val="3"/>
          </w:tcPr>
          <w:p w:rsidR="006C75FA" w:rsidRPr="00C7177C" w:rsidRDefault="006C75FA" w:rsidP="00EB453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7177C">
              <w:rPr>
                <w:b/>
                <w:i/>
              </w:rPr>
              <w:t>Финансово – бюджетная  палата  Чистопольского</w:t>
            </w:r>
          </w:p>
          <w:p w:rsidR="006C75FA" w:rsidRPr="00C7177C" w:rsidRDefault="006C75FA" w:rsidP="00EB453C">
            <w:pPr>
              <w:ind w:left="360"/>
              <w:jc w:val="center"/>
            </w:pPr>
            <w:r w:rsidRPr="00C7177C">
              <w:rPr>
                <w:b/>
                <w:i/>
              </w:rPr>
              <w:t>муниципального района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 w:rsidRPr="00C7177C">
              <w:t xml:space="preserve">1 08 04020 01 </w:t>
            </w:r>
            <w:r>
              <w:t>1</w:t>
            </w:r>
            <w:r w:rsidRPr="00C7177C">
              <w:t>000 110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 w:rsidRPr="00C7177C">
              <w:t xml:space="preserve"> Государственная пошлина за совершение                                                                                                   нотариальных действий</w:t>
            </w:r>
            <w:r>
              <w:t xml:space="preserve"> нотариусами государственных нотариальных контор и (или)</w:t>
            </w:r>
            <w:r w:rsidRPr="00C7177C">
              <w:t xml:space="preserve"> должностными лицами                                                                                                 органов </w:t>
            </w:r>
            <w:r>
              <w:t>исполнительной власти</w:t>
            </w:r>
            <w:r w:rsidRPr="00C7177C">
              <w:t xml:space="preserve">,                                                                                                   уполномоченными в соответствии с                                                                                            законодательными актами  Российской                                                                                                Федерации </w:t>
            </w:r>
            <w:r>
              <w:t xml:space="preserve"> и (или) законодательными актами субъектов Российской Федерации </w:t>
            </w:r>
            <w:r w:rsidRPr="00C7177C">
              <w:t>на совершение нотариальных действий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>1 13 02065 10 0000 130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Default="006C75FA" w:rsidP="00EB453C">
            <w:pPr>
              <w:jc w:val="center"/>
            </w:pPr>
            <w:r>
              <w:t>1 13 02995 10 0000 130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 w:rsidRPr="00C7177C">
              <w:t>802</w:t>
            </w:r>
          </w:p>
          <w:p w:rsidR="006C75FA" w:rsidRPr="00C7177C" w:rsidRDefault="006C75FA" w:rsidP="00EB453C">
            <w:pPr>
              <w:jc w:val="center"/>
            </w:pP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 w:rsidRPr="00C7177C">
              <w:t xml:space="preserve">1 16 </w:t>
            </w:r>
            <w:r>
              <w:t>02</w:t>
            </w:r>
            <w:bookmarkStart w:id="0" w:name="_GoBack"/>
            <w:bookmarkEnd w:id="0"/>
            <w:r>
              <w:t>02002</w:t>
            </w:r>
            <w:r w:rsidRPr="00C7177C">
              <w:t xml:space="preserve"> 0000 140</w:t>
            </w:r>
          </w:p>
        </w:tc>
        <w:tc>
          <w:tcPr>
            <w:tcW w:w="5220" w:type="dxa"/>
          </w:tcPr>
          <w:p w:rsidR="006C75FA" w:rsidRPr="00B61230" w:rsidRDefault="006C75FA" w:rsidP="00EB453C">
            <w:pPr>
              <w:jc w:val="both"/>
            </w:pPr>
            <w:r w:rsidRPr="00B61230">
              <w:rPr>
                <w:iCs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>1 16 07090 10 0000 140</w:t>
            </w:r>
          </w:p>
        </w:tc>
        <w:tc>
          <w:tcPr>
            <w:tcW w:w="5220" w:type="dxa"/>
          </w:tcPr>
          <w:p w:rsidR="006C75FA" w:rsidRPr="00B61230" w:rsidRDefault="006C75FA" w:rsidP="00EB453C">
            <w:pPr>
              <w:jc w:val="both"/>
              <w:rPr>
                <w:iCs/>
              </w:rPr>
            </w:pPr>
            <w:r>
              <w:rPr>
                <w:i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Default="006C75FA" w:rsidP="00EB453C">
            <w:pPr>
              <w:jc w:val="center"/>
            </w:pPr>
            <w:r>
              <w:t>1 16 10123 01 0101 140</w:t>
            </w:r>
          </w:p>
        </w:tc>
        <w:tc>
          <w:tcPr>
            <w:tcW w:w="5220" w:type="dxa"/>
          </w:tcPr>
          <w:p w:rsidR="006C75FA" w:rsidRPr="00B61230" w:rsidRDefault="006C75FA" w:rsidP="00EB453C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 от денежных взысканий (штрафов, поступающие в счет погашения задолженности, образовавшийся до 1 января 2020 года, подлежащие зачислению в бюджет </w:t>
            </w:r>
            <w:r>
              <w:rPr>
                <w:iCs/>
              </w:rPr>
              <w:lastRenderedPageBreak/>
              <w:t>муниципального образования по нормативам, действовавшим в 2019 году ( доходы бюджетов сельских поселений за исключением доходов, направляемых на формирование муниципального дорожного фонда, а так же иных платежей в случае принятия решения финансовым органом муниципального образования о раздельном учете задолженности )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 w:rsidRPr="00C7177C">
              <w:lastRenderedPageBreak/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  <w:rPr>
                <w:b/>
              </w:rPr>
            </w:pPr>
            <w:r w:rsidRPr="00C7177C">
              <w:t xml:space="preserve">1 17 01050 </w:t>
            </w:r>
            <w:r>
              <w:t>10</w:t>
            </w:r>
            <w:r w:rsidRPr="00C7177C">
              <w:t xml:space="preserve"> 0000 180  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  <w:rPr>
                <w:b/>
              </w:rPr>
            </w:pPr>
            <w:r w:rsidRPr="00C7177C">
              <w:t xml:space="preserve"> Невыясненные поступления, зачисляемые в  бюджеты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>1 17 05050 10 0000 180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>1 17 14030 10 0000 150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 w:rsidRPr="00C7177C">
              <w:t>202</w:t>
            </w:r>
            <w:r>
              <w:t xml:space="preserve"> 16001 </w:t>
            </w:r>
            <w:r w:rsidRPr="00C7177C">
              <w:t>100000</w:t>
            </w:r>
            <w:r w:rsidRPr="00806F11">
              <w:t>150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 w:rsidRPr="00C7177C">
              <w:t xml:space="preserve">Дотации    бюджетам </w:t>
            </w:r>
            <w:r>
              <w:t>сельских</w:t>
            </w:r>
            <w:r w:rsidRPr="00C7177C">
              <w:t xml:space="preserve">   поселений  на                                                                                                  выравнивание бюджетной обеспеченности</w:t>
            </w:r>
            <w:r>
              <w:t xml:space="preserve"> из бюджетов муниципальных районов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BD2ECB" w:rsidRDefault="006C75FA" w:rsidP="00EB453C">
            <w:pPr>
              <w:jc w:val="center"/>
            </w:pPr>
            <w:r w:rsidRPr="00BD2ECB">
              <w:t>2 02 29999 10 0000 150</w:t>
            </w:r>
          </w:p>
        </w:tc>
        <w:tc>
          <w:tcPr>
            <w:tcW w:w="5220" w:type="dxa"/>
          </w:tcPr>
          <w:p w:rsidR="006C75FA" w:rsidRPr="00BD2ECB" w:rsidRDefault="006C75FA" w:rsidP="00EB453C">
            <w:pPr>
              <w:jc w:val="both"/>
            </w:pPr>
            <w:r w:rsidRPr="00BD2ECB">
              <w:t>Прочие субсидии бюджетам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>2 02 35118 10 0000 150</w:t>
            </w:r>
          </w:p>
        </w:tc>
        <w:tc>
          <w:tcPr>
            <w:tcW w:w="5220" w:type="dxa"/>
          </w:tcPr>
          <w:p w:rsidR="006C75FA" w:rsidRPr="00BD2ECB" w:rsidRDefault="006C75FA" w:rsidP="00EB453C">
            <w:pPr>
              <w:jc w:val="both"/>
            </w:pPr>
            <w:r w:rsidRPr="00BD2ECB"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 xml:space="preserve">2 02 45160 10 0000 </w:t>
            </w:r>
            <w:r w:rsidRPr="00806F11">
              <w:t>150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BD2ECB" w:rsidRDefault="006C75FA" w:rsidP="00EB4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ECB">
              <w:t>2 02 49999 10 0000 150</w:t>
            </w:r>
          </w:p>
        </w:tc>
        <w:tc>
          <w:tcPr>
            <w:tcW w:w="5220" w:type="dxa"/>
          </w:tcPr>
          <w:p w:rsidR="006C75FA" w:rsidRPr="00BD2ECB" w:rsidRDefault="006C75FA" w:rsidP="00EB453C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ECB">
              <w:t>Прочие межбюджетные трансферты, передаваемые бюджетам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BD2ECB" w:rsidRDefault="006C75FA" w:rsidP="00EB4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ECB">
              <w:t>2 04 05020 10 0000 150</w:t>
            </w:r>
          </w:p>
        </w:tc>
        <w:tc>
          <w:tcPr>
            <w:tcW w:w="5220" w:type="dxa"/>
          </w:tcPr>
          <w:p w:rsidR="006C75FA" w:rsidRPr="00BD2ECB" w:rsidRDefault="006C75FA" w:rsidP="00EB453C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ECB"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BD2ECB" w:rsidRDefault="006C75FA" w:rsidP="00EB453C">
            <w:pPr>
              <w:jc w:val="center"/>
            </w:pPr>
            <w:r w:rsidRPr="00BD2ECB">
              <w:t>208 05000 10 0000 150</w:t>
            </w:r>
          </w:p>
        </w:tc>
        <w:tc>
          <w:tcPr>
            <w:tcW w:w="5220" w:type="dxa"/>
          </w:tcPr>
          <w:p w:rsidR="006C75FA" w:rsidRPr="00BD2ECB" w:rsidRDefault="006C75FA" w:rsidP="00EB453C">
            <w:pPr>
              <w:jc w:val="both"/>
            </w:pPr>
            <w:r w:rsidRPr="00BD2ECB">
              <w:t>Перечисления из бюджетов сельских поселений (в бюджеты сельских поселений) для осуществления возврата (зачета) излишн</w:t>
            </w:r>
            <w:r>
              <w:t>е уплаченных или излишне взыска</w:t>
            </w:r>
            <w:r w:rsidRPr="00BD2ECB">
              <w:t xml:space="preserve">нных сумм налогов, сборов и иных платежей, а также сумм процентов за </w:t>
            </w:r>
            <w:r>
              <w:t>несвое</w:t>
            </w:r>
            <w:r w:rsidRPr="00BD2ECB">
              <w:t>временное осуществление такого возврата и процентов, начисленных на излишне взысканные суммы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 w:rsidRPr="00C7177C">
              <w:t>219</w:t>
            </w:r>
            <w:r>
              <w:t xml:space="preserve"> 60</w:t>
            </w:r>
            <w:r w:rsidRPr="00C7177C">
              <w:t>0</w:t>
            </w:r>
            <w:r>
              <w:t xml:space="preserve">10 </w:t>
            </w:r>
            <w:r w:rsidRPr="00C7177C">
              <w:t>100000</w:t>
            </w:r>
            <w:r w:rsidRPr="00806F11">
              <w:t>150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 w:rsidRPr="00C7177C"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 xml:space="preserve">2 19 45160 10 0000 </w:t>
            </w:r>
            <w:r w:rsidRPr="00806F11">
              <w:t>150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jc w:val="both"/>
            </w:pPr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</w:p>
        </w:tc>
        <w:tc>
          <w:tcPr>
            <w:tcW w:w="7920" w:type="dxa"/>
            <w:gridSpan w:val="2"/>
          </w:tcPr>
          <w:p w:rsidR="006C75FA" w:rsidRPr="00C7177C" w:rsidRDefault="006C75FA" w:rsidP="00EB453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7177C">
              <w:rPr>
                <w:b/>
                <w:i/>
              </w:rPr>
              <w:t xml:space="preserve">Палата земельных и имущественных отношений  </w:t>
            </w:r>
          </w:p>
          <w:p w:rsidR="006C75FA" w:rsidRPr="00C7177C" w:rsidRDefault="006C75FA" w:rsidP="00EB453C">
            <w:pPr>
              <w:ind w:left="360"/>
              <w:rPr>
                <w:b/>
                <w:i/>
              </w:rPr>
            </w:pPr>
            <w:r w:rsidRPr="00C7177C">
              <w:rPr>
                <w:b/>
                <w:i/>
              </w:rPr>
              <w:t>Чистопольского муниципального района</w:t>
            </w:r>
          </w:p>
          <w:p w:rsidR="006C75FA" w:rsidRPr="00C7177C" w:rsidRDefault="006C75FA" w:rsidP="00EB453C">
            <w:pPr>
              <w:tabs>
                <w:tab w:val="left" w:pos="5055"/>
              </w:tabs>
              <w:ind w:hanging="360"/>
            </w:pP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>
              <w:t>803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>1 11 05025 10 0000 120</w:t>
            </w:r>
          </w:p>
        </w:tc>
        <w:tc>
          <w:tcPr>
            <w:tcW w:w="5220" w:type="dxa"/>
          </w:tcPr>
          <w:p w:rsidR="006C75FA" w:rsidRPr="00C7177C" w:rsidRDefault="006C75FA" w:rsidP="00EB453C">
            <w:pPr>
              <w:ind w:left="7"/>
              <w:jc w:val="both"/>
            </w:pPr>
            <w:r>
              <w:t xml:space="preserve">Доходы, получаемые в виде  арендной платы, а также средства от продажи права на заключение </w:t>
            </w:r>
            <w:r>
              <w:lastRenderedPageBreak/>
              <w:t>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B00BCD" w:rsidRDefault="006C75FA" w:rsidP="00EB453C">
            <w:pPr>
              <w:jc w:val="center"/>
            </w:pPr>
            <w:r w:rsidRPr="00B00BCD">
              <w:lastRenderedPageBreak/>
              <w:t>803</w:t>
            </w:r>
          </w:p>
        </w:tc>
        <w:tc>
          <w:tcPr>
            <w:tcW w:w="2700" w:type="dxa"/>
          </w:tcPr>
          <w:p w:rsidR="006C75FA" w:rsidRPr="00B00BCD" w:rsidRDefault="006C75FA" w:rsidP="00EB453C">
            <w:pPr>
              <w:jc w:val="center"/>
            </w:pPr>
            <w:r w:rsidRPr="00B00BCD">
              <w:t>1 11 05035 10 0000 120</w:t>
            </w:r>
          </w:p>
        </w:tc>
        <w:tc>
          <w:tcPr>
            <w:tcW w:w="5220" w:type="dxa"/>
          </w:tcPr>
          <w:p w:rsidR="006C75FA" w:rsidRPr="00B00BCD" w:rsidRDefault="006C75FA" w:rsidP="00EB453C">
            <w:pPr>
              <w:ind w:left="7"/>
              <w:jc w:val="both"/>
            </w:pPr>
            <w:r w:rsidRPr="00B00BCD">
              <w:t>Доходы от сдачи а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6C75FA" w:rsidRPr="00B00BCD" w:rsidRDefault="006C75FA" w:rsidP="00EB453C">
            <w:pPr>
              <w:ind w:left="7"/>
              <w:jc w:val="both"/>
            </w:pPr>
          </w:p>
        </w:tc>
      </w:tr>
      <w:tr w:rsidR="006C75FA" w:rsidRPr="00C7177C" w:rsidTr="00EB453C">
        <w:tc>
          <w:tcPr>
            <w:tcW w:w="2160" w:type="dxa"/>
          </w:tcPr>
          <w:p w:rsidR="006C75FA" w:rsidRPr="00B00BCD" w:rsidRDefault="006C75FA" w:rsidP="00EB453C">
            <w:pPr>
              <w:jc w:val="center"/>
            </w:pPr>
            <w:r w:rsidRPr="00B00BCD">
              <w:t>803</w:t>
            </w:r>
          </w:p>
        </w:tc>
        <w:tc>
          <w:tcPr>
            <w:tcW w:w="2700" w:type="dxa"/>
          </w:tcPr>
          <w:p w:rsidR="006C75FA" w:rsidRPr="00B00BCD" w:rsidRDefault="006C75FA" w:rsidP="00EB453C">
            <w:pPr>
              <w:jc w:val="center"/>
            </w:pPr>
            <w:r w:rsidRPr="00B00BCD">
              <w:t>1 11 05325 10  0000 120</w:t>
            </w:r>
          </w:p>
        </w:tc>
        <w:tc>
          <w:tcPr>
            <w:tcW w:w="5220" w:type="dxa"/>
          </w:tcPr>
          <w:p w:rsidR="006C75FA" w:rsidRPr="00B00BCD" w:rsidRDefault="006C75FA" w:rsidP="00EB453C">
            <w:pPr>
              <w:ind w:left="7"/>
              <w:jc w:val="both"/>
            </w:pPr>
            <w:r w:rsidRPr="00B00BCD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B00BCD" w:rsidRDefault="006C75FA" w:rsidP="00EB453C">
            <w:pPr>
              <w:jc w:val="center"/>
            </w:pPr>
            <w:r w:rsidRPr="00B00BCD">
              <w:t>803</w:t>
            </w:r>
          </w:p>
        </w:tc>
        <w:tc>
          <w:tcPr>
            <w:tcW w:w="2700" w:type="dxa"/>
          </w:tcPr>
          <w:p w:rsidR="006C75FA" w:rsidRPr="00B00BCD" w:rsidRDefault="006C75FA" w:rsidP="00EB453C">
            <w:pPr>
              <w:jc w:val="center"/>
            </w:pPr>
            <w:r w:rsidRPr="00B00BCD">
              <w:t>1 11 09045 10 0000 120</w:t>
            </w:r>
          </w:p>
        </w:tc>
        <w:tc>
          <w:tcPr>
            <w:tcW w:w="5220" w:type="dxa"/>
          </w:tcPr>
          <w:p w:rsidR="006C75FA" w:rsidRPr="00B00BCD" w:rsidRDefault="006C75FA" w:rsidP="00EB453C">
            <w:pPr>
              <w:ind w:left="7"/>
              <w:jc w:val="both"/>
            </w:pPr>
            <w:r w:rsidRPr="00B00BCD">
              <w:t>Прочие поступления от использования имущества находящегося в собственности сельских поселений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B00BCD" w:rsidRDefault="006C75FA" w:rsidP="00EB453C">
            <w:pPr>
              <w:jc w:val="center"/>
            </w:pPr>
            <w:r w:rsidRPr="00B00BCD">
              <w:t>803</w:t>
            </w:r>
          </w:p>
        </w:tc>
        <w:tc>
          <w:tcPr>
            <w:tcW w:w="2700" w:type="dxa"/>
          </w:tcPr>
          <w:p w:rsidR="006C75FA" w:rsidRPr="00B00BCD" w:rsidRDefault="006C75FA" w:rsidP="00EB453C">
            <w:pPr>
              <w:jc w:val="center"/>
            </w:pPr>
            <w:r w:rsidRPr="00B00BCD">
              <w:t>1 14 01050 10 0000 410</w:t>
            </w:r>
          </w:p>
        </w:tc>
        <w:tc>
          <w:tcPr>
            <w:tcW w:w="5220" w:type="dxa"/>
          </w:tcPr>
          <w:p w:rsidR="006C75FA" w:rsidRPr="00B00BCD" w:rsidRDefault="006C75FA" w:rsidP="00EB453C">
            <w:pPr>
              <w:ind w:left="7"/>
              <w:jc w:val="both"/>
            </w:pPr>
            <w:r w:rsidRPr="00B00BCD">
              <w:t>Доходы от продажи квартир, находящихся в собственности сельских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Default="006C75FA" w:rsidP="00EB453C">
            <w:pPr>
              <w:jc w:val="center"/>
            </w:pPr>
            <w:r>
              <w:t xml:space="preserve">803 </w:t>
            </w:r>
          </w:p>
        </w:tc>
        <w:tc>
          <w:tcPr>
            <w:tcW w:w="2700" w:type="dxa"/>
          </w:tcPr>
          <w:p w:rsidR="006C75FA" w:rsidRDefault="006C75FA" w:rsidP="00EB453C">
            <w:pPr>
              <w:jc w:val="center"/>
            </w:pPr>
            <w:r>
              <w:t>1 14 02052 10 0000 410</w:t>
            </w:r>
          </w:p>
        </w:tc>
        <w:tc>
          <w:tcPr>
            <w:tcW w:w="5220" w:type="dxa"/>
          </w:tcPr>
          <w:p w:rsidR="006C75FA" w:rsidRDefault="006C75FA" w:rsidP="00EB453C">
            <w:pPr>
              <w:ind w:left="7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B00BCD" w:rsidRDefault="006C75FA" w:rsidP="00EB453C">
            <w:pPr>
              <w:jc w:val="center"/>
            </w:pPr>
            <w:r w:rsidRPr="00B00BCD">
              <w:t>803</w:t>
            </w:r>
          </w:p>
        </w:tc>
        <w:tc>
          <w:tcPr>
            <w:tcW w:w="2700" w:type="dxa"/>
          </w:tcPr>
          <w:p w:rsidR="006C75FA" w:rsidRPr="00B00BCD" w:rsidRDefault="006C75FA" w:rsidP="00EB453C">
            <w:pPr>
              <w:jc w:val="center"/>
            </w:pPr>
            <w:r w:rsidRPr="00B00BCD">
              <w:t>1 14 06025 10 0000 430</w:t>
            </w:r>
          </w:p>
        </w:tc>
        <w:tc>
          <w:tcPr>
            <w:tcW w:w="5220" w:type="dxa"/>
          </w:tcPr>
          <w:p w:rsidR="006C75FA" w:rsidRPr="00B00BCD" w:rsidRDefault="006C75FA" w:rsidP="00EB453C">
            <w:pPr>
              <w:ind w:left="7"/>
              <w:jc w:val="both"/>
            </w:pPr>
            <w:r w:rsidRPr="00B00BCD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бюджетных учреждений).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B00BCD" w:rsidRDefault="006C75FA" w:rsidP="00EB453C">
            <w:pPr>
              <w:jc w:val="center"/>
            </w:pPr>
            <w:r w:rsidRPr="00B00BCD">
              <w:t>803</w:t>
            </w:r>
          </w:p>
        </w:tc>
        <w:tc>
          <w:tcPr>
            <w:tcW w:w="2700" w:type="dxa"/>
          </w:tcPr>
          <w:p w:rsidR="006C75FA" w:rsidRPr="00B00BCD" w:rsidRDefault="006C75FA" w:rsidP="00EB453C">
            <w:pPr>
              <w:jc w:val="center"/>
            </w:pPr>
            <w:r w:rsidRPr="00B00BCD">
              <w:t>1 16 10032 10 0000140</w:t>
            </w:r>
          </w:p>
        </w:tc>
        <w:tc>
          <w:tcPr>
            <w:tcW w:w="5220" w:type="dxa"/>
          </w:tcPr>
          <w:p w:rsidR="006C75FA" w:rsidRPr="00B00BCD" w:rsidRDefault="006C75FA" w:rsidP="00EB453C">
            <w:pPr>
              <w:ind w:left="7"/>
              <w:jc w:val="both"/>
            </w:pPr>
            <w:r w:rsidRPr="00B00BCD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 (унитарными предприятиями).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177C" w:rsidRDefault="006C75FA" w:rsidP="00EB453C">
            <w:pPr>
              <w:jc w:val="center"/>
            </w:pPr>
            <w:r w:rsidRPr="00C7177C">
              <w:t>803</w:t>
            </w:r>
          </w:p>
        </w:tc>
        <w:tc>
          <w:tcPr>
            <w:tcW w:w="2700" w:type="dxa"/>
          </w:tcPr>
          <w:p w:rsidR="006C75FA" w:rsidRPr="00C7177C" w:rsidRDefault="006C75FA" w:rsidP="00EB453C">
            <w:pPr>
              <w:jc w:val="center"/>
            </w:pPr>
            <w:r>
              <w:t>1 16 07090 10 0000 140</w:t>
            </w:r>
          </w:p>
        </w:tc>
        <w:tc>
          <w:tcPr>
            <w:tcW w:w="5220" w:type="dxa"/>
          </w:tcPr>
          <w:p w:rsidR="006C75FA" w:rsidRPr="0098283B" w:rsidRDefault="006C75FA" w:rsidP="00EB453C">
            <w:pPr>
              <w:ind w:left="7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обязательств перед муниципальным органом, (муниципальным казенным учреждением)  сельского поселения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A0653B" w:rsidRDefault="006C75FA" w:rsidP="00EB453C">
            <w:pPr>
              <w:jc w:val="center"/>
            </w:pPr>
            <w:r w:rsidRPr="00A0653B">
              <w:t>803</w:t>
            </w:r>
          </w:p>
        </w:tc>
        <w:tc>
          <w:tcPr>
            <w:tcW w:w="2700" w:type="dxa"/>
          </w:tcPr>
          <w:p w:rsidR="006C75FA" w:rsidRPr="00A0653B" w:rsidRDefault="006C75FA" w:rsidP="00EB453C">
            <w:pPr>
              <w:jc w:val="center"/>
            </w:pPr>
            <w:r w:rsidRPr="00A0653B">
              <w:t xml:space="preserve">1 17 01050 10 0000 180 </w:t>
            </w:r>
          </w:p>
        </w:tc>
        <w:tc>
          <w:tcPr>
            <w:tcW w:w="5220" w:type="dxa"/>
          </w:tcPr>
          <w:p w:rsidR="006C75FA" w:rsidRPr="00A0653B" w:rsidRDefault="006C75FA" w:rsidP="00EB453C">
            <w:pPr>
              <w:ind w:left="7"/>
              <w:jc w:val="both"/>
            </w:pPr>
            <w:r w:rsidRPr="00A0653B">
              <w:t>Невыясненные поступления, зачисляемые в бюджеты поселений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B00BCD" w:rsidRDefault="006C75FA" w:rsidP="00EB453C">
            <w:pPr>
              <w:jc w:val="center"/>
            </w:pPr>
            <w:r w:rsidRPr="00B00BCD">
              <w:t>803</w:t>
            </w:r>
          </w:p>
        </w:tc>
        <w:tc>
          <w:tcPr>
            <w:tcW w:w="2700" w:type="dxa"/>
          </w:tcPr>
          <w:p w:rsidR="006C75FA" w:rsidRPr="00B00BCD" w:rsidRDefault="006C75FA" w:rsidP="00EB453C">
            <w:pPr>
              <w:jc w:val="center"/>
            </w:pPr>
            <w:r w:rsidRPr="00B00BCD">
              <w:t>1 17 02020 10 0000 180</w:t>
            </w:r>
          </w:p>
        </w:tc>
        <w:tc>
          <w:tcPr>
            <w:tcW w:w="5220" w:type="dxa"/>
          </w:tcPr>
          <w:p w:rsidR="006C75FA" w:rsidRPr="00B00BCD" w:rsidRDefault="006C75FA" w:rsidP="00EB453C">
            <w:pPr>
              <w:ind w:left="7"/>
              <w:jc w:val="both"/>
            </w:pPr>
            <w:r w:rsidRPr="00B00BCD">
              <w:t xml:space="preserve">Возмещение потерь сельскохозяйственного производства, связанных с изъятием сельскохозяйственных угодий, расположенных </w:t>
            </w:r>
            <w:r w:rsidRPr="00B00BCD">
              <w:lastRenderedPageBreak/>
              <w:t>на территории сельских поселений (по обязательствам, возникшим до 1 января 2008г.).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173285" w:rsidRDefault="006C75FA" w:rsidP="00EB453C">
            <w:pPr>
              <w:jc w:val="center"/>
              <w:rPr>
                <w:highlight w:val="yellow"/>
              </w:rPr>
            </w:pPr>
            <w:r w:rsidRPr="00173285">
              <w:lastRenderedPageBreak/>
              <w:t>803</w:t>
            </w:r>
          </w:p>
        </w:tc>
        <w:tc>
          <w:tcPr>
            <w:tcW w:w="2700" w:type="dxa"/>
          </w:tcPr>
          <w:p w:rsidR="006C75FA" w:rsidRPr="00173285" w:rsidRDefault="006C75FA" w:rsidP="00EB453C">
            <w:pPr>
              <w:jc w:val="center"/>
              <w:rPr>
                <w:highlight w:val="yellow"/>
              </w:rPr>
            </w:pPr>
            <w:r w:rsidRPr="00173285">
              <w:t>1 17 05050 10 0000 180</w:t>
            </w:r>
          </w:p>
        </w:tc>
        <w:tc>
          <w:tcPr>
            <w:tcW w:w="5220" w:type="dxa"/>
          </w:tcPr>
          <w:p w:rsidR="006C75FA" w:rsidRPr="00FA2C66" w:rsidRDefault="006C75FA" w:rsidP="00EB453C">
            <w:pPr>
              <w:ind w:left="7"/>
              <w:jc w:val="both"/>
            </w:pPr>
            <w:r w:rsidRPr="00FA2C66">
              <w:t xml:space="preserve">Прочие неналоговые </w:t>
            </w:r>
            <w:r>
              <w:t>доходы бюджетов сельских поселе</w:t>
            </w:r>
            <w:r w:rsidRPr="00FA2C66">
              <w:t>ний</w:t>
            </w:r>
          </w:p>
        </w:tc>
      </w:tr>
    </w:tbl>
    <w:p w:rsidR="006C75FA" w:rsidRPr="00C7177C" w:rsidRDefault="006C75FA" w:rsidP="006C75FA">
      <w:pPr>
        <w:tabs>
          <w:tab w:val="left" w:pos="7695"/>
        </w:tabs>
      </w:pPr>
    </w:p>
    <w:p w:rsidR="006C75FA" w:rsidRPr="00C7177C" w:rsidRDefault="006C75FA" w:rsidP="006C75FA">
      <w:pPr>
        <w:ind w:left="-360"/>
      </w:pPr>
      <w:r w:rsidRPr="00C7177C">
        <w:t>___________________________________________________________________________</w:t>
      </w:r>
    </w:p>
    <w:p w:rsidR="006C75FA" w:rsidRPr="00AD18AE" w:rsidRDefault="006C75FA" w:rsidP="006C75FA">
      <w:r w:rsidRPr="00AD18AE">
        <w:t xml:space="preserve">*  детализация кода подвида доходов по видам доходов:    </w:t>
      </w:r>
    </w:p>
    <w:p w:rsidR="006C75FA" w:rsidRPr="00AD18AE" w:rsidRDefault="006C75FA" w:rsidP="006C75FA">
      <w:r w:rsidRPr="00AD18AE">
        <w:t>1000 – сумма платежа (перерасчеты, недоимка и задолженность по соответствующему платежу, в том числе по отмененному);</w:t>
      </w:r>
    </w:p>
    <w:p w:rsidR="006C75FA" w:rsidRPr="00AD18AE" w:rsidRDefault="006C75FA" w:rsidP="006C75FA">
      <w:r w:rsidRPr="00AD18AE">
        <w:t>2000 – пени и проценты по соответствующему платежу;</w:t>
      </w:r>
    </w:p>
    <w:p w:rsidR="006C75FA" w:rsidRPr="00AD18AE" w:rsidRDefault="006C75FA" w:rsidP="006C75FA">
      <w:r w:rsidRPr="00AD18AE">
        <w:t>3000 – сумма денежных взысканий (штрафов) по соответствующему платежу согласно законодательству РФ</w:t>
      </w:r>
    </w:p>
    <w:p w:rsidR="006C75FA" w:rsidRPr="00C7177C" w:rsidRDefault="006C75FA" w:rsidP="006C75FA">
      <w:r w:rsidRPr="00AD18AE">
        <w:t>4000 -  прочие поступления (в случае заполнения платежного документа плательщиком с указанием  кода подвида доходов, отличного от кодов подвида доходов «1000», «2000», «3000»).</w:t>
      </w:r>
    </w:p>
    <w:p w:rsidR="006C75FA" w:rsidRPr="00C7177C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Pr="00C7177C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Pr="00C7177C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Pr="00C7177C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C75FA" w:rsidRDefault="006C75FA" w:rsidP="006C75FA">
      <w:pPr>
        <w:tabs>
          <w:tab w:val="left" w:pos="7695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769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6C75FA" w:rsidRDefault="006C75FA" w:rsidP="006C75FA">
      <w:pPr>
        <w:tabs>
          <w:tab w:val="left" w:pos="7695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7695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7695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7695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7695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769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6C75FA" w:rsidRDefault="006C75FA" w:rsidP="006C75FA">
      <w:pPr>
        <w:tabs>
          <w:tab w:val="left" w:pos="7695"/>
        </w:tabs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</w:rPr>
        <w:t xml:space="preserve">  </w:t>
      </w:r>
      <w:r w:rsidRPr="0021092E">
        <w:rPr>
          <w:b/>
        </w:rPr>
        <w:t xml:space="preserve">Приложение </w:t>
      </w:r>
      <w:r>
        <w:rPr>
          <w:b/>
        </w:rPr>
        <w:t xml:space="preserve"> </w:t>
      </w:r>
      <w:r w:rsidRPr="0021092E">
        <w:rPr>
          <w:b/>
        </w:rPr>
        <w:t>№</w:t>
      </w:r>
      <w:r>
        <w:rPr>
          <w:b/>
        </w:rPr>
        <w:t xml:space="preserve"> 6</w:t>
      </w:r>
    </w:p>
    <w:p w:rsidR="006C75FA" w:rsidRDefault="006C75FA" w:rsidP="006C75FA">
      <w:pPr>
        <w:tabs>
          <w:tab w:val="left" w:pos="7695"/>
        </w:tabs>
        <w:ind w:left="6300" w:firstLine="540"/>
        <w:rPr>
          <w:b/>
        </w:rPr>
      </w:pPr>
    </w:p>
    <w:p w:rsidR="006C75FA" w:rsidRDefault="006C75FA" w:rsidP="006C75FA">
      <w:r>
        <w:t xml:space="preserve">                                                                                            к решению Совета </w:t>
      </w:r>
    </w:p>
    <w:p w:rsidR="006C75FA" w:rsidRDefault="006C75FA" w:rsidP="006C75FA">
      <w:r>
        <w:t xml:space="preserve">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>«О бюджете  муниципального            образования «Татарско-Елтанское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Pr="00D9143D" w:rsidRDefault="006C75FA" w:rsidP="006C75FA">
      <w:pPr>
        <w:ind w:left="5400" w:firstLine="1620"/>
      </w:pPr>
      <w:r>
        <w:t>от           2021г.№</w:t>
      </w: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Pr="003D1634" w:rsidRDefault="006C75FA" w:rsidP="006C75FA">
      <w:pPr>
        <w:jc w:val="center"/>
        <w:rPr>
          <w:b/>
        </w:rPr>
      </w:pPr>
      <w:r w:rsidRPr="007132D0">
        <w:rPr>
          <w:b/>
        </w:rPr>
        <w:t>Администраторы</w:t>
      </w:r>
      <w:r w:rsidRPr="00616602">
        <w:rPr>
          <w:b/>
        </w:rPr>
        <w:t xml:space="preserve"> </w:t>
      </w:r>
      <w:r w:rsidRPr="003D1634">
        <w:rPr>
          <w:b/>
        </w:rPr>
        <w:t xml:space="preserve">источников финансирования дефицита бюджета </w:t>
      </w:r>
    </w:p>
    <w:p w:rsidR="006C75FA" w:rsidRPr="001F35BB" w:rsidRDefault="006C75FA" w:rsidP="006C75FA">
      <w:pPr>
        <w:jc w:val="center"/>
        <w:rPr>
          <w:b/>
        </w:rPr>
      </w:pPr>
      <w:r w:rsidRPr="006D6337">
        <w:rPr>
          <w:b/>
        </w:rPr>
        <w:t>Татарско-Елтанского</w:t>
      </w:r>
      <w:r>
        <w:t xml:space="preserve"> </w:t>
      </w:r>
      <w:r w:rsidRPr="003D1634">
        <w:rPr>
          <w:b/>
        </w:rPr>
        <w:t>сельского поселения Чистопольского муниципального района</w:t>
      </w:r>
    </w:p>
    <w:p w:rsidR="006C75FA" w:rsidRPr="003D1634" w:rsidRDefault="006C75FA" w:rsidP="006C75FA">
      <w:pPr>
        <w:jc w:val="center"/>
        <w:rPr>
          <w:b/>
        </w:rPr>
      </w:pPr>
      <w:r w:rsidRPr="003D1634">
        <w:rPr>
          <w:b/>
        </w:rPr>
        <w:t>на 20</w:t>
      </w:r>
      <w:r>
        <w:rPr>
          <w:b/>
        </w:rPr>
        <w:t>22</w:t>
      </w:r>
      <w:r w:rsidRPr="003D1634">
        <w:rPr>
          <w:b/>
        </w:rPr>
        <w:t xml:space="preserve"> год</w:t>
      </w:r>
      <w:r>
        <w:rPr>
          <w:b/>
        </w:rPr>
        <w:t xml:space="preserve"> </w:t>
      </w:r>
      <w:r w:rsidRPr="000469FC">
        <w:rPr>
          <w:b/>
        </w:rPr>
        <w:t>и  плановый период</w:t>
      </w:r>
      <w:r>
        <w:rPr>
          <w:b/>
        </w:rPr>
        <w:t xml:space="preserve"> 2023-2024 годов.</w:t>
      </w:r>
    </w:p>
    <w:p w:rsidR="006C75FA" w:rsidRPr="007132D0" w:rsidRDefault="006C75FA" w:rsidP="006C75FA">
      <w:pPr>
        <w:jc w:val="center"/>
      </w:pPr>
    </w:p>
    <w:p w:rsidR="006C75FA" w:rsidRPr="007132D0" w:rsidRDefault="006C75FA" w:rsidP="006C75FA">
      <w:pPr>
        <w:jc w:val="center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25"/>
        <w:gridCol w:w="4795"/>
      </w:tblGrid>
      <w:tr w:rsidR="006C75FA" w:rsidRPr="00C7177C" w:rsidTr="00EB453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FA" w:rsidRPr="0052256A" w:rsidRDefault="006C75FA" w:rsidP="00EB453C">
            <w:pPr>
              <w:jc w:val="center"/>
            </w:pPr>
            <w:r w:rsidRPr="0052256A">
              <w:t>Код главного администратора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FA" w:rsidRPr="00C7177C" w:rsidRDefault="006C75FA" w:rsidP="00EB453C">
            <w:pPr>
              <w:jc w:val="center"/>
            </w:pPr>
            <w:r w:rsidRPr="00C7177C">
              <w:t>Код бюджетной</w:t>
            </w:r>
          </w:p>
          <w:p w:rsidR="006C75FA" w:rsidRPr="00C7177C" w:rsidRDefault="006C75FA" w:rsidP="00EB453C">
            <w:pPr>
              <w:jc w:val="center"/>
            </w:pPr>
            <w:r w:rsidRPr="00C7177C">
              <w:t>классификации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FA" w:rsidRPr="00C7177C" w:rsidRDefault="006C75FA" w:rsidP="00EB453C">
            <w:pPr>
              <w:jc w:val="center"/>
            </w:pPr>
            <w:r w:rsidRPr="00C7177C">
              <w:t>Наименование групп, подгрупп, статей и подстатей доходов</w:t>
            </w:r>
          </w:p>
        </w:tc>
      </w:tr>
      <w:tr w:rsidR="006C75FA" w:rsidRPr="00C76154" w:rsidTr="00EB453C">
        <w:tc>
          <w:tcPr>
            <w:tcW w:w="10080" w:type="dxa"/>
            <w:gridSpan w:val="3"/>
          </w:tcPr>
          <w:p w:rsidR="006C75FA" w:rsidRPr="00C76154" w:rsidRDefault="006C75FA" w:rsidP="00EB453C">
            <w:pPr>
              <w:jc w:val="center"/>
              <w:rPr>
                <w:b/>
              </w:rPr>
            </w:pPr>
            <w:r w:rsidRPr="0052256A">
              <w:rPr>
                <w:b/>
              </w:rPr>
              <w:t>Финансово-бюджетная палата Чистопольского муниципального района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6154" w:rsidRDefault="006C75FA" w:rsidP="00EB453C">
            <w:pPr>
              <w:rPr>
                <w:b/>
              </w:rPr>
            </w:pPr>
            <w:r w:rsidRPr="00C76154">
              <w:rPr>
                <w:b/>
              </w:rPr>
              <w:t xml:space="preserve">            802</w:t>
            </w:r>
          </w:p>
        </w:tc>
        <w:tc>
          <w:tcPr>
            <w:tcW w:w="3125" w:type="dxa"/>
          </w:tcPr>
          <w:p w:rsidR="006C75FA" w:rsidRPr="00C7177C" w:rsidRDefault="006C75FA" w:rsidP="00EB453C">
            <w:r w:rsidRPr="00C7177C">
              <w:t xml:space="preserve">010502 01 10 0000 510   </w:t>
            </w:r>
          </w:p>
        </w:tc>
        <w:tc>
          <w:tcPr>
            <w:tcW w:w="4795" w:type="dxa"/>
          </w:tcPr>
          <w:p w:rsidR="006C75FA" w:rsidRPr="00C7177C" w:rsidRDefault="006C75FA" w:rsidP="00EB453C">
            <w:pPr>
              <w:ind w:firstLine="7"/>
            </w:pPr>
            <w:r w:rsidRPr="00C7177C">
              <w:t>Увеличение прочих остатков денежных средств бюджета</w:t>
            </w:r>
          </w:p>
        </w:tc>
      </w:tr>
      <w:tr w:rsidR="006C75FA" w:rsidRPr="00C7177C" w:rsidTr="00EB453C">
        <w:tc>
          <w:tcPr>
            <w:tcW w:w="2160" w:type="dxa"/>
          </w:tcPr>
          <w:p w:rsidR="006C75FA" w:rsidRPr="00C76154" w:rsidRDefault="006C75FA" w:rsidP="00EB453C">
            <w:pPr>
              <w:rPr>
                <w:b/>
              </w:rPr>
            </w:pPr>
            <w:r w:rsidRPr="00C76154">
              <w:rPr>
                <w:b/>
              </w:rPr>
              <w:t xml:space="preserve">            802</w:t>
            </w:r>
          </w:p>
        </w:tc>
        <w:tc>
          <w:tcPr>
            <w:tcW w:w="3125" w:type="dxa"/>
          </w:tcPr>
          <w:p w:rsidR="006C75FA" w:rsidRPr="00C7177C" w:rsidRDefault="006C75FA" w:rsidP="00EB453C">
            <w:r w:rsidRPr="00C7177C">
              <w:t xml:space="preserve">010502 01 10 0000 610    </w:t>
            </w:r>
          </w:p>
        </w:tc>
        <w:tc>
          <w:tcPr>
            <w:tcW w:w="4795" w:type="dxa"/>
          </w:tcPr>
          <w:p w:rsidR="006C75FA" w:rsidRPr="00C7177C" w:rsidRDefault="006C75FA" w:rsidP="00EB453C">
            <w:pPr>
              <w:ind w:firstLine="7"/>
            </w:pPr>
            <w:r w:rsidRPr="00C7177C">
              <w:t>Уменьшение прочих  остатков денежных средств бюджета</w:t>
            </w:r>
          </w:p>
        </w:tc>
      </w:tr>
    </w:tbl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7695"/>
        </w:tabs>
        <w:jc w:val="center"/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1845"/>
        </w:tabs>
        <w:rPr>
          <w:b/>
          <w:i/>
        </w:rPr>
      </w:pPr>
    </w:p>
    <w:p w:rsidR="006C75FA" w:rsidRDefault="006C75FA" w:rsidP="006C75FA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Pr="00340E32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</w:t>
      </w:r>
      <w:r w:rsidRPr="00B14EDC">
        <w:rPr>
          <w:b/>
          <w:sz w:val="22"/>
          <w:szCs w:val="22"/>
        </w:rPr>
        <w:t xml:space="preserve">  Приложение № </w:t>
      </w:r>
      <w:r>
        <w:rPr>
          <w:b/>
          <w:sz w:val="22"/>
          <w:szCs w:val="22"/>
        </w:rPr>
        <w:t>7</w:t>
      </w:r>
    </w:p>
    <w:p w:rsidR="006C75FA" w:rsidRDefault="006C75FA" w:rsidP="006C75FA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</w:p>
    <w:p w:rsidR="006C75FA" w:rsidRDefault="006C75FA" w:rsidP="006C75FA">
      <w:r>
        <w:t xml:space="preserve">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>«О бюджете  муниципального            образования «Татарско-Елтанское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Pr="006F71BF" w:rsidRDefault="006C75FA" w:rsidP="006C75FA">
      <w:pPr>
        <w:ind w:left="5400" w:firstLine="1620"/>
      </w:pPr>
      <w:r>
        <w:t>от           2021г.№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6C75FA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6C75FA" w:rsidRDefault="006C75FA" w:rsidP="006C75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</w:t>
      </w:r>
      <w:r w:rsidRPr="006D6337">
        <w:rPr>
          <w:b/>
          <w:sz w:val="22"/>
          <w:szCs w:val="22"/>
        </w:rPr>
        <w:t>«</w:t>
      </w:r>
      <w:r w:rsidRPr="006D6337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</w:t>
      </w:r>
    </w:p>
    <w:p w:rsidR="006C75FA" w:rsidRPr="00B14EDC" w:rsidRDefault="006C75FA" w:rsidP="006C75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Республики  Татарстан    на   2022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6C75FA" w:rsidRPr="00B14EDC" w:rsidRDefault="006C75FA" w:rsidP="006C75FA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6C75FA" w:rsidRPr="00B14EDC" w:rsidTr="00EB453C">
        <w:tc>
          <w:tcPr>
            <w:tcW w:w="4429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6C75FA" w:rsidRPr="00B14EDC" w:rsidTr="00EB453C">
        <w:tc>
          <w:tcPr>
            <w:tcW w:w="4429" w:type="dxa"/>
          </w:tcPr>
          <w:p w:rsidR="006C75FA" w:rsidRPr="00C235A3" w:rsidRDefault="006C75FA" w:rsidP="00EB453C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1801,8</w:t>
            </w:r>
          </w:p>
          <w:p w:rsidR="006C75FA" w:rsidRPr="00B167DE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9675BD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</w:tr>
      <w:tr w:rsidR="006C75FA" w:rsidRPr="00B14EDC" w:rsidTr="00EB453C">
        <w:trPr>
          <w:trHeight w:val="4773"/>
        </w:trPr>
        <w:tc>
          <w:tcPr>
            <w:tcW w:w="4429" w:type="dxa"/>
          </w:tcPr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560C5B" w:rsidRDefault="006C75FA" w:rsidP="00EB453C">
            <w:pPr>
              <w:rPr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845</w:t>
            </w: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</w:t>
            </w: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77593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C75FA" w:rsidRPr="00B14EDC" w:rsidTr="00EB453C">
        <w:trPr>
          <w:trHeight w:val="70"/>
        </w:trPr>
        <w:tc>
          <w:tcPr>
            <w:tcW w:w="4429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F94E1D" w:rsidRDefault="006C75FA" w:rsidP="00EB453C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6C75FA" w:rsidRPr="00560C5B" w:rsidRDefault="006C75FA" w:rsidP="00EB453C">
            <w:pPr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A4F77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7D2EA7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9675BD" w:rsidRDefault="006C75FA" w:rsidP="00EB453C">
            <w:pPr>
              <w:rPr>
                <w:sz w:val="22"/>
                <w:szCs w:val="22"/>
              </w:rPr>
            </w:pPr>
            <w:r w:rsidRPr="009675BD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6C75FA" w:rsidRPr="00DC25DB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474,8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18,8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</w:tr>
      <w:tr w:rsidR="006C75FA" w:rsidRPr="00B14EDC" w:rsidTr="00EB453C">
        <w:tc>
          <w:tcPr>
            <w:tcW w:w="4429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6C75FA" w:rsidRPr="00E9569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6C75FA" w:rsidRPr="00502578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712458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103,8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103,8</w:t>
            </w:r>
          </w:p>
          <w:p w:rsidR="006C75FA" w:rsidRPr="00B14EDC" w:rsidRDefault="006C75FA" w:rsidP="00EB453C">
            <w:pPr>
              <w:rPr>
                <w:sz w:val="22"/>
                <w:szCs w:val="22"/>
                <w:lang w:val="en-US"/>
              </w:rPr>
            </w:pPr>
          </w:p>
          <w:p w:rsidR="006C75FA" w:rsidRPr="00502578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12458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10,2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</w:tr>
      <w:tr w:rsidR="006C75FA" w:rsidRPr="00B14EDC" w:rsidTr="00EB453C">
        <w:trPr>
          <w:trHeight w:val="4262"/>
        </w:trPr>
        <w:tc>
          <w:tcPr>
            <w:tcW w:w="4429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6F71BF" w:rsidRDefault="006C75FA" w:rsidP="00EB453C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6F71BF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6F71BF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</w:t>
            </w:r>
          </w:p>
          <w:p w:rsidR="006C75FA" w:rsidRPr="004C0621" w:rsidRDefault="006C75FA" w:rsidP="00EB453C">
            <w:pPr>
              <w:rPr>
                <w:b/>
                <w:sz w:val="22"/>
                <w:szCs w:val="22"/>
              </w:rPr>
            </w:pPr>
          </w:p>
        </w:tc>
      </w:tr>
      <w:tr w:rsidR="006C75FA" w:rsidRPr="00B14EDC" w:rsidTr="00EB453C">
        <w:tc>
          <w:tcPr>
            <w:tcW w:w="4429" w:type="dxa"/>
          </w:tcPr>
          <w:p w:rsidR="006C75FA" w:rsidRPr="00B167DE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D059ED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6C75FA" w:rsidRPr="00D059ED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6C75FA" w:rsidRPr="00D059ED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D059ED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6C75FA" w:rsidRPr="00A83601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6C75FA" w:rsidRPr="00B167D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67D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6C75FA" w:rsidRPr="00B167D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67D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560,3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560,3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346,6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346,6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</w:tr>
      <w:tr w:rsidR="006C75FA" w:rsidRPr="00B14EDC" w:rsidTr="00EB453C">
        <w:tc>
          <w:tcPr>
            <w:tcW w:w="4429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0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6C75FA" w:rsidRPr="00BD584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D584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6C75FA" w:rsidRPr="00B14EDC" w:rsidTr="00EB453C">
        <w:tc>
          <w:tcPr>
            <w:tcW w:w="4429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6C75FA" w:rsidRPr="00E016C2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34,3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DA074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20,6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  <w:p w:rsidR="006C75FA" w:rsidRPr="0064390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6C75FA" w:rsidRPr="00B14EDC" w:rsidTr="00EB453C">
        <w:tc>
          <w:tcPr>
            <w:tcW w:w="4429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6C75FA" w:rsidRPr="00611D93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2596,2</w:t>
            </w:r>
          </w:p>
        </w:tc>
      </w:tr>
    </w:tbl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</w:p>
    <w:p w:rsidR="006C75FA" w:rsidRPr="00B14EDC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Приложение № </w:t>
      </w:r>
      <w:r>
        <w:rPr>
          <w:b/>
          <w:sz w:val="22"/>
          <w:szCs w:val="22"/>
        </w:rPr>
        <w:t>8</w:t>
      </w:r>
    </w:p>
    <w:p w:rsidR="006C75FA" w:rsidRDefault="006C75FA" w:rsidP="006C75FA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</w:p>
    <w:p w:rsidR="006C75FA" w:rsidRDefault="006C75FA" w:rsidP="006C75FA">
      <w:r>
        <w:t xml:space="preserve">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>«О бюджете  муниципального            образования «Татарско-Елтанское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Pr="00D9143D" w:rsidRDefault="006C75FA" w:rsidP="006C75FA">
      <w:pPr>
        <w:ind w:left="5400" w:firstLine="1620"/>
      </w:pPr>
      <w:r>
        <w:t>от           2021г.№</w:t>
      </w:r>
    </w:p>
    <w:p w:rsidR="006C75FA" w:rsidRDefault="006C75FA" w:rsidP="006C75FA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6C75FA" w:rsidRPr="00B14EDC" w:rsidRDefault="006C75FA" w:rsidP="006C75FA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6C75FA" w:rsidRDefault="006C75FA" w:rsidP="006C75FA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6C75FA" w:rsidRPr="00B14EDC" w:rsidRDefault="006C75FA" w:rsidP="006C75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</w:t>
      </w:r>
      <w:r w:rsidRPr="007606AE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Татарстан    на   плановый период  2023-2024 г.</w:t>
      </w:r>
    </w:p>
    <w:p w:rsidR="006C75FA" w:rsidRPr="00B14EDC" w:rsidRDefault="006C75FA" w:rsidP="006C75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6C75FA" w:rsidRPr="00B14EDC" w:rsidTr="00EB453C">
        <w:tc>
          <w:tcPr>
            <w:tcW w:w="4264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2023г.</w:t>
            </w:r>
          </w:p>
        </w:tc>
        <w:tc>
          <w:tcPr>
            <w:tcW w:w="1447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6C75FA" w:rsidRPr="00B14EDC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2024г.</w:t>
            </w:r>
          </w:p>
        </w:tc>
      </w:tr>
      <w:tr w:rsidR="006C75FA" w:rsidRPr="00B14EDC" w:rsidTr="00EB453C">
        <w:tc>
          <w:tcPr>
            <w:tcW w:w="4264" w:type="dxa"/>
          </w:tcPr>
          <w:p w:rsidR="006C75FA" w:rsidRPr="00C235A3" w:rsidRDefault="006C75FA" w:rsidP="00EB453C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1804,4</w:t>
            </w:r>
          </w:p>
          <w:p w:rsidR="006C75FA" w:rsidRPr="00B167DE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6F71BF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1447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1807,4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Pr="006F71BF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</w:tr>
      <w:tr w:rsidR="006C75FA" w:rsidRPr="00B14EDC" w:rsidTr="00EB453C">
        <w:trPr>
          <w:trHeight w:val="4773"/>
        </w:trPr>
        <w:tc>
          <w:tcPr>
            <w:tcW w:w="4264" w:type="dxa"/>
          </w:tcPr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  <w:r w:rsidRPr="00B14EDC">
              <w:rPr>
                <w:sz w:val="22"/>
                <w:szCs w:val="22"/>
              </w:rPr>
              <w:t>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560C5B" w:rsidRDefault="006C75FA" w:rsidP="00EB453C">
            <w:pPr>
              <w:rPr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846,6</w:t>
            </w: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846,6</w:t>
            </w: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115630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473,6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77593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7" w:type="dxa"/>
          </w:tcPr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848,6</w:t>
            </w: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848,6</w:t>
            </w: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475,6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C75FA" w:rsidRPr="00B14EDC" w:rsidTr="00EB453C">
        <w:trPr>
          <w:trHeight w:val="70"/>
        </w:trPr>
        <w:tc>
          <w:tcPr>
            <w:tcW w:w="4264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F94E1D" w:rsidRDefault="006C75FA" w:rsidP="00EB453C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6C75FA" w:rsidRPr="00560C5B" w:rsidRDefault="006C75FA" w:rsidP="00EB453C">
            <w:pPr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C75FA" w:rsidRPr="000A4F77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7D2EA7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2E6CA3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475,8</w:t>
            </w:r>
          </w:p>
          <w:p w:rsidR="006C75FA" w:rsidRPr="00F94E1D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18,8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457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6C75FA" w:rsidRPr="00236459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476,8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18,8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458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211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</w:tr>
      <w:tr w:rsidR="006C75FA" w:rsidRPr="00B14EDC" w:rsidTr="00EB453C">
        <w:tc>
          <w:tcPr>
            <w:tcW w:w="4264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6C75FA" w:rsidRPr="00E9569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6C75FA" w:rsidRPr="00502578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6C75FA" w:rsidRPr="00502578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236459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107,3</w:t>
            </w:r>
          </w:p>
          <w:p w:rsidR="006C75FA" w:rsidRPr="00502578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  <w:lang w:val="en-US"/>
              </w:rPr>
            </w:pPr>
          </w:p>
          <w:p w:rsidR="006C75FA" w:rsidRPr="00502578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10,1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6C75FA" w:rsidRDefault="006C75FA" w:rsidP="00EB453C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2E6CA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  <w:p w:rsidR="006C75FA" w:rsidRPr="002E6CA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  <w:p w:rsidR="006C75FA" w:rsidRPr="002E6CA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</w:tr>
      <w:tr w:rsidR="006C75FA" w:rsidRPr="00B14EDC" w:rsidTr="00EB453C">
        <w:trPr>
          <w:trHeight w:val="4262"/>
        </w:trPr>
        <w:tc>
          <w:tcPr>
            <w:tcW w:w="4264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6C75FA" w:rsidRPr="00EC48AA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EC48A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0257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015A9E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015A9E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60      </w:t>
            </w:r>
          </w:p>
        </w:tc>
        <w:tc>
          <w:tcPr>
            <w:tcW w:w="1447" w:type="dxa"/>
          </w:tcPr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E5CEC" w:rsidRDefault="006C75FA" w:rsidP="00EB453C">
            <w:pPr>
              <w:rPr>
                <w:b/>
                <w:sz w:val="22"/>
                <w:szCs w:val="22"/>
              </w:rPr>
            </w:pPr>
            <w:r w:rsidRPr="00AE5CEC"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C75FA" w:rsidRPr="00B14EDC" w:rsidTr="00EB453C">
        <w:tc>
          <w:tcPr>
            <w:tcW w:w="4264" w:type="dxa"/>
          </w:tcPr>
          <w:p w:rsidR="006C75FA" w:rsidRPr="00B167DE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D059ED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6C75FA" w:rsidRPr="00D059ED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6C75FA" w:rsidRPr="00D059ED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D059ED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6C75FA" w:rsidRPr="00015A9E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6C75FA" w:rsidRPr="00B167D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67D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6C75FA" w:rsidRPr="00B167D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67D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9900078010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1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502,86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502,86</w:t>
            </w:r>
          </w:p>
          <w:p w:rsidR="006C75FA" w:rsidRPr="00B14EDC" w:rsidRDefault="006C75FA" w:rsidP="00EB453C">
            <w:pPr>
              <w:rPr>
                <w:sz w:val="22"/>
                <w:szCs w:val="22"/>
                <w:lang w:val="en-US"/>
              </w:rPr>
            </w:pPr>
          </w:p>
          <w:p w:rsidR="006C75FA" w:rsidRPr="00CD08A3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352</w:t>
            </w:r>
          </w:p>
          <w:p w:rsidR="006C75FA" w:rsidRPr="00CD08A3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10,7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10,7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140,16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140,16</w:t>
            </w:r>
          </w:p>
        </w:tc>
        <w:tc>
          <w:tcPr>
            <w:tcW w:w="1447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445,6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445,6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</w:tr>
      <w:tr w:rsidR="006C75FA" w:rsidRPr="00B14EDC" w:rsidTr="00EB453C">
        <w:tc>
          <w:tcPr>
            <w:tcW w:w="4264" w:type="dxa"/>
          </w:tcPr>
          <w:p w:rsidR="006C75FA" w:rsidRPr="00FF00BD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9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1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1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08" w:type="dxa"/>
          </w:tcPr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6C75FA" w:rsidRPr="00BD584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D584B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36</w:t>
            </w:r>
          </w:p>
        </w:tc>
        <w:tc>
          <w:tcPr>
            <w:tcW w:w="1447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6C75FA" w:rsidRPr="00B14EDC" w:rsidTr="00EB453C">
        <w:tc>
          <w:tcPr>
            <w:tcW w:w="4264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6C75FA" w:rsidRPr="00E016C2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47,5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646F7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6C75FA" w:rsidRPr="002646F7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46,9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33,2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33,2</w:t>
            </w:r>
          </w:p>
          <w:p w:rsidR="006C75FA" w:rsidRPr="00B9578C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B9578C">
              <w:rPr>
                <w:b/>
                <w:sz w:val="22"/>
                <w:szCs w:val="22"/>
              </w:rPr>
              <w:t>13,7</w:t>
            </w: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13,7</w:t>
            </w:r>
          </w:p>
        </w:tc>
      </w:tr>
      <w:tr w:rsidR="006C75FA" w:rsidRPr="00B14EDC" w:rsidTr="00EB453C">
        <w:tc>
          <w:tcPr>
            <w:tcW w:w="4264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6C75FA" w:rsidRPr="00611D93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2558,06</w:t>
            </w:r>
          </w:p>
        </w:tc>
        <w:tc>
          <w:tcPr>
            <w:tcW w:w="1447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2507</w:t>
            </w:r>
          </w:p>
        </w:tc>
      </w:tr>
    </w:tbl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9</w:t>
      </w:r>
    </w:p>
    <w:p w:rsidR="006C75FA" w:rsidRDefault="006C75FA" w:rsidP="006C75FA">
      <w:r>
        <w:t xml:space="preserve">                                                                                           к решению Совета</w:t>
      </w:r>
      <w:r w:rsidRPr="008F4CE7">
        <w:t xml:space="preserve"> </w:t>
      </w:r>
    </w:p>
    <w:p w:rsidR="006C75FA" w:rsidRDefault="006C75FA" w:rsidP="006C75FA">
      <w:r>
        <w:t xml:space="preserve"> 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>«О бюджете  муниципального            образования «Татарско-Елтанское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Default="006C75FA" w:rsidP="006C75FA">
      <w:pPr>
        <w:ind w:left="6300" w:firstLine="360"/>
      </w:pPr>
      <w:r>
        <w:t>от           2021г.№</w:t>
      </w:r>
    </w:p>
    <w:p w:rsidR="006C75FA" w:rsidRPr="00B14EDC" w:rsidRDefault="006C75FA" w:rsidP="006C75FA">
      <w:pPr>
        <w:ind w:left="6300" w:firstLine="360"/>
        <w:rPr>
          <w:b/>
          <w:sz w:val="22"/>
          <w:szCs w:val="22"/>
        </w:rPr>
      </w:pPr>
    </w:p>
    <w:p w:rsidR="006C75FA" w:rsidRPr="00B14EDC" w:rsidRDefault="006C75FA" w:rsidP="006C75FA">
      <w:pPr>
        <w:rPr>
          <w:sz w:val="22"/>
          <w:szCs w:val="22"/>
        </w:rPr>
      </w:pP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бюджета  муниципального образования </w:t>
      </w:r>
      <w:r w:rsidRPr="001A36B0">
        <w:rPr>
          <w:b/>
          <w:sz w:val="22"/>
          <w:szCs w:val="22"/>
        </w:rPr>
        <w:t>«</w:t>
      </w:r>
      <w:r w:rsidRPr="001A36B0">
        <w:rPr>
          <w:b/>
        </w:rPr>
        <w:t>Татарско-Елтанского</w:t>
      </w:r>
      <w: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 на 2022</w:t>
      </w:r>
      <w:r w:rsidRPr="00B14EDC">
        <w:rPr>
          <w:b/>
          <w:sz w:val="22"/>
          <w:szCs w:val="22"/>
        </w:rPr>
        <w:t xml:space="preserve"> год</w:t>
      </w:r>
    </w:p>
    <w:p w:rsidR="006C75FA" w:rsidRPr="00B14EDC" w:rsidRDefault="006C75FA" w:rsidP="006C75FA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6C75FA" w:rsidRPr="00B14EDC" w:rsidTr="00EB453C">
        <w:tc>
          <w:tcPr>
            <w:tcW w:w="4286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6C75FA" w:rsidRPr="00B14EDC" w:rsidTr="00EB453C">
        <w:tc>
          <w:tcPr>
            <w:tcW w:w="4286" w:type="dxa"/>
          </w:tcPr>
          <w:p w:rsidR="006C75FA" w:rsidRPr="00734D69" w:rsidRDefault="006C75FA" w:rsidP="00EB453C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r w:rsidRPr="001A36B0">
              <w:rPr>
                <w:b/>
              </w:rPr>
              <w:t>Татарско-Елтанского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6C75FA" w:rsidRPr="00A26C6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2114,2</w:t>
            </w:r>
          </w:p>
        </w:tc>
      </w:tr>
      <w:tr w:rsidR="006C75FA" w:rsidRPr="00B14EDC" w:rsidTr="00EB453C">
        <w:tc>
          <w:tcPr>
            <w:tcW w:w="4286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1577C7" w:rsidRDefault="006C75FA" w:rsidP="00EB453C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1319,8</w:t>
            </w:r>
          </w:p>
          <w:p w:rsidR="006C75FA" w:rsidRPr="00560C5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845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</w:t>
            </w: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A646D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C75FA" w:rsidRPr="00B14EDC" w:rsidTr="00EB453C">
        <w:tc>
          <w:tcPr>
            <w:tcW w:w="4286" w:type="dxa"/>
          </w:tcPr>
          <w:p w:rsidR="006C75FA" w:rsidRPr="008216D8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6C75FA" w:rsidRPr="004B450E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6C75FA" w:rsidRPr="008216D8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</w:tc>
        <w:tc>
          <w:tcPr>
            <w:tcW w:w="78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6C75FA" w:rsidRPr="00CB7377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CB7377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6C75FA" w:rsidRPr="00CB7377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CB7377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6C75FA" w:rsidRPr="004B450E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6C75FA" w:rsidRPr="00CB7377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CB7377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9900029900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200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6C75FA" w:rsidRPr="008A646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474,8</w:t>
            </w:r>
          </w:p>
          <w:p w:rsidR="006C75FA" w:rsidRPr="00F94E1D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18,8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</w:tr>
      <w:tr w:rsidR="006C75FA" w:rsidRPr="00B14EDC" w:rsidTr="00EB453C">
        <w:tc>
          <w:tcPr>
            <w:tcW w:w="4286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712458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103,8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103,8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  <w:lang w:val="en-US"/>
              </w:rPr>
            </w:pPr>
          </w:p>
          <w:p w:rsidR="006C75FA" w:rsidRPr="00502578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12458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10,2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</w:tr>
      <w:tr w:rsidR="006C75FA" w:rsidRPr="00B14EDC" w:rsidTr="00EB453C">
        <w:trPr>
          <w:trHeight w:val="550"/>
        </w:trPr>
        <w:tc>
          <w:tcPr>
            <w:tcW w:w="4286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4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Pr="006F71BF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C75FA" w:rsidRPr="00D27879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</w:t>
            </w:r>
          </w:p>
          <w:p w:rsidR="006C75FA" w:rsidRPr="004C0621" w:rsidRDefault="006C75FA" w:rsidP="00EB453C">
            <w:pPr>
              <w:rPr>
                <w:b/>
                <w:sz w:val="22"/>
                <w:szCs w:val="22"/>
              </w:rPr>
            </w:pPr>
          </w:p>
        </w:tc>
      </w:tr>
      <w:tr w:rsidR="006C75FA" w:rsidRPr="00B14EDC" w:rsidTr="00EB453C">
        <w:tc>
          <w:tcPr>
            <w:tcW w:w="4286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6C75FA" w:rsidRPr="00117935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C75FA" w:rsidRPr="00842D82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6C75FA" w:rsidRPr="00842D82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6C75FA" w:rsidRPr="00842D82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117935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6C75FA" w:rsidRPr="00842D8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42D82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117935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6C75FA" w:rsidRPr="00842D82" w:rsidRDefault="006C75FA" w:rsidP="00EB453C">
            <w:pPr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117935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6C75FA" w:rsidRPr="00842D8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560,3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8A646D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560,3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346,6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346,6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</w:tr>
      <w:tr w:rsidR="006C75FA" w:rsidRPr="00B14EDC" w:rsidTr="00EB453C">
        <w:tc>
          <w:tcPr>
            <w:tcW w:w="4286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E8773B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6C75FA" w:rsidRPr="00E8773B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02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2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682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6C75FA" w:rsidRPr="00BD584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D584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6C75FA" w:rsidRPr="00B14EDC" w:rsidTr="00EB453C">
        <w:tc>
          <w:tcPr>
            <w:tcW w:w="4286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6C75FA" w:rsidRPr="00E016C2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6C75FA" w:rsidRPr="00937A1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937A1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937A11" w:rsidRDefault="006C75FA" w:rsidP="00EB453C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34,3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DA074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20,6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6C75FA" w:rsidRPr="0064390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6C75FA" w:rsidRPr="00B14EDC" w:rsidTr="00EB453C">
        <w:tc>
          <w:tcPr>
            <w:tcW w:w="4286" w:type="dxa"/>
          </w:tcPr>
          <w:p w:rsidR="006C75FA" w:rsidRPr="00E8773B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E8773B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</w:t>
            </w:r>
            <w:r>
              <w:t xml:space="preserve"> </w:t>
            </w:r>
            <w:r w:rsidRPr="001A36B0">
              <w:rPr>
                <w:b/>
              </w:rPr>
              <w:t>Татарско-Елтанского</w:t>
            </w:r>
            <w: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  <w:p w:rsidR="006C75FA" w:rsidRPr="00E8773B" w:rsidRDefault="006C75FA" w:rsidP="00EB453C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</w:tc>
      </w:tr>
      <w:tr w:rsidR="006C75FA" w:rsidRPr="00B14EDC" w:rsidTr="00EB453C">
        <w:trPr>
          <w:trHeight w:val="3835"/>
        </w:trPr>
        <w:tc>
          <w:tcPr>
            <w:tcW w:w="4286" w:type="dxa"/>
          </w:tcPr>
          <w:p w:rsidR="006C75FA" w:rsidRPr="00E8773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6C75FA" w:rsidRPr="00E8773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35" w:type="dxa"/>
          </w:tcPr>
          <w:p w:rsidR="006C75FA" w:rsidRPr="00A26C62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</w:tr>
      <w:tr w:rsidR="006C75FA" w:rsidRPr="00B14EDC" w:rsidTr="00EB453C">
        <w:tc>
          <w:tcPr>
            <w:tcW w:w="4286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2596,2</w:t>
            </w:r>
          </w:p>
        </w:tc>
      </w:tr>
    </w:tbl>
    <w:p w:rsidR="006C75FA" w:rsidRPr="00B14EDC" w:rsidRDefault="006C75FA" w:rsidP="006C75FA">
      <w:pPr>
        <w:jc w:val="center"/>
        <w:rPr>
          <w:sz w:val="22"/>
          <w:szCs w:val="22"/>
        </w:rPr>
      </w:pP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10</w:t>
      </w:r>
    </w:p>
    <w:p w:rsidR="006C75FA" w:rsidRDefault="006C75FA" w:rsidP="006C75FA">
      <w:r>
        <w:t xml:space="preserve">                                                                                             к решению Совета</w:t>
      </w:r>
      <w:r w:rsidRPr="00A4349F">
        <w:t xml:space="preserve"> </w:t>
      </w:r>
    </w:p>
    <w:p w:rsidR="006C75FA" w:rsidRDefault="006C75FA" w:rsidP="006C75FA">
      <w:r>
        <w:t xml:space="preserve">   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>«О бюджете  муниципального            образования «Татарско-Елтанское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Default="006C75FA" w:rsidP="006C75FA">
      <w:pPr>
        <w:ind w:left="6300" w:firstLine="360"/>
        <w:rPr>
          <w:b/>
          <w:sz w:val="22"/>
          <w:szCs w:val="22"/>
        </w:rPr>
      </w:pPr>
      <w:r>
        <w:t>от           2021г.№</w:t>
      </w:r>
    </w:p>
    <w:p w:rsidR="006C75FA" w:rsidRPr="00B14EDC" w:rsidRDefault="006C75FA" w:rsidP="006C75FA">
      <w:pPr>
        <w:ind w:left="6300" w:firstLine="360"/>
        <w:rPr>
          <w:b/>
          <w:sz w:val="22"/>
          <w:szCs w:val="22"/>
        </w:rPr>
      </w:pPr>
    </w:p>
    <w:p w:rsidR="006C75FA" w:rsidRPr="00B14EDC" w:rsidRDefault="006C75FA" w:rsidP="006C75FA">
      <w:pPr>
        <w:rPr>
          <w:sz w:val="22"/>
          <w:szCs w:val="22"/>
        </w:rPr>
      </w:pPr>
    </w:p>
    <w:p w:rsidR="006C75FA" w:rsidRDefault="006C75FA" w:rsidP="006C75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бюджета  муниципального образования </w:t>
      </w:r>
      <w:r w:rsidRPr="001A36B0">
        <w:rPr>
          <w:b/>
          <w:sz w:val="22"/>
          <w:szCs w:val="22"/>
        </w:rPr>
        <w:t>«</w:t>
      </w:r>
      <w:r w:rsidRPr="001A36B0">
        <w:rPr>
          <w:b/>
        </w:rPr>
        <w:t>Татарско-Елтанского</w:t>
      </w:r>
      <w: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6C75FA" w:rsidRPr="00B14EDC" w:rsidRDefault="006C75FA" w:rsidP="006C75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плановый период 2023-2024 г.</w:t>
      </w:r>
    </w:p>
    <w:p w:rsidR="006C75FA" w:rsidRPr="00B14EDC" w:rsidRDefault="006C75FA" w:rsidP="006C75FA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870"/>
        <w:gridCol w:w="1707"/>
        <w:gridCol w:w="972"/>
        <w:gridCol w:w="1156"/>
        <w:gridCol w:w="1022"/>
      </w:tblGrid>
      <w:tr w:rsidR="006C75FA" w:rsidRPr="00B14EDC" w:rsidTr="00EB453C">
        <w:tc>
          <w:tcPr>
            <w:tcW w:w="3949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870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707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2023г.</w:t>
            </w:r>
          </w:p>
        </w:tc>
        <w:tc>
          <w:tcPr>
            <w:tcW w:w="1022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2024г.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Pr="00734D69" w:rsidRDefault="006C75FA" w:rsidP="00EB453C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r w:rsidRPr="001A36B0">
              <w:rPr>
                <w:b/>
              </w:rPr>
              <w:t>Татарско-Елтанского</w:t>
            </w:r>
            <w:r w:rsidRPr="00DE77D1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6C75FA" w:rsidRPr="00A26C6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2076,06</w:t>
            </w:r>
          </w:p>
        </w:tc>
        <w:tc>
          <w:tcPr>
            <w:tcW w:w="1022" w:type="dxa"/>
          </w:tcPr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1577C7" w:rsidRDefault="006C75FA" w:rsidP="00EB453C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70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  <w:p w:rsidR="006C75FA" w:rsidRPr="00560C5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846,6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846,6</w:t>
            </w: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60C5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115630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473,6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385BF4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2" w:type="dxa"/>
          </w:tcPr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1325,4</w:t>
            </w: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848,6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Pr="00236459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848,6</w:t>
            </w: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475,6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6C75FA" w:rsidRPr="004B450E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ными (муниципальными) органами,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4E51A0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CB7377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6C75FA" w:rsidRPr="00CB7377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  <w:r w:rsidRPr="006461DE">
              <w:rPr>
                <w:b/>
                <w:sz w:val="22"/>
                <w:szCs w:val="22"/>
              </w:rPr>
              <w:t xml:space="preserve">     </w:t>
            </w: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B450E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C75FA" w:rsidRPr="00B14EDC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E51A0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475,8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F94E1D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18,8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457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94E1D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476,8</w:t>
            </w:r>
          </w:p>
          <w:p w:rsidR="006C75FA" w:rsidRPr="00236459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18,8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458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211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</w:tc>
      </w:tr>
      <w:tr w:rsidR="006C75FA" w:rsidRPr="00B14EDC" w:rsidTr="00EB453C">
        <w:tc>
          <w:tcPr>
            <w:tcW w:w="3949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87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42593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707" w:type="dxa"/>
          </w:tcPr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6DDD" w:rsidRDefault="006C75FA" w:rsidP="00EB453C">
            <w:pPr>
              <w:rPr>
                <w:sz w:val="22"/>
                <w:szCs w:val="22"/>
              </w:rPr>
            </w:pPr>
          </w:p>
          <w:p w:rsidR="006C75FA" w:rsidRPr="00B16DDD" w:rsidRDefault="006C75FA" w:rsidP="00EB453C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236459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107,3</w:t>
            </w:r>
          </w:p>
          <w:p w:rsidR="006C75FA" w:rsidRPr="00502578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502578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502578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385BF4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10,1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6C75FA" w:rsidRDefault="006C75FA" w:rsidP="00EB453C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6C75FA" w:rsidRPr="002E6CA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  <w:p w:rsidR="006C75FA" w:rsidRPr="002E6CA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  <w:p w:rsidR="006C75FA" w:rsidRPr="002E6CA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</w:tr>
      <w:tr w:rsidR="006C75FA" w:rsidRPr="00B14EDC" w:rsidTr="00EB453C">
        <w:trPr>
          <w:trHeight w:val="4935"/>
        </w:trPr>
        <w:tc>
          <w:tcPr>
            <w:tcW w:w="3949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063DA1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794BBB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015A9E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60      </w:t>
            </w:r>
          </w:p>
        </w:tc>
        <w:tc>
          <w:tcPr>
            <w:tcW w:w="1022" w:type="dxa"/>
          </w:tcPr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 w:rsidRPr="00AE5CEC">
              <w:rPr>
                <w:b/>
                <w:sz w:val="22"/>
                <w:szCs w:val="22"/>
              </w:rPr>
              <w:t>60</w:t>
            </w:r>
          </w:p>
          <w:p w:rsidR="006C75FA" w:rsidRPr="00AE5CEC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6C75FA" w:rsidRPr="00117935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C75FA" w:rsidRPr="00842D82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Закупка товаров, работ и услуг для 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6C75FA" w:rsidRPr="00842D82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6C75FA" w:rsidRPr="00842D82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117935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117935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7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117935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842D8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502,86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502,86</w:t>
            </w:r>
          </w:p>
          <w:p w:rsidR="006C75FA" w:rsidRPr="00B14EDC" w:rsidRDefault="006C75FA" w:rsidP="00EB453C">
            <w:pPr>
              <w:rPr>
                <w:sz w:val="22"/>
                <w:szCs w:val="22"/>
                <w:lang w:val="en-US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  <w:p w:rsidR="006C75FA" w:rsidRPr="00CD08A3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CD08A3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10,7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10,7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140,16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140,16</w:t>
            </w:r>
          </w:p>
        </w:tc>
        <w:tc>
          <w:tcPr>
            <w:tcW w:w="1022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445,6</w:t>
            </w:r>
          </w:p>
          <w:p w:rsidR="006C75FA" w:rsidRPr="00236459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236459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445,6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6C75FA" w:rsidRPr="00B14EDC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Pr="00E8773B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6C75FA" w:rsidRPr="00E8773B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87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</w:t>
            </w:r>
          </w:p>
        </w:tc>
        <w:tc>
          <w:tcPr>
            <w:tcW w:w="170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6C75FA" w:rsidRPr="00E8773B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156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6C75FA" w:rsidRPr="00BD584B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D584B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36</w:t>
            </w:r>
          </w:p>
        </w:tc>
        <w:tc>
          <w:tcPr>
            <w:tcW w:w="1022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6C75FA" w:rsidRPr="00E016C2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6C75FA" w:rsidRPr="00937A11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6C75FA" w:rsidRPr="00937A11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C75FA" w:rsidRPr="00937A11" w:rsidRDefault="006C75FA" w:rsidP="00EB453C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87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83601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70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6C75FA" w:rsidRPr="00E016C2" w:rsidRDefault="006C75FA" w:rsidP="00EB453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E016C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47,5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33,8</w:t>
            </w:r>
          </w:p>
          <w:p w:rsidR="006C75FA" w:rsidRPr="002646F7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6C75FA" w:rsidRPr="002646F7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46,9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33,2</w:t>
            </w: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33,2</w:t>
            </w:r>
          </w:p>
          <w:p w:rsidR="006C75FA" w:rsidRPr="00B9578C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B9578C">
              <w:rPr>
                <w:b/>
                <w:sz w:val="22"/>
                <w:szCs w:val="22"/>
              </w:rPr>
              <w:t>13,7</w:t>
            </w: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C75FA" w:rsidRPr="00FF00BD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13,7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Pr="00E8773B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E8773B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</w:t>
            </w:r>
            <w:r>
              <w:t xml:space="preserve"> </w:t>
            </w:r>
            <w:r w:rsidRPr="00CC6B8F">
              <w:rPr>
                <w:b/>
              </w:rPr>
              <w:t>Татарско-Елтанского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Pr="00611D93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</w:tc>
        <w:tc>
          <w:tcPr>
            <w:tcW w:w="1022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Pr="00E8773B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6C75FA" w:rsidRDefault="006C75FA" w:rsidP="00EB453C">
            <w:pPr>
              <w:rPr>
                <w:b/>
                <w:i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4EDC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r w:rsidRPr="00B14EDC">
              <w:rPr>
                <w:sz w:val="22"/>
                <w:szCs w:val="22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6C75FA" w:rsidRPr="00E8773B" w:rsidRDefault="006C75FA" w:rsidP="00EB45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00" w:type="dxa"/>
          </w:tcPr>
          <w:p w:rsidR="006C75FA" w:rsidRPr="00A26C62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</w:tcPr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7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A26C62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1022" w:type="dxa"/>
          </w:tcPr>
          <w:p w:rsidR="006C75FA" w:rsidRDefault="006C75FA" w:rsidP="00EB453C">
            <w:pPr>
              <w:jc w:val="center"/>
              <w:rPr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b/>
                <w:sz w:val="22"/>
                <w:szCs w:val="22"/>
              </w:rPr>
            </w:pPr>
          </w:p>
          <w:p w:rsidR="006C75FA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  <w:p w:rsidR="006C75FA" w:rsidRDefault="006C75FA" w:rsidP="00EB453C">
            <w:pPr>
              <w:rPr>
                <w:sz w:val="22"/>
                <w:szCs w:val="22"/>
              </w:rPr>
            </w:pPr>
          </w:p>
          <w:p w:rsidR="006C75FA" w:rsidRPr="00B16DDD" w:rsidRDefault="006C75FA" w:rsidP="00EB4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</w:tr>
      <w:tr w:rsidR="006C75FA" w:rsidRPr="00B14EDC" w:rsidTr="00EB453C">
        <w:tc>
          <w:tcPr>
            <w:tcW w:w="3949" w:type="dxa"/>
          </w:tcPr>
          <w:p w:rsidR="006C75FA" w:rsidRPr="00B14EDC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6C75FA" w:rsidRPr="00B14EDC" w:rsidRDefault="006C75FA" w:rsidP="00EB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6C75FA" w:rsidRPr="00611D93" w:rsidRDefault="006C75FA" w:rsidP="00EB45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2558,06</w:t>
            </w:r>
          </w:p>
        </w:tc>
        <w:tc>
          <w:tcPr>
            <w:tcW w:w="1022" w:type="dxa"/>
          </w:tcPr>
          <w:p w:rsidR="006C75FA" w:rsidRDefault="006C75FA" w:rsidP="00EB45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2507</w:t>
            </w:r>
          </w:p>
        </w:tc>
      </w:tr>
    </w:tbl>
    <w:p w:rsidR="006C75FA" w:rsidRDefault="006C75FA" w:rsidP="006C75FA">
      <w:pPr>
        <w:rPr>
          <w:b/>
          <w:sz w:val="22"/>
          <w:szCs w:val="22"/>
        </w:rPr>
      </w:pPr>
    </w:p>
    <w:p w:rsidR="006C75FA" w:rsidRDefault="006C75FA" w:rsidP="006C75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:rsidR="006C75FA" w:rsidRDefault="006C75FA" w:rsidP="006C75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Приложение № 11</w:t>
      </w:r>
    </w:p>
    <w:p w:rsidR="006C75FA" w:rsidRDefault="006C75FA" w:rsidP="006C75FA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</w:t>
      </w:r>
      <w:r w:rsidRPr="00C1473A">
        <w:t xml:space="preserve"> </w:t>
      </w:r>
    </w:p>
    <w:p w:rsidR="006C75FA" w:rsidRDefault="006C75FA" w:rsidP="006C75FA">
      <w:r>
        <w:t xml:space="preserve">                                                                                         Татарско-Елтанского</w:t>
      </w:r>
    </w:p>
    <w:p w:rsidR="006C75FA" w:rsidRDefault="006C75FA" w:rsidP="006C75FA">
      <w:r>
        <w:t xml:space="preserve">                                                                                          сельского поселения</w:t>
      </w:r>
    </w:p>
    <w:p w:rsidR="006C75FA" w:rsidRDefault="006C75FA" w:rsidP="006C75FA">
      <w:pPr>
        <w:ind w:left="5400"/>
      </w:pPr>
      <w:r>
        <w:t>«О бюджете  муниципального            образования «Татарско-Елтанское</w:t>
      </w:r>
    </w:p>
    <w:p w:rsidR="006C75FA" w:rsidRDefault="006C75FA" w:rsidP="006C75FA">
      <w:pPr>
        <w:ind w:left="5400"/>
      </w:pPr>
      <w:r>
        <w:t>сельское поселение» СП ЧМР  РТ</w:t>
      </w:r>
    </w:p>
    <w:p w:rsidR="006C75FA" w:rsidRDefault="006C75FA" w:rsidP="006C75FA">
      <w:pPr>
        <w:ind w:left="5400"/>
      </w:pPr>
      <w:r>
        <w:t>на 2022 и плановый 2023-2024гг.»</w:t>
      </w:r>
    </w:p>
    <w:p w:rsidR="006C75FA" w:rsidRDefault="006C75FA" w:rsidP="006C75FA">
      <w:pPr>
        <w:tabs>
          <w:tab w:val="left" w:pos="7350"/>
        </w:tabs>
        <w:ind w:left="6120" w:firstLine="360"/>
        <w:rPr>
          <w:sz w:val="22"/>
          <w:szCs w:val="22"/>
        </w:rPr>
      </w:pPr>
      <w:r>
        <w:t>от           2021г.№</w:t>
      </w:r>
    </w:p>
    <w:p w:rsidR="006C75FA" w:rsidRDefault="006C75FA" w:rsidP="006C75FA"/>
    <w:p w:rsidR="006C75FA" w:rsidRDefault="006C75FA" w:rsidP="006C75FA"/>
    <w:p w:rsidR="006C75FA" w:rsidRDefault="006C75FA" w:rsidP="006C75FA"/>
    <w:p w:rsidR="006C75FA" w:rsidRPr="003400BE" w:rsidRDefault="006C75FA" w:rsidP="006C75FA">
      <w:pPr>
        <w:jc w:val="center"/>
        <w:rPr>
          <w:b/>
        </w:rPr>
      </w:pPr>
      <w:r w:rsidRPr="003400BE">
        <w:rPr>
          <w:b/>
        </w:rPr>
        <w:t>Сведения</w:t>
      </w:r>
    </w:p>
    <w:p w:rsidR="006C75FA" w:rsidRPr="007B3303" w:rsidRDefault="006C75FA" w:rsidP="006C75FA">
      <w:pPr>
        <w:jc w:val="center"/>
        <w:rPr>
          <w:b/>
        </w:rPr>
      </w:pPr>
      <w:r w:rsidRPr="003400BE">
        <w:rPr>
          <w:b/>
        </w:rPr>
        <w:t>о публичных обязательствах</w:t>
      </w:r>
    </w:p>
    <w:p w:rsidR="006C75FA" w:rsidRPr="003400BE" w:rsidRDefault="006C75FA" w:rsidP="006C75FA">
      <w:pPr>
        <w:jc w:val="center"/>
        <w:rPr>
          <w:b/>
        </w:rPr>
      </w:pPr>
      <w:r w:rsidRPr="00CC6B8F">
        <w:rPr>
          <w:b/>
        </w:rPr>
        <w:t>Татарско-Елтанского</w:t>
      </w:r>
      <w:r>
        <w:t xml:space="preserve"> </w:t>
      </w:r>
      <w:r w:rsidRPr="003400BE">
        <w:rPr>
          <w:b/>
        </w:rPr>
        <w:t>сельского поселения</w:t>
      </w:r>
    </w:p>
    <w:p w:rsidR="006C75FA" w:rsidRPr="003400BE" w:rsidRDefault="006C75FA" w:rsidP="006C75FA">
      <w:pPr>
        <w:jc w:val="center"/>
        <w:rPr>
          <w:b/>
        </w:rPr>
      </w:pPr>
      <w:r w:rsidRPr="003400BE">
        <w:rPr>
          <w:b/>
        </w:rPr>
        <w:t>на 20</w:t>
      </w:r>
      <w:r>
        <w:rPr>
          <w:b/>
        </w:rPr>
        <w:t>22</w:t>
      </w:r>
      <w:r w:rsidRPr="003400BE">
        <w:rPr>
          <w:b/>
        </w:rPr>
        <w:t xml:space="preserve"> год и плановый период</w:t>
      </w:r>
    </w:p>
    <w:p w:rsidR="006C75FA" w:rsidRPr="003400BE" w:rsidRDefault="006C75FA" w:rsidP="006C75FA">
      <w:pPr>
        <w:jc w:val="center"/>
        <w:rPr>
          <w:b/>
        </w:rPr>
      </w:pPr>
      <w:r>
        <w:rPr>
          <w:b/>
        </w:rPr>
        <w:t>2023-2024</w:t>
      </w:r>
      <w:r w:rsidRPr="003400BE">
        <w:rPr>
          <w:b/>
        </w:rPr>
        <w:t xml:space="preserve"> годов.</w:t>
      </w:r>
    </w:p>
    <w:p w:rsidR="006C75FA" w:rsidRDefault="006C75FA" w:rsidP="006C75FA">
      <w:pPr>
        <w:jc w:val="center"/>
      </w:pPr>
    </w:p>
    <w:p w:rsidR="006C75FA" w:rsidRDefault="006C75FA" w:rsidP="006C75FA">
      <w:pPr>
        <w:jc w:val="center"/>
      </w:pPr>
    </w:p>
    <w:p w:rsidR="006C75FA" w:rsidRDefault="006C75FA" w:rsidP="006C75F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1597"/>
        <w:gridCol w:w="1660"/>
        <w:gridCol w:w="1665"/>
      </w:tblGrid>
      <w:tr w:rsidR="006C75FA" w:rsidTr="00EB453C">
        <w:tc>
          <w:tcPr>
            <w:tcW w:w="4500" w:type="dxa"/>
            <w:vMerge w:val="restart"/>
          </w:tcPr>
          <w:p w:rsidR="006C75FA" w:rsidRPr="00046E50" w:rsidRDefault="006C75FA" w:rsidP="00EB453C">
            <w:pPr>
              <w:jc w:val="center"/>
              <w:rPr>
                <w:b/>
              </w:rPr>
            </w:pPr>
          </w:p>
          <w:p w:rsidR="006C75FA" w:rsidRPr="00046E50" w:rsidRDefault="006C75FA" w:rsidP="00EB453C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публичных обязательств</w:t>
            </w:r>
          </w:p>
        </w:tc>
        <w:tc>
          <w:tcPr>
            <w:tcW w:w="1676" w:type="dxa"/>
            <w:vMerge w:val="restart"/>
          </w:tcPr>
          <w:p w:rsidR="006C75FA" w:rsidRPr="00046E50" w:rsidRDefault="006C75FA" w:rsidP="00EB453C">
            <w:pPr>
              <w:jc w:val="center"/>
              <w:rPr>
                <w:b/>
              </w:rPr>
            </w:pPr>
          </w:p>
          <w:p w:rsidR="006C75FA" w:rsidRPr="00046E50" w:rsidRDefault="006C75FA" w:rsidP="00EB453C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6C75FA" w:rsidRPr="00046E50" w:rsidRDefault="006C75FA" w:rsidP="00EB453C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6C75FA" w:rsidTr="00EB453C">
        <w:tc>
          <w:tcPr>
            <w:tcW w:w="4500" w:type="dxa"/>
            <w:vMerge/>
          </w:tcPr>
          <w:p w:rsidR="006C75FA" w:rsidRPr="00046E50" w:rsidRDefault="006C75FA" w:rsidP="00EB453C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6C75FA" w:rsidRPr="00046E50" w:rsidRDefault="006C75FA" w:rsidP="00EB453C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6C75FA" w:rsidRPr="00046E50" w:rsidRDefault="006C75FA" w:rsidP="00EB453C">
            <w:pPr>
              <w:rPr>
                <w:b/>
              </w:rPr>
            </w:pPr>
          </w:p>
          <w:p w:rsidR="006C75FA" w:rsidRPr="00046E50" w:rsidRDefault="006C75FA" w:rsidP="00EB453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046E50">
              <w:rPr>
                <w:b/>
              </w:rPr>
              <w:t xml:space="preserve"> год</w:t>
            </w:r>
          </w:p>
          <w:p w:rsidR="006C75FA" w:rsidRPr="00046E50" w:rsidRDefault="006C75FA" w:rsidP="00EB453C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6C75FA" w:rsidRPr="00046E50" w:rsidRDefault="006C75FA" w:rsidP="00EB453C">
            <w:pPr>
              <w:jc w:val="center"/>
              <w:rPr>
                <w:b/>
              </w:rPr>
            </w:pPr>
          </w:p>
          <w:p w:rsidR="006C75FA" w:rsidRPr="00046E50" w:rsidRDefault="006C75FA" w:rsidP="00EB453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046E50">
              <w:rPr>
                <w:b/>
              </w:rPr>
              <w:t xml:space="preserve"> год</w:t>
            </w:r>
          </w:p>
        </w:tc>
      </w:tr>
      <w:tr w:rsidR="006C75FA" w:rsidTr="00EB453C">
        <w:tc>
          <w:tcPr>
            <w:tcW w:w="4500" w:type="dxa"/>
          </w:tcPr>
          <w:p w:rsidR="006C75FA" w:rsidRDefault="006C75FA" w:rsidP="00EB453C">
            <w:r>
              <w:t xml:space="preserve">Положения о публичных нормативных обязательствах принятые Советом сельского поселения </w:t>
            </w:r>
            <w:r w:rsidRPr="00046E50">
              <w:rPr>
                <w:b/>
              </w:rPr>
              <w:t>отсутствуют</w:t>
            </w:r>
          </w:p>
        </w:tc>
        <w:tc>
          <w:tcPr>
            <w:tcW w:w="1676" w:type="dxa"/>
          </w:tcPr>
          <w:p w:rsidR="006C75FA" w:rsidRDefault="006C75FA" w:rsidP="00EB453C">
            <w:pPr>
              <w:jc w:val="center"/>
            </w:pPr>
          </w:p>
          <w:p w:rsidR="006C75FA" w:rsidRDefault="006C75FA" w:rsidP="00EB453C">
            <w:pPr>
              <w:jc w:val="center"/>
            </w:pPr>
          </w:p>
          <w:p w:rsidR="006C75FA" w:rsidRDefault="006C75FA" w:rsidP="00EB453C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6C75FA" w:rsidRDefault="006C75FA" w:rsidP="00EB453C">
            <w:pPr>
              <w:jc w:val="center"/>
            </w:pPr>
          </w:p>
          <w:p w:rsidR="006C75FA" w:rsidRDefault="006C75FA" w:rsidP="00EB453C">
            <w:pPr>
              <w:jc w:val="center"/>
            </w:pPr>
          </w:p>
          <w:p w:rsidR="006C75FA" w:rsidRDefault="006C75FA" w:rsidP="00EB453C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6C75FA" w:rsidRDefault="006C75FA" w:rsidP="00EB453C">
            <w:pPr>
              <w:jc w:val="center"/>
            </w:pPr>
          </w:p>
          <w:p w:rsidR="006C75FA" w:rsidRDefault="006C75FA" w:rsidP="00EB453C">
            <w:pPr>
              <w:jc w:val="center"/>
            </w:pPr>
          </w:p>
          <w:p w:rsidR="006C75FA" w:rsidRDefault="006C75FA" w:rsidP="00EB453C">
            <w:pPr>
              <w:jc w:val="center"/>
            </w:pPr>
            <w:r>
              <w:t>0</w:t>
            </w:r>
          </w:p>
        </w:tc>
      </w:tr>
      <w:tr w:rsidR="006C75FA" w:rsidTr="00EB453C">
        <w:tc>
          <w:tcPr>
            <w:tcW w:w="4500" w:type="dxa"/>
          </w:tcPr>
          <w:p w:rsidR="006C75FA" w:rsidRDefault="006C75FA" w:rsidP="00EB453C">
            <w:pPr>
              <w:jc w:val="center"/>
            </w:pPr>
            <w: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6C75FA" w:rsidRDefault="006C75FA" w:rsidP="00EB453C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6C75FA" w:rsidRDefault="006C75FA" w:rsidP="00EB453C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6C75FA" w:rsidRDefault="006C75FA" w:rsidP="00EB453C">
            <w:pPr>
              <w:jc w:val="center"/>
            </w:pPr>
            <w:r>
              <w:t>0</w:t>
            </w:r>
          </w:p>
        </w:tc>
      </w:tr>
    </w:tbl>
    <w:p w:rsidR="006C75FA" w:rsidRDefault="006C75FA" w:rsidP="006C75FA">
      <w:pPr>
        <w:jc w:val="center"/>
      </w:pPr>
    </w:p>
    <w:p w:rsidR="006C75FA" w:rsidRDefault="006C75FA" w:rsidP="006C75FA">
      <w:pPr>
        <w:jc w:val="center"/>
      </w:pPr>
    </w:p>
    <w:p w:rsidR="006C75FA" w:rsidRDefault="006C75FA" w:rsidP="006C75FA">
      <w:pPr>
        <w:jc w:val="center"/>
      </w:pPr>
    </w:p>
    <w:p w:rsidR="006C75FA" w:rsidRDefault="006C75FA" w:rsidP="006C75FA">
      <w:pPr>
        <w:jc w:val="center"/>
      </w:pPr>
    </w:p>
    <w:p w:rsidR="006C75FA" w:rsidRDefault="006C75FA" w:rsidP="006C75FA">
      <w:pPr>
        <w:tabs>
          <w:tab w:val="left" w:pos="2250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2250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2250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2250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2250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2250"/>
        </w:tabs>
        <w:rPr>
          <w:sz w:val="18"/>
          <w:szCs w:val="18"/>
        </w:rPr>
      </w:pPr>
    </w:p>
    <w:p w:rsidR="006C75FA" w:rsidRDefault="006C75FA" w:rsidP="006C75FA">
      <w:pPr>
        <w:tabs>
          <w:tab w:val="left" w:pos="2250"/>
        </w:tabs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6C75FA" w:rsidRDefault="006C75FA" w:rsidP="006C75FA">
      <w:pPr>
        <w:rPr>
          <w:sz w:val="18"/>
          <w:szCs w:val="18"/>
        </w:rPr>
      </w:pPr>
    </w:p>
    <w:p w:rsidR="007A23F6" w:rsidRPr="006C75FA" w:rsidRDefault="007A23F6">
      <w:pPr>
        <w:rPr>
          <w:rFonts w:ascii="Arial" w:hAnsi="Arial" w:cs="Arial"/>
        </w:rPr>
      </w:pPr>
    </w:p>
    <w:sectPr w:rsidR="007A23F6" w:rsidRPr="006C75FA" w:rsidSect="00AA73A4">
      <w:pgSz w:w="11906" w:h="16838"/>
      <w:pgMar w:top="539" w:right="851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6E"/>
    <w:rsid w:val="0051046E"/>
    <w:rsid w:val="006C75FA"/>
    <w:rsid w:val="007A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9387"/>
  <w15:chartTrackingRefBased/>
  <w15:docId w15:val="{48EEE934-4B0A-446C-AF30-76A0432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5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C75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6C7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C75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6C75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75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6C75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C75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C7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6C75F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basedOn w:val="a0"/>
    <w:link w:val="aa"/>
    <w:rsid w:val="006C75F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c">
    <w:basedOn w:val="a"/>
    <w:next w:val="a"/>
    <w:qFormat/>
    <w:rsid w:val="006C75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basedOn w:val="a0"/>
    <w:link w:val="ae"/>
    <w:rsid w:val="006C75FA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e">
    <w:name w:val="Title"/>
    <w:basedOn w:val="a"/>
    <w:next w:val="a"/>
    <w:link w:val="ad"/>
    <w:qFormat/>
    <w:rsid w:val="006C75FA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val="x-none" w:eastAsia="x-none"/>
    </w:rPr>
  </w:style>
  <w:style w:type="character" w:customStyle="1" w:styleId="af">
    <w:name w:val="Заголовок Знак"/>
    <w:basedOn w:val="a0"/>
    <w:link w:val="ae"/>
    <w:uiPriority w:val="10"/>
    <w:rsid w:val="006C75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7836</Words>
  <Characters>44671</Characters>
  <Application>Microsoft Office Word</Application>
  <DocSecurity>0</DocSecurity>
  <Lines>372</Lines>
  <Paragraphs>104</Paragraphs>
  <ScaleCrop>false</ScaleCrop>
  <Company/>
  <LinksUpToDate>false</LinksUpToDate>
  <CharactersWithSpaces>52403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2021-11-15T11:20:00Z</dcterms:created>
  <dcterms:modified xsi:type="dcterms:W3CDTF">2021-11-15T11:22:00Z</dcterms:modified>
</cp:coreProperties>
</file>